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6611" w14:textId="5EF5C51D" w:rsidR="0078423F" w:rsidRDefault="006C618D" w:rsidP="00E06042">
      <w:pPr>
        <w:tabs>
          <w:tab w:val="left" w:pos="360"/>
          <w:tab w:val="left" w:pos="540"/>
        </w:tabs>
        <w:jc w:val="center"/>
        <w:rPr>
          <w:rFonts w:ascii="標楷體" w:eastAsia="標楷體" w:hAnsi="標楷體"/>
          <w:b/>
          <w:color w:val="212121"/>
          <w:sz w:val="48"/>
          <w:szCs w:val="48"/>
          <w:shd w:val="clear" w:color="auto" w:fill="FFFFFF"/>
          <w:lang w:eastAsia="zh-TW"/>
        </w:rPr>
      </w:pPr>
      <w:bookmarkStart w:id="0" w:name="_GoBack"/>
      <w:bookmarkEnd w:id="0"/>
      <w:r w:rsidRPr="00E06042">
        <w:rPr>
          <w:rFonts w:ascii="標楷體" w:eastAsia="標楷體" w:hAnsi="標楷體" w:hint="eastAsia"/>
          <w:b/>
          <w:color w:val="212121"/>
          <w:sz w:val="48"/>
          <w:szCs w:val="48"/>
          <w:shd w:val="clear" w:color="auto" w:fill="FFFFFF"/>
          <w:lang w:eastAsia="zh-TW"/>
        </w:rPr>
        <w:t>臺東縣衛生局</w:t>
      </w:r>
      <w:r w:rsidR="0078423F" w:rsidRPr="00E06042">
        <w:rPr>
          <w:rFonts w:ascii="標楷體" w:eastAsia="標楷體" w:hAnsi="標楷體"/>
          <w:b/>
          <w:color w:val="212121"/>
          <w:sz w:val="48"/>
          <w:szCs w:val="48"/>
          <w:shd w:val="clear" w:color="auto" w:fill="FFFFFF"/>
          <w:lang w:eastAsia="zh-TW"/>
        </w:rPr>
        <w:t>初級救護技術員</w:t>
      </w:r>
      <w:r w:rsidR="0078423F" w:rsidRPr="00E06042">
        <w:rPr>
          <w:rFonts w:ascii="標楷體" w:eastAsia="標楷體" w:hAnsi="標楷體" w:hint="eastAsia"/>
          <w:b/>
          <w:color w:val="212121"/>
          <w:sz w:val="48"/>
          <w:szCs w:val="48"/>
          <w:shd w:val="clear" w:color="auto" w:fill="FFFFFF"/>
          <w:lang w:eastAsia="zh-TW"/>
        </w:rPr>
        <w:t>訓練</w:t>
      </w:r>
      <w:r w:rsidR="0078423F" w:rsidRPr="00E06042">
        <w:rPr>
          <w:rFonts w:ascii="標楷體" w:eastAsia="標楷體" w:hAnsi="標楷體"/>
          <w:b/>
          <w:color w:val="212121"/>
          <w:sz w:val="48"/>
          <w:szCs w:val="48"/>
          <w:shd w:val="clear" w:color="auto" w:fill="FFFFFF"/>
          <w:lang w:eastAsia="zh-TW"/>
        </w:rPr>
        <w:t>課程</w:t>
      </w:r>
      <w:r w:rsidR="00E06042" w:rsidRPr="00E06042">
        <w:rPr>
          <w:rFonts w:ascii="標楷體" w:eastAsia="標楷體" w:hAnsi="標楷體" w:hint="eastAsia"/>
          <w:b/>
          <w:color w:val="212121"/>
          <w:sz w:val="48"/>
          <w:szCs w:val="48"/>
          <w:shd w:val="clear" w:color="auto" w:fill="FFFFFF"/>
          <w:lang w:eastAsia="zh-TW"/>
        </w:rPr>
        <w:t>報名簡章</w:t>
      </w:r>
    </w:p>
    <w:p w14:paraId="1211CCF9" w14:textId="77777777" w:rsidR="00E06042" w:rsidRPr="00E06042" w:rsidRDefault="00E06042" w:rsidP="00E06042">
      <w:pPr>
        <w:tabs>
          <w:tab w:val="left" w:pos="360"/>
          <w:tab w:val="left" w:pos="540"/>
        </w:tabs>
        <w:jc w:val="center"/>
        <w:rPr>
          <w:rFonts w:ascii="標楷體" w:eastAsia="標楷體" w:hAnsi="標楷體"/>
          <w:b/>
          <w:color w:val="212121"/>
          <w:sz w:val="48"/>
          <w:szCs w:val="48"/>
          <w:shd w:val="clear" w:color="auto" w:fill="FFFFFF"/>
          <w:lang w:eastAsia="zh-TW"/>
        </w:rPr>
      </w:pPr>
    </w:p>
    <w:p w14:paraId="550E9282" w14:textId="77777777" w:rsidR="004623C0" w:rsidRDefault="008968E7" w:rsidP="005750B7">
      <w:pPr>
        <w:snapToGrid w:val="0"/>
        <w:spacing w:line="360" w:lineRule="auto"/>
        <w:ind w:left="1260" w:hangingChars="450" w:hanging="12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壹</w:t>
      </w:r>
      <w:r w:rsidR="0066515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C1C20">
        <w:rPr>
          <w:rFonts w:ascii="標楷體" w:eastAsia="標楷體" w:hAnsi="標楷體"/>
          <w:sz w:val="28"/>
          <w:szCs w:val="28"/>
          <w:lang w:eastAsia="zh-TW"/>
        </w:rPr>
        <w:t>訓練目的</w:t>
      </w:r>
      <w:r w:rsidR="007C1C20" w:rsidRPr="0078423F">
        <w:rPr>
          <w:rFonts w:ascii="標楷體" w:eastAsia="標楷體" w:hAnsi="標楷體"/>
          <w:sz w:val="28"/>
          <w:szCs w:val="28"/>
          <w:lang w:eastAsia="zh-TW"/>
        </w:rPr>
        <w:t>：</w:t>
      </w:r>
      <w:r w:rsidR="0078423F" w:rsidRPr="0078423F">
        <w:rPr>
          <w:rFonts w:ascii="標楷體" w:eastAsia="標楷體" w:hAnsi="標楷體"/>
          <w:sz w:val="28"/>
          <w:szCs w:val="28"/>
          <w:lang w:eastAsia="zh-TW"/>
        </w:rPr>
        <w:t>為推行</w:t>
      </w:r>
      <w:r w:rsidR="0078423F" w:rsidRPr="0078423F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9A69DB">
        <w:rPr>
          <w:rFonts w:ascii="標楷體" w:eastAsia="標楷體" w:hAnsi="標楷體" w:hint="eastAsia"/>
          <w:sz w:val="28"/>
          <w:szCs w:val="28"/>
          <w:lang w:eastAsia="zh-TW"/>
        </w:rPr>
        <w:t>縣</w:t>
      </w:r>
      <w:r w:rsidR="0078423F" w:rsidRPr="0078423F">
        <w:rPr>
          <w:rFonts w:ascii="標楷體" w:eastAsia="標楷體" w:hAnsi="標楷體"/>
          <w:sz w:val="28"/>
          <w:szCs w:val="28"/>
          <w:lang w:eastAsia="zh-TW"/>
        </w:rPr>
        <w:t>緊急醫療救護訓練，協助到院前或轉院之傷病患服務強</w:t>
      </w:r>
    </w:p>
    <w:p w14:paraId="2B177AA4" w14:textId="7104C081" w:rsidR="001715F0" w:rsidRPr="003E65AB" w:rsidRDefault="004623C0" w:rsidP="005750B7">
      <w:pPr>
        <w:snapToGrid w:val="0"/>
        <w:spacing w:line="360" w:lineRule="auto"/>
        <w:ind w:left="1260" w:hangingChars="450" w:hanging="12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78423F" w:rsidRPr="0078423F">
        <w:rPr>
          <w:rFonts w:ascii="標楷體" w:eastAsia="標楷體" w:hAnsi="標楷體"/>
          <w:sz w:val="28"/>
          <w:szCs w:val="28"/>
          <w:lang w:eastAsia="zh-TW"/>
        </w:rPr>
        <w:t>化救護技能，</w:t>
      </w:r>
      <w:r w:rsidR="007C1C20" w:rsidRPr="0078423F">
        <w:rPr>
          <w:rFonts w:ascii="標楷體" w:eastAsia="標楷體" w:hAnsi="標楷體"/>
          <w:sz w:val="28"/>
          <w:szCs w:val="28"/>
          <w:lang w:eastAsia="zh-TW"/>
        </w:rPr>
        <w:t>以提昇</w:t>
      </w:r>
      <w:r w:rsidR="00B46C4B" w:rsidRPr="0078423F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1A6577">
        <w:rPr>
          <w:rFonts w:ascii="標楷體" w:eastAsia="標楷體" w:hAnsi="標楷體" w:hint="eastAsia"/>
          <w:sz w:val="28"/>
          <w:szCs w:val="28"/>
          <w:lang w:eastAsia="zh-TW"/>
        </w:rPr>
        <w:t>縣</w:t>
      </w:r>
      <w:r w:rsidR="00D36E0E" w:rsidRPr="0078423F">
        <w:rPr>
          <w:rFonts w:ascii="標楷體" w:eastAsia="標楷體" w:hAnsi="標楷體"/>
          <w:sz w:val="28"/>
          <w:szCs w:val="28"/>
          <w:lang w:eastAsia="zh-TW"/>
        </w:rPr>
        <w:t>緊急醫療之品質</w:t>
      </w:r>
      <w:r w:rsidR="00D36E0E" w:rsidRPr="003E65AB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00886F8E" w14:textId="52CEB1D7" w:rsidR="00DB656D" w:rsidRDefault="008968E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貳</w:t>
      </w:r>
      <w:r w:rsidR="0066515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D36E0E" w:rsidRPr="003E65AB">
        <w:rPr>
          <w:rFonts w:ascii="標楷體" w:eastAsia="標楷體" w:hAnsi="標楷體"/>
          <w:sz w:val="28"/>
          <w:szCs w:val="28"/>
          <w:lang w:eastAsia="zh-TW"/>
        </w:rPr>
        <w:t>主辦單位：</w:t>
      </w:r>
      <w:r w:rsidR="006C618D">
        <w:rPr>
          <w:rFonts w:ascii="標楷體" w:eastAsia="標楷體" w:hAnsi="標楷體" w:hint="eastAsia"/>
          <w:sz w:val="28"/>
          <w:szCs w:val="28"/>
          <w:lang w:eastAsia="zh-TW"/>
        </w:rPr>
        <w:t>臺東縣</w:t>
      </w:r>
      <w:r w:rsidR="00D36E0E" w:rsidRPr="003E65AB">
        <w:rPr>
          <w:rFonts w:ascii="標楷體" w:eastAsia="標楷體" w:hAnsi="標楷體"/>
          <w:sz w:val="28"/>
          <w:szCs w:val="28"/>
          <w:lang w:eastAsia="zh-TW"/>
        </w:rPr>
        <w:t>衛生局</w:t>
      </w:r>
      <w:r w:rsidR="003E65AB" w:rsidRPr="003E65AB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br/>
      </w:r>
      <w:r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66515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B4F1C" w:rsidRPr="00DB656D">
        <w:rPr>
          <w:rFonts w:ascii="標楷體" w:eastAsia="標楷體" w:hAnsi="標楷體" w:hint="eastAsia"/>
          <w:sz w:val="28"/>
          <w:szCs w:val="28"/>
          <w:lang w:eastAsia="zh-TW"/>
        </w:rPr>
        <w:t>協辦單位：</w:t>
      </w:r>
      <w:r w:rsidR="00DB656D">
        <w:rPr>
          <w:rFonts w:ascii="標楷體" w:eastAsia="標楷體" w:hAnsi="標楷體" w:hint="eastAsia"/>
          <w:sz w:val="28"/>
          <w:szCs w:val="28"/>
          <w:lang w:eastAsia="zh-TW"/>
        </w:rPr>
        <w:t>臺東縣消防局</w:t>
      </w:r>
    </w:p>
    <w:p w14:paraId="3F7E5A5E" w14:textId="1E8CA1D0" w:rsidR="00207783" w:rsidRPr="0078423F" w:rsidRDefault="006B4F1C" w:rsidP="002C2A8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肆、</w:t>
      </w:r>
      <w:r w:rsidR="00D36E0E" w:rsidRPr="003E65AB">
        <w:rPr>
          <w:rFonts w:ascii="標楷體" w:eastAsia="標楷體" w:hAnsi="標楷體"/>
          <w:sz w:val="28"/>
          <w:szCs w:val="28"/>
          <w:lang w:eastAsia="zh-TW"/>
        </w:rPr>
        <w:t>訓練日期：</w:t>
      </w:r>
      <w:r w:rsidR="001313ED" w:rsidRPr="003E7E75">
        <w:rPr>
          <w:rFonts w:ascii="標楷體" w:eastAsia="標楷體" w:hAnsi="標楷體"/>
          <w:sz w:val="28"/>
          <w:szCs w:val="28"/>
          <w:highlight w:val="yellow"/>
          <w:lang w:eastAsia="zh-TW"/>
        </w:rPr>
        <w:t>1</w:t>
      </w:r>
      <w:r w:rsidR="001313ED" w:rsidRPr="003E7E75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1</w:t>
      </w:r>
      <w:r w:rsidR="00D63BC6" w:rsidRPr="003E7E75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3</w:t>
      </w:r>
      <w:r w:rsidR="0078423F" w:rsidRPr="003E7E75">
        <w:rPr>
          <w:rFonts w:ascii="標楷體" w:eastAsia="標楷體" w:hAnsi="標楷體"/>
          <w:sz w:val="28"/>
          <w:szCs w:val="28"/>
          <w:highlight w:val="yellow"/>
          <w:lang w:eastAsia="zh-TW"/>
        </w:rPr>
        <w:t>年</w:t>
      </w:r>
      <w:r w:rsidR="00D63BC6" w:rsidRPr="003E7E75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7</w:t>
      </w:r>
      <w:r w:rsidR="0078423F" w:rsidRPr="003E7E75">
        <w:rPr>
          <w:rFonts w:ascii="標楷體" w:eastAsia="標楷體" w:hAnsi="標楷體"/>
          <w:sz w:val="28"/>
          <w:szCs w:val="28"/>
          <w:highlight w:val="yellow"/>
          <w:lang w:eastAsia="zh-TW"/>
        </w:rPr>
        <w:t>月</w:t>
      </w:r>
      <w:r w:rsidR="00D63BC6" w:rsidRPr="00977CA0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6日</w:t>
      </w:r>
      <w:r w:rsidR="00D63BC6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D63BC6" w:rsidRPr="00977CA0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7日</w:t>
      </w:r>
      <w:r w:rsidR="00D63BC6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D63BC6" w:rsidRPr="00977CA0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13日</w:t>
      </w:r>
      <w:r w:rsidR="00D63BC6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D63BC6" w:rsidRPr="00977CA0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14日</w:t>
      </w:r>
      <w:r w:rsidR="00D63BC6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D63BC6" w:rsidRPr="00977CA0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20日</w:t>
      </w:r>
      <w:r w:rsidR="0078423F" w:rsidRPr="00D63BC6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78423F" w:rsidRPr="00D91933">
        <w:rPr>
          <w:rFonts w:ascii="標楷體" w:eastAsia="標楷體" w:hAnsi="標楷體"/>
          <w:sz w:val="28"/>
          <w:szCs w:val="28"/>
          <w:highlight w:val="yellow"/>
          <w:lang w:eastAsia="zh-TW"/>
        </w:rPr>
        <w:t>(</w:t>
      </w:r>
      <w:r w:rsidR="0078423F" w:rsidRPr="00D9193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假</w:t>
      </w:r>
      <w:r w:rsidR="0078423F" w:rsidRPr="00D91933">
        <w:rPr>
          <w:rFonts w:ascii="標楷體" w:eastAsia="標楷體" w:hAnsi="標楷體"/>
          <w:sz w:val="28"/>
          <w:szCs w:val="28"/>
          <w:highlight w:val="yellow"/>
          <w:lang w:eastAsia="zh-TW"/>
        </w:rPr>
        <w:t>日班)</w:t>
      </w:r>
      <w:r w:rsidR="00E97F3B" w:rsidRPr="00D63BC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4077952" w14:textId="77777777" w:rsidR="00DF3F9A" w:rsidRDefault="006B4F1C" w:rsidP="005750B7">
      <w:pPr>
        <w:spacing w:line="360" w:lineRule="auto"/>
        <w:rPr>
          <w:rFonts w:ascii="標楷體" w:eastAsia="標楷體" w:hAnsi="標楷體" w:cs="BiauKai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伍、</w:t>
      </w:r>
      <w:r w:rsidR="00D36E0E" w:rsidRPr="00F37643">
        <w:rPr>
          <w:rFonts w:ascii="標楷體" w:eastAsia="標楷體" w:hAnsi="標楷體"/>
          <w:sz w:val="28"/>
          <w:szCs w:val="28"/>
          <w:lang w:eastAsia="zh-TW"/>
        </w:rPr>
        <w:t>訓練地點：</w:t>
      </w:r>
      <w:r w:rsidR="00DF3F9A">
        <w:rPr>
          <w:rFonts w:ascii="標楷體" w:eastAsia="標楷體" w:hAnsi="標楷體" w:hint="eastAsia"/>
          <w:sz w:val="28"/>
          <w:szCs w:val="28"/>
          <w:lang w:eastAsia="zh-TW"/>
        </w:rPr>
        <w:t>臺東縣消防局</w:t>
      </w:r>
      <w:r w:rsidR="009B5C7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9B5C7E" w:rsidRPr="00EC5EF2">
        <w:rPr>
          <w:rFonts w:ascii="標楷體" w:eastAsia="標楷體" w:hAnsi="標楷體" w:hint="eastAsia"/>
          <w:sz w:val="28"/>
          <w:szCs w:val="28"/>
          <w:lang w:eastAsia="zh-TW"/>
        </w:rPr>
        <w:t>台東市</w:t>
      </w:r>
      <w:r w:rsidR="00DF3F9A">
        <w:rPr>
          <w:rFonts w:ascii="標楷體" w:eastAsia="標楷體" w:hAnsi="標楷體" w:hint="eastAsia"/>
          <w:sz w:val="28"/>
          <w:szCs w:val="28"/>
          <w:lang w:eastAsia="zh-TW"/>
        </w:rPr>
        <w:t>四維路二段100號</w:t>
      </w:r>
      <w:r w:rsidR="009B5C7E">
        <w:rPr>
          <w:rFonts w:ascii="標楷體" w:eastAsia="標楷體" w:hAnsi="標楷體" w:cs="BiauKai" w:hint="eastAsia"/>
          <w:sz w:val="28"/>
          <w:szCs w:val="28"/>
          <w:lang w:eastAsia="zh-TW"/>
        </w:rPr>
        <w:t>)，</w:t>
      </w:r>
      <w:r w:rsidR="009B5C7E" w:rsidRPr="00EC5EF2">
        <w:rPr>
          <w:rFonts w:ascii="標楷體" w:eastAsia="標楷體" w:hAnsi="標楷體" w:cs="BiauKai" w:hint="eastAsia"/>
          <w:sz w:val="28"/>
          <w:szCs w:val="28"/>
          <w:lang w:eastAsia="zh-TW"/>
        </w:rPr>
        <w:t>若有更改，</w:t>
      </w:r>
      <w:r w:rsidR="009B5C7E" w:rsidRPr="00EC5EF2">
        <w:rPr>
          <w:rFonts w:ascii="標楷體" w:eastAsia="標楷體" w:hAnsi="標楷體" w:cs="BiauKai"/>
          <w:sz w:val="28"/>
          <w:szCs w:val="28"/>
          <w:lang w:eastAsia="zh-TW"/>
        </w:rPr>
        <w:t>以實際公告為</w:t>
      </w:r>
    </w:p>
    <w:p w14:paraId="6DCDAAD4" w14:textId="06584C53" w:rsidR="005750B7" w:rsidRDefault="00DF3F9A" w:rsidP="005750B7">
      <w:pPr>
        <w:spacing w:line="360" w:lineRule="auto"/>
        <w:rPr>
          <w:rFonts w:ascii="標楷體" w:eastAsia="標楷體" w:hAnsi="標楷體" w:cs="BiauKai"/>
          <w:sz w:val="28"/>
          <w:szCs w:val="28"/>
          <w:lang w:eastAsia="zh-TW"/>
        </w:rPr>
      </w:pPr>
      <w:r>
        <w:rPr>
          <w:rFonts w:ascii="標楷體" w:eastAsia="標楷體" w:hAnsi="標楷體" w:cs="BiauKai" w:hint="eastAsia"/>
          <w:sz w:val="28"/>
          <w:szCs w:val="28"/>
          <w:lang w:eastAsia="zh-TW"/>
        </w:rPr>
        <w:t xml:space="preserve">              </w:t>
      </w:r>
      <w:r w:rsidR="009B5C7E" w:rsidRPr="00EC5EF2">
        <w:rPr>
          <w:rFonts w:ascii="標楷體" w:eastAsia="標楷體" w:hAnsi="標楷體" w:cs="BiauKai"/>
          <w:sz w:val="28"/>
          <w:szCs w:val="28"/>
          <w:lang w:eastAsia="zh-TW"/>
        </w:rPr>
        <w:t>主</w:t>
      </w:r>
      <w:r w:rsidR="009B5C7E">
        <w:rPr>
          <w:rFonts w:ascii="標楷體" w:eastAsia="標楷體" w:hAnsi="標楷體" w:cs="BiauKai" w:hint="eastAsia"/>
          <w:sz w:val="28"/>
          <w:szCs w:val="28"/>
          <w:lang w:eastAsia="zh-TW"/>
        </w:rPr>
        <w:t>。</w:t>
      </w:r>
    </w:p>
    <w:p w14:paraId="3C0259BF" w14:textId="7D41FCF5" w:rsidR="002373E0" w:rsidRDefault="005750B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陸、</w:t>
      </w:r>
      <w:r w:rsidR="00665157" w:rsidRPr="003E65AB">
        <w:rPr>
          <w:rFonts w:ascii="標楷體" w:eastAsia="標楷體" w:hAnsi="標楷體"/>
          <w:sz w:val="28"/>
          <w:szCs w:val="28"/>
          <w:lang w:eastAsia="zh-TW"/>
        </w:rPr>
        <w:t>參訓名額：</w:t>
      </w:r>
      <w:r w:rsidR="009C0794" w:rsidRPr="005F33F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30</w:t>
      </w:r>
      <w:r w:rsidR="00665157" w:rsidRPr="005F33F9">
        <w:rPr>
          <w:rFonts w:ascii="標楷體" w:eastAsia="標楷體" w:hAnsi="標楷體"/>
          <w:sz w:val="28"/>
          <w:szCs w:val="28"/>
          <w:highlight w:val="yellow"/>
          <w:lang w:eastAsia="zh-TW"/>
        </w:rPr>
        <w:t>名</w:t>
      </w:r>
      <w:r w:rsidR="00F56A8B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A82ECD" w14:textId="288C3FB2" w:rsidR="005750B7" w:rsidRDefault="005750B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F37643">
        <w:rPr>
          <w:rFonts w:ascii="標楷體" w:eastAsia="標楷體" w:hAnsi="標楷體" w:hint="eastAsia"/>
          <w:sz w:val="28"/>
          <w:szCs w:val="28"/>
          <w:lang w:eastAsia="zh-TW"/>
        </w:rPr>
        <w:t>柒、</w:t>
      </w:r>
      <w:r w:rsidR="002373E0" w:rsidRPr="002373E0">
        <w:rPr>
          <w:rFonts w:ascii="標楷體" w:eastAsia="標楷體" w:hAnsi="標楷體"/>
          <w:sz w:val="28"/>
          <w:szCs w:val="28"/>
          <w:lang w:eastAsia="zh-TW"/>
        </w:rPr>
        <w:t>課程時數：</w:t>
      </w:r>
      <w:r w:rsidR="009907E5">
        <w:rPr>
          <w:rFonts w:ascii="標楷體" w:eastAsia="標楷體" w:hAnsi="標楷體" w:hint="eastAsia"/>
          <w:sz w:val="28"/>
          <w:szCs w:val="28"/>
          <w:lang w:eastAsia="zh-TW"/>
        </w:rPr>
        <w:t>依救護技術員管理辦法</w:t>
      </w:r>
      <w:r w:rsidR="0081576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2C62BB">
        <w:rPr>
          <w:rFonts w:ascii="標楷體" w:eastAsia="標楷體" w:hAnsi="標楷體" w:hint="eastAsia"/>
          <w:sz w:val="28"/>
          <w:szCs w:val="28"/>
          <w:lang w:eastAsia="zh-TW"/>
        </w:rPr>
        <w:t>初訓</w:t>
      </w:r>
      <w:r w:rsidR="002373E0" w:rsidRPr="002373E0">
        <w:rPr>
          <w:rFonts w:ascii="標楷體" w:eastAsia="標楷體" w:hAnsi="標楷體"/>
          <w:sz w:val="28"/>
          <w:szCs w:val="28"/>
          <w:lang w:eastAsia="zh-TW"/>
        </w:rPr>
        <w:t>40小時</w:t>
      </w:r>
      <w:r w:rsidR="0081576E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373E0" w:rsidRPr="002373E0">
        <w:rPr>
          <w:rFonts w:ascii="標楷體" w:eastAsia="標楷體" w:hAnsi="標楷體"/>
          <w:sz w:val="28"/>
          <w:szCs w:val="28"/>
          <w:lang w:eastAsia="zh-TW"/>
        </w:rPr>
        <w:t>，</w:t>
      </w:r>
      <w:r w:rsidR="00CD4295" w:rsidRPr="00F37643">
        <w:rPr>
          <w:rFonts w:ascii="標楷體" w:eastAsia="標楷體" w:hAnsi="標楷體" w:hint="eastAsia"/>
          <w:sz w:val="28"/>
          <w:szCs w:val="28"/>
          <w:lang w:eastAsia="zh-TW"/>
        </w:rPr>
        <w:t>詳細請參閱</w:t>
      </w:r>
      <w:r w:rsidR="002373E0" w:rsidRPr="00F37643">
        <w:rPr>
          <w:rFonts w:ascii="標楷體" w:eastAsia="標楷體" w:hAnsi="標楷體"/>
          <w:sz w:val="28"/>
          <w:szCs w:val="28"/>
          <w:lang w:eastAsia="zh-TW"/>
        </w:rPr>
        <w:t>課程表</w:t>
      </w:r>
      <w:r w:rsidR="002373E0" w:rsidRPr="002373E0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4139CC94" w14:textId="76416141" w:rsidR="00433EF3" w:rsidRPr="00F37643" w:rsidRDefault="005750B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捌、</w:t>
      </w:r>
      <w:r w:rsidR="00D82CEC" w:rsidRPr="00F37643">
        <w:rPr>
          <w:rFonts w:ascii="標楷體" w:eastAsia="標楷體" w:hAnsi="標楷體" w:hint="eastAsia"/>
          <w:sz w:val="28"/>
          <w:szCs w:val="28"/>
          <w:lang w:eastAsia="zh-TW"/>
        </w:rPr>
        <w:t>訓練</w:t>
      </w:r>
      <w:r w:rsidR="00665157" w:rsidRPr="00F37643">
        <w:rPr>
          <w:rFonts w:ascii="標楷體" w:eastAsia="標楷體" w:hAnsi="標楷體"/>
          <w:sz w:val="28"/>
          <w:szCs w:val="28"/>
          <w:lang w:eastAsia="zh-TW"/>
        </w:rPr>
        <w:t>對象及資格：</w:t>
      </w:r>
      <w:r w:rsidR="00433EF3" w:rsidRPr="00F37643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14:paraId="3D00433F" w14:textId="77777777" w:rsidR="001D6379" w:rsidRDefault="008968E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一、</w:t>
      </w:r>
      <w:r w:rsidR="000E3D91">
        <w:rPr>
          <w:rFonts w:ascii="標楷體" w:eastAsia="標楷體" w:hAnsi="標楷體" w:hint="eastAsia"/>
          <w:sz w:val="28"/>
          <w:szCs w:val="28"/>
          <w:lang w:eastAsia="zh-TW"/>
        </w:rPr>
        <w:t>具備</w:t>
      </w:r>
      <w:r w:rsidR="00630AE8" w:rsidRPr="00630AE8">
        <w:rPr>
          <w:rFonts w:ascii="標楷體" w:eastAsia="標楷體" w:hAnsi="標楷體" w:hint="eastAsia"/>
          <w:sz w:val="28"/>
          <w:szCs w:val="28"/>
          <w:lang w:eastAsia="zh-TW"/>
        </w:rPr>
        <w:t>相當初級中等以上學校畢業或具同等學力。</w:t>
      </w:r>
    </w:p>
    <w:p w14:paraId="0B73F98E" w14:textId="77777777" w:rsidR="001D6379" w:rsidRDefault="001D6379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1.</w:t>
      </w:r>
      <w:r w:rsidRPr="001D6379">
        <w:rPr>
          <w:rFonts w:ascii="標楷體" w:eastAsia="標楷體" w:hAnsi="標楷體"/>
          <w:sz w:val="28"/>
          <w:szCs w:val="28"/>
          <w:lang w:eastAsia="zh-TW"/>
        </w:rPr>
        <w:t>肄業證明書、修業證明書及在學證明等於相關法規上並不等同擁有畢業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Pr="001D6379">
        <w:rPr>
          <w:rFonts w:ascii="標楷體" w:eastAsia="標楷體" w:hAnsi="標楷體"/>
          <w:sz w:val="28"/>
          <w:szCs w:val="28"/>
          <w:lang w:eastAsia="zh-TW"/>
        </w:rPr>
        <w:t>學</w:t>
      </w:r>
    </w:p>
    <w:p w14:paraId="616A1B96" w14:textId="2A1EBD5D" w:rsidR="00C11414" w:rsidRPr="00C11414" w:rsidRDefault="001D6379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Pr="001D6379">
        <w:rPr>
          <w:rFonts w:ascii="標楷體" w:eastAsia="標楷體" w:hAnsi="標楷體"/>
          <w:sz w:val="28"/>
          <w:szCs w:val="28"/>
          <w:lang w:eastAsia="zh-TW"/>
        </w:rPr>
        <w:t>歷。</w:t>
      </w:r>
    </w:p>
    <w:p w14:paraId="3EB130D2" w14:textId="1BCEA995" w:rsidR="00C11414" w:rsidRPr="00C11414" w:rsidRDefault="008968E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C11414" w:rsidRPr="00C11414">
        <w:rPr>
          <w:rFonts w:ascii="標楷體" w:eastAsia="標楷體" w:hAnsi="標楷體"/>
          <w:sz w:val="28"/>
          <w:szCs w:val="28"/>
          <w:lang w:eastAsia="zh-TW"/>
        </w:rPr>
        <w:t>無精神</w:t>
      </w:r>
      <w:r w:rsidR="00D73FB7">
        <w:rPr>
          <w:rFonts w:ascii="標楷體" w:eastAsia="標楷體" w:hAnsi="標楷體" w:hint="eastAsia"/>
          <w:sz w:val="28"/>
          <w:szCs w:val="28"/>
          <w:lang w:eastAsia="zh-TW"/>
        </w:rPr>
        <w:t>相關</w:t>
      </w:r>
      <w:r w:rsidR="00C11414" w:rsidRPr="00C11414">
        <w:rPr>
          <w:rFonts w:ascii="標楷體" w:eastAsia="標楷體" w:hAnsi="標楷體"/>
          <w:sz w:val="28"/>
          <w:szCs w:val="28"/>
          <w:lang w:eastAsia="zh-TW"/>
        </w:rPr>
        <w:t>疾病或</w:t>
      </w:r>
      <w:r w:rsidR="00D73FB7">
        <w:rPr>
          <w:rFonts w:ascii="標楷體" w:eastAsia="標楷體" w:hAnsi="標楷體" w:hint="eastAsia"/>
          <w:sz w:val="28"/>
          <w:szCs w:val="28"/>
          <w:lang w:eastAsia="zh-TW"/>
        </w:rPr>
        <w:t>傳染性疾病</w:t>
      </w:r>
      <w:r w:rsidR="00C11414" w:rsidRPr="00C11414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040C39F4" w14:textId="77777777" w:rsidR="00112E79" w:rsidRDefault="008968E7" w:rsidP="005750B7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="00393639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本縣責任醫院業務人員</w:t>
      </w:r>
      <w:r w:rsidR="00393639" w:rsidRPr="005C104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93639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臺東縣政府業務相關人員</w:t>
      </w:r>
      <w:r w:rsidR="0006729D" w:rsidRPr="0006729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57850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擔任本局</w:t>
      </w:r>
      <w:r w:rsidR="00417553" w:rsidRPr="0041755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緊急醫療救護</w:t>
      </w:r>
      <w:r w:rsidR="00357850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志</w:t>
      </w:r>
      <w:r w:rsidR="00112E7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 </w:t>
      </w:r>
    </w:p>
    <w:p w14:paraId="64EC7FEE" w14:textId="02CFDC99" w:rsidR="00871F14" w:rsidRPr="00626690" w:rsidRDefault="00112E79" w:rsidP="005750B7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112E7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357850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工者</w:t>
      </w:r>
      <w:r w:rsidR="0006729D" w:rsidRPr="0006729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6729D" w:rsidRPr="009D3C46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海巡人員</w:t>
      </w:r>
      <w:r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及本縣緊急醫療網相關業務人員</w:t>
      </w:r>
      <w:r w:rsidR="002373E0" w:rsidRPr="005C104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6057EE4" w14:textId="0399CE6C" w:rsidR="005750B7" w:rsidRPr="005C1049" w:rsidRDefault="005750B7" w:rsidP="00FE43A3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>玖、</w:t>
      </w:r>
      <w:r w:rsidR="00D36E0E" w:rsidRPr="005C1049">
        <w:rPr>
          <w:rFonts w:ascii="標楷體" w:eastAsia="標楷體" w:hAnsi="標楷體"/>
          <w:sz w:val="28"/>
          <w:szCs w:val="28"/>
          <w:lang w:eastAsia="zh-TW"/>
        </w:rPr>
        <w:t>費用：</w:t>
      </w:r>
      <w:r w:rsidR="006828C3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免費</w:t>
      </w:r>
      <w:r w:rsidR="006D7F4E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(供午餐)</w:t>
      </w:r>
      <w:r w:rsidR="006B4F1C" w:rsidRPr="005C104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FF4B8C2" w14:textId="15511CDA" w:rsidR="001715F0" w:rsidRPr="005C1049" w:rsidRDefault="005750B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>拾、</w:t>
      </w:r>
      <w:r w:rsidR="00D36E0E" w:rsidRPr="005C1049">
        <w:rPr>
          <w:rFonts w:ascii="標楷體" w:eastAsia="標楷體" w:hAnsi="標楷體"/>
          <w:sz w:val="28"/>
          <w:szCs w:val="28"/>
          <w:lang w:eastAsia="zh-TW"/>
        </w:rPr>
        <w:t>報名方式：</w:t>
      </w:r>
    </w:p>
    <w:p w14:paraId="35FB721A" w14:textId="71273170" w:rsidR="009932FF" w:rsidRPr="005C1049" w:rsidRDefault="006054E2" w:rsidP="005750B7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一、</w:t>
      </w:r>
      <w:r w:rsidR="007C7F67" w:rsidRPr="005C1049">
        <w:rPr>
          <w:rFonts w:ascii="標楷體" w:eastAsia="標楷體" w:hAnsi="標楷體" w:hint="eastAsia"/>
          <w:sz w:val="28"/>
          <w:szCs w:val="28"/>
          <w:lang w:eastAsia="zh-TW"/>
        </w:rPr>
        <w:t>即日起</w:t>
      </w:r>
      <w:r w:rsidR="007C7F67" w:rsidRPr="005C1049">
        <w:rPr>
          <w:rFonts w:ascii="標楷體" w:eastAsia="標楷體" w:hAnsi="標楷體"/>
          <w:sz w:val="28"/>
          <w:szCs w:val="28"/>
          <w:lang w:eastAsia="zh-TW"/>
        </w:rPr>
        <w:t>開放線上報名，</w:t>
      </w:r>
      <w:r w:rsidR="007C7F67" w:rsidRPr="006258EE">
        <w:rPr>
          <w:rFonts w:ascii="標楷體" w:eastAsia="標楷體" w:hAnsi="標楷體"/>
          <w:sz w:val="28"/>
          <w:szCs w:val="28"/>
          <w:highlight w:val="yellow"/>
          <w:lang w:eastAsia="zh-TW"/>
        </w:rPr>
        <w:t>至</w:t>
      </w:r>
      <w:r w:rsidR="00CB56A0" w:rsidRPr="006258E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11</w:t>
      </w:r>
      <w:r w:rsidR="009932FF" w:rsidRPr="006258E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3年6</w:t>
      </w:r>
      <w:r w:rsidR="007C7F67" w:rsidRPr="006258EE">
        <w:rPr>
          <w:rFonts w:ascii="標楷體" w:eastAsia="標楷體" w:hAnsi="標楷體"/>
          <w:sz w:val="28"/>
          <w:szCs w:val="28"/>
          <w:highlight w:val="yellow"/>
          <w:lang w:eastAsia="zh-TW"/>
        </w:rPr>
        <w:t>月</w:t>
      </w:r>
      <w:r w:rsidR="009932FF" w:rsidRPr="006258E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1</w:t>
      </w:r>
      <w:r w:rsidR="00177D06" w:rsidRPr="006258E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4</w:t>
      </w:r>
      <w:r w:rsidR="007C7F67" w:rsidRPr="006258EE">
        <w:rPr>
          <w:rFonts w:ascii="標楷體" w:eastAsia="標楷體" w:hAnsi="標楷體"/>
          <w:sz w:val="28"/>
          <w:szCs w:val="28"/>
          <w:highlight w:val="yellow"/>
          <w:lang w:eastAsia="zh-TW"/>
        </w:rPr>
        <w:t>日</w:t>
      </w:r>
      <w:r w:rsidR="00130393" w:rsidRPr="006258EE">
        <w:rPr>
          <w:rFonts w:ascii="標楷體" w:eastAsia="標楷體" w:hAnsi="標楷體"/>
          <w:sz w:val="28"/>
          <w:szCs w:val="28"/>
          <w:highlight w:val="yellow"/>
          <w:lang w:eastAsia="zh-TW"/>
        </w:rPr>
        <w:t>17</w:t>
      </w:r>
      <w:r w:rsidR="00130393" w:rsidRPr="006258E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：</w:t>
      </w:r>
      <w:r w:rsidR="009932FF" w:rsidRPr="006258E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3</w:t>
      </w:r>
      <w:r w:rsidR="00130393" w:rsidRPr="006258E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0</w:t>
      </w:r>
      <w:r w:rsidR="007C7F67" w:rsidRPr="006258EE">
        <w:rPr>
          <w:rFonts w:ascii="標楷體" w:eastAsia="標楷體" w:hAnsi="標楷體"/>
          <w:sz w:val="28"/>
          <w:szCs w:val="28"/>
          <w:highlight w:val="yellow"/>
          <w:lang w:eastAsia="zh-TW"/>
        </w:rPr>
        <w:t>時前截止或額滿為止</w:t>
      </w:r>
      <w:r w:rsidR="00275EC0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75EC0"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本局</w:t>
      </w:r>
    </w:p>
    <w:p w14:paraId="7DF921DA" w14:textId="122C628E" w:rsidR="007C7F67" w:rsidRPr="005C1049" w:rsidRDefault="003A4019" w:rsidP="005750B7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5C1049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 wp14:anchorId="2B77792B" wp14:editId="70BC2ED4">
            <wp:simplePos x="0" y="0"/>
            <wp:positionH relativeFrom="column">
              <wp:posOffset>4232910</wp:posOffset>
            </wp:positionH>
            <wp:positionV relativeFrom="paragraph">
              <wp:posOffset>67310</wp:posOffset>
            </wp:positionV>
            <wp:extent cx="2232660" cy="2232660"/>
            <wp:effectExtent l="0" t="0" r="0" b="0"/>
            <wp:wrapNone/>
            <wp:docPr id="136476727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67275" name="圖片 13647672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2FF"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275EC0"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保有最終審核權</w:t>
      </w:r>
      <w:r w:rsidR="00AF5E2E" w:rsidRPr="005C1049">
        <w:rPr>
          <w:rFonts w:eastAsia="標楷體" w:hint="eastAsia"/>
          <w:bCs/>
          <w:sz w:val="28"/>
          <w:szCs w:val="28"/>
          <w:lang w:eastAsia="zh-TW"/>
        </w:rPr>
        <w:t>。</w:t>
      </w:r>
    </w:p>
    <w:p w14:paraId="2EA83B11" w14:textId="73CC9738" w:rsidR="004E7D74" w:rsidRPr="004E7D74" w:rsidRDefault="00BB1E7A" w:rsidP="0096781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lang w:eastAsia="zh-TW"/>
        </w:rPr>
      </w:pPr>
      <w:r w:rsidRPr="001C21DF">
        <w:rPr>
          <w:rFonts w:ascii="標楷體" w:eastAsia="標楷體" w:hAnsi="標楷體"/>
          <w:sz w:val="28"/>
          <w:szCs w:val="28"/>
          <w:lang w:eastAsia="zh-TW"/>
        </w:rPr>
        <w:t>網路報名</w:t>
      </w:r>
      <w:r w:rsidR="00D36E0E" w:rsidRPr="001C21DF">
        <w:rPr>
          <w:rFonts w:ascii="標楷體" w:eastAsia="標楷體" w:hAnsi="標楷體"/>
          <w:sz w:val="28"/>
          <w:szCs w:val="28"/>
          <w:lang w:eastAsia="zh-TW"/>
        </w:rPr>
        <w:t>：</w:t>
      </w:r>
      <w:hyperlink r:id="rId9" w:history="1">
        <w:r w:rsidR="004E7D74" w:rsidRPr="004E7D74">
          <w:rPr>
            <w:rStyle w:val="a9"/>
            <w:rFonts w:ascii="標楷體" w:eastAsia="標楷體" w:hAnsi="標楷體"/>
            <w:sz w:val="28"/>
            <w:szCs w:val="28"/>
            <w:lang w:eastAsia="zh-TW"/>
          </w:rPr>
          <w:t>https://reurl.cc/KeQ2Lm</w:t>
        </w:r>
      </w:hyperlink>
    </w:p>
    <w:p w14:paraId="0DD03CA6" w14:textId="2A36C4E6" w:rsidR="003E4AA4" w:rsidRPr="001C21DF" w:rsidRDefault="003E4AA4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65566496" w14:textId="4C892B73" w:rsidR="0038196D" w:rsidRDefault="0038196D" w:rsidP="0038196D">
      <w:pPr>
        <w:spacing w:line="360" w:lineRule="auto"/>
        <w:ind w:rightChars="91" w:right="20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7994CC50" w14:textId="77777777" w:rsidR="0038196D" w:rsidRDefault="0038196D" w:rsidP="003A4019">
      <w:pPr>
        <w:spacing w:line="360" w:lineRule="auto"/>
        <w:ind w:rightChars="91" w:right="20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4A327E0E" w14:textId="77777777" w:rsidR="003B2593" w:rsidRDefault="003B2593" w:rsidP="003A4019">
      <w:pPr>
        <w:spacing w:line="360" w:lineRule="auto"/>
        <w:ind w:rightChars="91" w:right="20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483E7C03" w14:textId="77777777" w:rsidR="00D459DA" w:rsidRDefault="00D459DA" w:rsidP="003A4019">
      <w:pPr>
        <w:spacing w:line="360" w:lineRule="auto"/>
        <w:ind w:rightChars="91" w:right="20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45982344" w14:textId="77777777" w:rsidR="00D459DA" w:rsidRDefault="00D459DA" w:rsidP="003A4019">
      <w:pPr>
        <w:spacing w:line="360" w:lineRule="auto"/>
        <w:ind w:rightChars="91" w:right="20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084D0C37" w14:textId="14C66ACD" w:rsidR="00C73ECC" w:rsidRPr="005C1049" w:rsidRDefault="00444D71" w:rsidP="00393639">
      <w:pPr>
        <w:spacing w:line="360" w:lineRule="auto"/>
        <w:ind w:left="1134" w:rightChars="91" w:right="200" w:hangingChars="405" w:hanging="113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</w:t>
      </w:r>
      <w:r w:rsidR="00625C4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275EC0" w:rsidRPr="001C21DF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182A6C" w:rsidRPr="005C1049">
        <w:rPr>
          <w:rFonts w:ascii="標楷體" w:eastAsia="標楷體" w:hAnsi="標楷體"/>
          <w:sz w:val="28"/>
          <w:szCs w:val="28"/>
          <w:lang w:eastAsia="zh-TW"/>
        </w:rPr>
        <w:t>線上報名完成後，</w:t>
      </w:r>
      <w:r w:rsidR="00182A6C" w:rsidRPr="005C1049">
        <w:rPr>
          <w:rFonts w:ascii="標楷體" w:eastAsia="標楷體" w:hAnsi="標楷體" w:hint="eastAsia"/>
          <w:sz w:val="28"/>
          <w:szCs w:val="28"/>
          <w:lang w:eastAsia="zh-TW"/>
        </w:rPr>
        <w:t>於1</w:t>
      </w:r>
      <w:r w:rsidR="00001A18" w:rsidRPr="005C1049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71E70" w:rsidRPr="005C104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182A6C" w:rsidRPr="005C1049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771E70" w:rsidRPr="005C1049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182A6C" w:rsidRPr="005C1049">
        <w:rPr>
          <w:rFonts w:ascii="標楷體" w:eastAsia="標楷體" w:hAnsi="標楷體"/>
          <w:sz w:val="28"/>
          <w:szCs w:val="28"/>
          <w:lang w:eastAsia="zh-TW"/>
        </w:rPr>
        <w:t>月</w:t>
      </w:r>
      <w:r w:rsidR="00177D06" w:rsidRPr="005C1049">
        <w:rPr>
          <w:rFonts w:ascii="標楷體" w:eastAsia="標楷體" w:hAnsi="標楷體" w:hint="eastAsia"/>
          <w:sz w:val="28"/>
          <w:szCs w:val="28"/>
          <w:lang w:eastAsia="zh-TW"/>
        </w:rPr>
        <w:t>28</w:t>
      </w:r>
      <w:r w:rsidR="00182A6C" w:rsidRPr="005C1049">
        <w:rPr>
          <w:rFonts w:ascii="標楷體" w:eastAsia="標楷體" w:hAnsi="標楷體"/>
          <w:sz w:val="28"/>
          <w:szCs w:val="28"/>
          <w:lang w:eastAsia="zh-TW"/>
        </w:rPr>
        <w:t>日</w:t>
      </w:r>
      <w:r w:rsidR="007E6AEB" w:rsidRPr="005C1049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290203" w:rsidRPr="005C1049">
        <w:rPr>
          <w:rFonts w:ascii="標楷體" w:eastAsia="標楷體" w:hAnsi="標楷體" w:hint="eastAsia"/>
          <w:sz w:val="28"/>
          <w:szCs w:val="28"/>
          <w:lang w:eastAsia="zh-TW"/>
        </w:rPr>
        <w:t>，本局會以電話通知是否</w:t>
      </w:r>
      <w:r w:rsidR="00A045F8" w:rsidRPr="005C1049">
        <w:rPr>
          <w:rFonts w:ascii="標楷體" w:eastAsia="標楷體" w:hAnsi="標楷體" w:hint="eastAsia"/>
          <w:sz w:val="28"/>
          <w:szCs w:val="28"/>
          <w:lang w:eastAsia="zh-TW"/>
        </w:rPr>
        <w:t>錄取</w:t>
      </w:r>
      <w:r w:rsidR="00393639" w:rsidRPr="005C1049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</w:p>
    <w:p w14:paraId="6675BA2C" w14:textId="51624CBA" w:rsidR="00C73ECC" w:rsidRPr="005C1049" w:rsidRDefault="00C73ECC" w:rsidP="00393639">
      <w:pPr>
        <w:spacing w:line="360" w:lineRule="auto"/>
        <w:ind w:left="1134" w:rightChars="91" w:right="200" w:hangingChars="405" w:hanging="1134"/>
        <w:jc w:val="both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182A6C" w:rsidRPr="005C1049">
        <w:rPr>
          <w:rFonts w:ascii="標楷體" w:eastAsia="標楷體" w:hAnsi="標楷體" w:hint="eastAsia"/>
          <w:sz w:val="28"/>
          <w:szCs w:val="28"/>
          <w:lang w:eastAsia="zh-TW"/>
        </w:rPr>
        <w:t>課程，</w:t>
      </w:r>
      <w:r w:rsidR="00A045F8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請留意此來電089-3</w:t>
      </w:r>
      <w:r w:rsidR="001E28C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31171</w:t>
      </w:r>
      <w:r w:rsidR="00393639" w:rsidRPr="005C104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B6E49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089-</w:t>
      </w:r>
      <w:r w:rsidR="00393639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340800</w:t>
      </w:r>
      <w:r w:rsidR="00A045F8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045F8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若撥打3通仍未聯絡上或</w:t>
      </w:r>
    </w:p>
    <w:p w14:paraId="6403F21C" w14:textId="612C78F2" w:rsidR="00182A6C" w:rsidRPr="005C1049" w:rsidRDefault="00C73ECC" w:rsidP="002E38CD">
      <w:pPr>
        <w:spacing w:line="360" w:lineRule="auto"/>
        <w:ind w:left="1134" w:rightChars="91" w:right="200" w:hangingChars="405" w:hanging="113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A045F8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電話錯誤者</w:t>
      </w:r>
      <w:r w:rsidR="00A045F8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D47C8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立即</w:t>
      </w:r>
      <w:r w:rsidR="009218D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取消資格</w:t>
      </w:r>
      <w:r w:rsidR="009D47C8" w:rsidRPr="009D47C8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D47C8" w:rsidRPr="009D47C8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前述原因或</w:t>
      </w:r>
      <w:r w:rsidR="006C4FCF" w:rsidRPr="006C4FCF">
        <w:rPr>
          <w:rFonts w:ascii="標楷體" w:eastAsia="標楷體" w:hAnsi="標楷體"/>
          <w:sz w:val="28"/>
          <w:szCs w:val="28"/>
          <w:highlight w:val="yellow"/>
          <w:lang w:eastAsia="zh-TW"/>
        </w:rPr>
        <w:t>未獲錄取者恕不</w:t>
      </w:r>
      <w:r w:rsidR="006C4FCF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再</w:t>
      </w:r>
      <w:r w:rsidR="006C4FCF" w:rsidRPr="006C4FCF">
        <w:rPr>
          <w:rFonts w:ascii="標楷體" w:eastAsia="標楷體" w:hAnsi="標楷體"/>
          <w:sz w:val="28"/>
          <w:szCs w:val="28"/>
          <w:highlight w:val="yellow"/>
          <w:lang w:eastAsia="zh-TW"/>
        </w:rPr>
        <w:t>通知</w:t>
      </w:r>
      <w:r w:rsidR="00A045F8" w:rsidRPr="005C104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6B5F8240" w14:textId="5DB8D0EE" w:rsidR="00472EB5" w:rsidRPr="005C1049" w:rsidRDefault="00472EB5" w:rsidP="005750B7">
      <w:pPr>
        <w:spacing w:line="360" w:lineRule="auto"/>
        <w:ind w:left="1134" w:hangingChars="405" w:hanging="113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拾壹</w:t>
      </w: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F69D1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注意事項</w:t>
      </w: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BEBAE1C" w14:textId="74B3F8F7" w:rsidR="00C73ECC" w:rsidRPr="005C1049" w:rsidRDefault="00C166C9" w:rsidP="00C166C9">
      <w:pPr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一、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考量師資聘請不易</w:t>
      </w:r>
      <w:r w:rsidR="00EB41A1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為確保學員</w:t>
      </w:r>
      <w:r w:rsidR="008C4508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達到有效學習之目的及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避免因</w:t>
      </w:r>
      <w:r w:rsidR="0084667C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佔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用名額而</w:t>
      </w:r>
      <w:r w:rsidR="00654F9A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使</w:t>
      </w:r>
    </w:p>
    <w:p w14:paraId="4BE76053" w14:textId="47624D1F" w:rsidR="004055E8" w:rsidRDefault="00C73ECC" w:rsidP="004055E8">
      <w:pPr>
        <w:pStyle w:val="a4"/>
        <w:spacing w:line="360" w:lineRule="auto"/>
        <w:ind w:left="851"/>
        <w:jc w:val="both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保貴的資源</w:t>
      </w:r>
      <w:r w:rsidR="00B11BC2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造成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浪費</w:t>
      </w:r>
      <w:r w:rsidR="00EB41A1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影響</w:t>
      </w:r>
      <w:r w:rsidR="008C4508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欲報名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學員</w:t>
      </w:r>
      <w:r w:rsidR="008C4508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之</w:t>
      </w:r>
      <w:r w:rsidR="00EB41A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權益</w:t>
      </w:r>
      <w:r w:rsidR="002E1E11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E1E11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請審慎斟酌</w:t>
      </w:r>
      <w:r w:rsidR="002E1E11" w:rsidRPr="004055E8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是否能夠全程參與</w:t>
      </w:r>
      <w:r w:rsidR="004055E8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</w:t>
      </w:r>
    </w:p>
    <w:p w14:paraId="1984477A" w14:textId="110E83C7" w:rsidR="00440885" w:rsidRPr="002B228E" w:rsidRDefault="004055E8" w:rsidP="002B228E">
      <w:pPr>
        <w:pStyle w:val="a4"/>
        <w:spacing w:line="360" w:lineRule="auto"/>
        <w:ind w:left="851"/>
        <w:jc w:val="both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0F38BE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2E1E11" w:rsidRPr="004055E8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後再</w:t>
      </w:r>
      <w:r w:rsidR="00EB41A1" w:rsidRPr="004055E8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報名</w:t>
      </w:r>
      <w:r w:rsidR="00EB41A1" w:rsidRPr="004055E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C64A2E7" w14:textId="77777777" w:rsidR="007D45EF" w:rsidRPr="005C1049" w:rsidRDefault="009C20CC" w:rsidP="007D45EF">
      <w:pPr>
        <w:spacing w:line="360" w:lineRule="auto"/>
        <w:rPr>
          <w:rFonts w:eastAsia="標楷體"/>
          <w:bCs/>
          <w:sz w:val="28"/>
          <w:szCs w:val="28"/>
          <w:highlight w:val="yellow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3F69D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D45EF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上課當天繳交</w:t>
      </w:r>
      <w:r w:rsidR="007D45EF" w:rsidRPr="005C1049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D45EF" w:rsidRPr="005C1049">
        <w:rPr>
          <w:rFonts w:eastAsia="標楷體"/>
          <w:bCs/>
          <w:sz w:val="28"/>
          <w:szCs w:val="28"/>
          <w:highlight w:val="yellow"/>
          <w:lang w:eastAsia="zh-TW"/>
        </w:rPr>
        <w:t>身分證正反面影</w:t>
      </w:r>
      <w:r w:rsidR="007D45EF"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本</w:t>
      </w:r>
      <w:r w:rsidR="007D45EF"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(</w:t>
      </w:r>
      <w:r w:rsidR="007D45EF"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及正本核對</w:t>
      </w:r>
      <w:r w:rsidR="007D45EF"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)</w:t>
      </w:r>
      <w:r w:rsidR="007D45EF" w:rsidRPr="005C1049">
        <w:rPr>
          <w:rFonts w:eastAsia="標楷體" w:hint="eastAsia"/>
          <w:bCs/>
          <w:sz w:val="28"/>
          <w:szCs w:val="28"/>
          <w:lang w:eastAsia="zh-TW"/>
        </w:rPr>
        <w:t>、</w:t>
      </w:r>
      <w:r w:rsidR="007D45EF" w:rsidRPr="005C1049">
        <w:rPr>
          <w:rFonts w:eastAsia="標楷體"/>
          <w:bCs/>
          <w:sz w:val="28"/>
          <w:szCs w:val="28"/>
          <w:highlight w:val="yellow"/>
          <w:lang w:eastAsia="zh-TW"/>
        </w:rPr>
        <w:t>最高學歷證明影本</w:t>
      </w:r>
      <w:r w:rsidR="007D45EF"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(</w:t>
      </w:r>
      <w:r w:rsidR="007D45EF"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及正本核</w:t>
      </w:r>
    </w:p>
    <w:p w14:paraId="6A3940B9" w14:textId="4BCA4565" w:rsidR="007D45EF" w:rsidRPr="001C21DF" w:rsidRDefault="007D45EF" w:rsidP="007D45EF">
      <w:pPr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eastAsia="標楷體" w:hint="eastAsia"/>
          <w:bCs/>
          <w:sz w:val="28"/>
          <w:szCs w:val="28"/>
          <w:lang w:eastAsia="zh-TW"/>
        </w:rPr>
        <w:t xml:space="preserve">                                    </w:t>
      </w:r>
      <w:r>
        <w:rPr>
          <w:rFonts w:eastAsia="標楷體" w:hint="eastAsia"/>
          <w:bCs/>
          <w:sz w:val="28"/>
          <w:szCs w:val="28"/>
          <w:lang w:eastAsia="zh-TW"/>
        </w:rPr>
        <w:t xml:space="preserve">      </w:t>
      </w:r>
      <w:r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對</w:t>
      </w:r>
      <w:r w:rsidRPr="005C1049">
        <w:rPr>
          <w:rFonts w:eastAsia="標楷體" w:hint="eastAsia"/>
          <w:bCs/>
          <w:sz w:val="28"/>
          <w:szCs w:val="28"/>
          <w:highlight w:val="yellow"/>
          <w:lang w:eastAsia="zh-TW"/>
        </w:rPr>
        <w:t>)</w:t>
      </w:r>
      <w:r w:rsidRPr="005C1049">
        <w:rPr>
          <w:rFonts w:eastAsia="標楷體" w:hint="eastAsia"/>
          <w:bCs/>
          <w:sz w:val="28"/>
          <w:szCs w:val="28"/>
          <w:lang w:eastAsia="zh-TW"/>
        </w:rPr>
        <w:t>、</w:t>
      </w:r>
      <w:r w:rsidRPr="005C1049">
        <w:rPr>
          <w:rFonts w:eastAsia="標楷體"/>
          <w:bCs/>
          <w:sz w:val="28"/>
          <w:szCs w:val="28"/>
          <w:highlight w:val="yellow"/>
          <w:lang w:eastAsia="zh-TW"/>
        </w:rPr>
        <w:t>1</w:t>
      </w:r>
      <w:r w:rsidRPr="005C1049">
        <w:rPr>
          <w:rFonts w:eastAsia="標楷體"/>
          <w:bCs/>
          <w:sz w:val="28"/>
          <w:szCs w:val="28"/>
          <w:highlight w:val="yellow"/>
          <w:lang w:eastAsia="zh-TW"/>
        </w:rPr>
        <w:t>吋大頭照</w:t>
      </w:r>
      <w:r w:rsidRPr="005C1049">
        <w:rPr>
          <w:rFonts w:eastAsia="標楷體"/>
          <w:bCs/>
          <w:sz w:val="28"/>
          <w:szCs w:val="28"/>
          <w:highlight w:val="yellow"/>
          <w:lang w:eastAsia="zh-TW"/>
        </w:rPr>
        <w:t>2</w:t>
      </w:r>
      <w:r w:rsidRPr="005C1049">
        <w:rPr>
          <w:rFonts w:eastAsia="標楷體"/>
          <w:bCs/>
          <w:sz w:val="28"/>
          <w:szCs w:val="28"/>
          <w:highlight w:val="yellow"/>
          <w:lang w:eastAsia="zh-TW"/>
        </w:rPr>
        <w:t>張</w:t>
      </w:r>
    </w:p>
    <w:p w14:paraId="22CD53B5" w14:textId="77777777" w:rsidR="007D45EF" w:rsidRPr="005C1049" w:rsidRDefault="009218D1" w:rsidP="007D45EF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   </w:t>
      </w:r>
      <w:r w:rsidR="00563268" w:rsidRPr="00563268"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="007D45EF"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曠課未</w:t>
      </w:r>
      <w:r w:rsidR="007D45EF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到</w:t>
      </w:r>
      <w:r w:rsidR="007D45EF"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者</w:t>
      </w:r>
      <w:r w:rsidR="007D45EF" w:rsidRPr="005C1049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7D45EF"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上課遲到逾1</w:t>
      </w:r>
      <w:r w:rsidR="007D45EF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0</w:t>
      </w:r>
      <w:r w:rsidR="007D45EF"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分鐘</w:t>
      </w:r>
      <w:r w:rsidR="007D45EF" w:rsidRPr="005C1049">
        <w:rPr>
          <w:rFonts w:ascii="標楷體" w:eastAsia="標楷體" w:hAnsi="標楷體"/>
          <w:sz w:val="28"/>
          <w:szCs w:val="28"/>
          <w:lang w:eastAsia="zh-TW"/>
        </w:rPr>
        <w:t>，</w:t>
      </w:r>
      <w:r w:rsidR="007D45EF" w:rsidRPr="005C1049">
        <w:rPr>
          <w:rFonts w:ascii="標楷體" w:eastAsia="標楷體" w:hAnsi="標楷體" w:hint="eastAsia"/>
          <w:sz w:val="28"/>
          <w:szCs w:val="28"/>
          <w:lang w:eastAsia="zh-TW"/>
        </w:rPr>
        <w:t>簽到表將於課程開始10分鐘後撤收，撤收</w:t>
      </w:r>
    </w:p>
    <w:p w14:paraId="1CF8E630" w14:textId="09677B76" w:rsidR="007D45EF" w:rsidRPr="005C1049" w:rsidRDefault="007D45EF" w:rsidP="007D45EF">
      <w:pPr>
        <w:spacing w:line="360" w:lineRule="auto"/>
        <w:rPr>
          <w:rFonts w:eastAsia="標楷體"/>
          <w:bCs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後將不給予補簽，</w:t>
      </w:r>
      <w:r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課程期間不得請假</w:t>
      </w: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787884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立</w:t>
      </w:r>
      <w:r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即退訓</w:t>
      </w: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94B105F" w14:textId="3AF0D122" w:rsidR="007D45EF" w:rsidRPr="009C20CC" w:rsidRDefault="007D45EF" w:rsidP="007D45EF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 xml:space="preserve">        </w:t>
      </w:r>
      <w:r w:rsidR="00563268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9254B1" w:rsidRPr="005C104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9C20CC">
        <w:rPr>
          <w:rFonts w:ascii="標楷體" w:eastAsia="標楷體" w:hAnsi="標楷體" w:hint="eastAsia"/>
          <w:sz w:val="28"/>
          <w:szCs w:val="28"/>
          <w:lang w:eastAsia="zh-TW"/>
        </w:rPr>
        <w:t>出席標準為課程期間學員本人全程出席課程40小時，並完成上午及下午簽</w:t>
      </w:r>
    </w:p>
    <w:p w14:paraId="10EAD5C7" w14:textId="4696812A" w:rsidR="006D23C3" w:rsidRPr="007D45EF" w:rsidRDefault="007D45EF" w:rsidP="009254B1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Pr="001C21DF">
        <w:rPr>
          <w:rFonts w:ascii="標楷體" w:eastAsia="標楷體" w:hAnsi="標楷體" w:hint="eastAsia"/>
          <w:sz w:val="28"/>
          <w:szCs w:val="28"/>
          <w:lang w:eastAsia="zh-TW"/>
        </w:rPr>
        <w:t>到退各一次</w:t>
      </w:r>
      <w:r w:rsidRPr="001C21D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DC33DF3" w14:textId="0A77E323" w:rsidR="009254B1" w:rsidRPr="005C1049" w:rsidRDefault="009254B1" w:rsidP="009254B1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61060C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472EB5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課程上課無法由其他人頂替</w:t>
      </w:r>
      <w:r w:rsidR="00472EB5" w:rsidRPr="005C104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472EB5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不開放旁聽或攜帶眷屬(含寵物)</w:t>
      </w:r>
      <w:r w:rsidR="00472EB5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472EB5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如有上述</w:t>
      </w:r>
      <w:r w:rsidR="00931F63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情形</w:t>
      </w:r>
      <w:r w:rsidR="00472EB5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3E241A7D" w14:textId="7A669F37" w:rsidR="00472EB5" w:rsidRPr="005C1049" w:rsidRDefault="009254B1" w:rsidP="009254B1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C104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31F63" w:rsidRPr="005C104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勸阻仍不聽勸者</w:t>
      </w:r>
      <w:r w:rsidR="00931F63" w:rsidRPr="005C104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5B01" w:rsidRPr="00EC5B01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立</w:t>
      </w:r>
      <w:r w:rsidR="00472EB5" w:rsidRPr="00EC5B01">
        <w:rPr>
          <w:rFonts w:ascii="標楷體" w:eastAsia="標楷體" w:hAnsi="標楷體"/>
          <w:sz w:val="28"/>
          <w:szCs w:val="28"/>
          <w:highlight w:val="yellow"/>
          <w:lang w:eastAsia="zh-TW"/>
        </w:rPr>
        <w:t>即</w:t>
      </w:r>
      <w:r w:rsidR="00472EB5" w:rsidRPr="005C1049">
        <w:rPr>
          <w:rFonts w:ascii="標楷體" w:eastAsia="標楷體" w:hAnsi="標楷體"/>
          <w:sz w:val="28"/>
          <w:szCs w:val="28"/>
          <w:highlight w:val="yellow"/>
          <w:lang w:eastAsia="zh-TW"/>
        </w:rPr>
        <w:t>退訓</w:t>
      </w:r>
      <w:r w:rsidR="00931F63" w:rsidRPr="005C104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6FE7AADA" w14:textId="2A89272A" w:rsidR="00C3572C" w:rsidRDefault="00C3572C" w:rsidP="00C3572C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61060C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D23C3" w:rsidRPr="00C3572C">
        <w:rPr>
          <w:rFonts w:ascii="標楷體" w:eastAsia="標楷體" w:hAnsi="標楷體" w:hint="eastAsia"/>
          <w:sz w:val="28"/>
          <w:szCs w:val="28"/>
          <w:lang w:eastAsia="zh-TW"/>
        </w:rPr>
        <w:t>請著舒適易伸展衣服、褲裝</w:t>
      </w:r>
      <w:r w:rsidR="00576C0D" w:rsidRPr="00C3572C">
        <w:rPr>
          <w:rFonts w:ascii="標楷體" w:eastAsia="標楷體" w:hAnsi="標楷體" w:hint="eastAsia"/>
          <w:sz w:val="28"/>
          <w:szCs w:val="28"/>
          <w:lang w:eastAsia="zh-TW"/>
        </w:rPr>
        <w:t>(長褲)</w:t>
      </w:r>
      <w:r w:rsidR="006D23C3" w:rsidRPr="00C3572C">
        <w:rPr>
          <w:rFonts w:ascii="標楷體" w:eastAsia="標楷體" w:hAnsi="標楷體" w:hint="eastAsia"/>
          <w:sz w:val="28"/>
          <w:szCs w:val="28"/>
          <w:lang w:eastAsia="zh-TW"/>
        </w:rPr>
        <w:t>、勿著低領衣物</w:t>
      </w:r>
      <w:r w:rsidR="00576C0D" w:rsidRPr="00C3572C">
        <w:rPr>
          <w:rFonts w:ascii="標楷體" w:eastAsia="標楷體" w:hAnsi="標楷體" w:hint="eastAsia"/>
          <w:sz w:val="28"/>
          <w:szCs w:val="28"/>
          <w:lang w:eastAsia="zh-TW"/>
        </w:rPr>
        <w:t>、拖鞋</w:t>
      </w:r>
      <w:r w:rsidR="006D23C3" w:rsidRPr="00C3572C">
        <w:rPr>
          <w:rFonts w:ascii="標楷體" w:eastAsia="標楷體" w:hAnsi="標楷體" w:hint="eastAsia"/>
          <w:sz w:val="28"/>
          <w:szCs w:val="28"/>
          <w:lang w:eastAsia="zh-TW"/>
        </w:rPr>
        <w:t>，以便技術課程操</w:t>
      </w:r>
    </w:p>
    <w:p w14:paraId="1C17DCCE" w14:textId="0EEA3200" w:rsidR="006D23C3" w:rsidRPr="00C3572C" w:rsidRDefault="00C3572C" w:rsidP="00C3572C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6D23C3" w:rsidRPr="00C3572C">
        <w:rPr>
          <w:rFonts w:ascii="標楷體" w:eastAsia="標楷體" w:hAnsi="標楷體" w:hint="eastAsia"/>
          <w:sz w:val="28"/>
          <w:szCs w:val="28"/>
          <w:lang w:eastAsia="zh-TW"/>
        </w:rPr>
        <w:t>作</w:t>
      </w:r>
      <w:r w:rsidR="00246D1A" w:rsidRPr="00C3572C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46D1A" w:rsidRPr="000913A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因課程中較多操作課程</w:t>
      </w:r>
      <w:r w:rsidR="00246D1A" w:rsidRPr="000913A3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46D1A" w:rsidRPr="000913A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建議穿戴護膝</w:t>
      </w:r>
      <w:r w:rsidR="000C3BA0" w:rsidRPr="000913A3">
        <w:rPr>
          <w:rFonts w:ascii="標楷體" w:eastAsia="標楷體" w:hAnsi="標楷體" w:hint="eastAsia"/>
          <w:sz w:val="28"/>
          <w:szCs w:val="28"/>
          <w:lang w:eastAsia="zh-TW"/>
        </w:rPr>
        <w:t>(若衣著不符規定，</w:t>
      </w:r>
      <w:r w:rsidR="000C3BA0" w:rsidRPr="000913A3">
        <w:rPr>
          <w:rFonts w:ascii="標楷體" w:eastAsia="標楷體" w:hAnsi="標楷體"/>
          <w:sz w:val="28"/>
          <w:szCs w:val="28"/>
          <w:lang w:eastAsia="zh-TW"/>
        </w:rPr>
        <w:t>予以退訓</w:t>
      </w:r>
      <w:r w:rsidR="000C3BA0" w:rsidRPr="000913A3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D23C3" w:rsidRPr="00C3572C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A0089B3" w14:textId="77777777" w:rsidR="00C3572C" w:rsidRDefault="00C3572C" w:rsidP="00C3572C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6D23C3" w:rsidRPr="00C3572C">
        <w:rPr>
          <w:rFonts w:ascii="標楷體" w:eastAsia="標楷體" w:hAnsi="標楷體"/>
          <w:sz w:val="28"/>
          <w:szCs w:val="28"/>
          <w:lang w:eastAsia="zh-TW"/>
        </w:rPr>
        <w:t>為響應環保政策，請參訓學員自備環保杯，不另提供紙杯。</w:t>
      </w:r>
    </w:p>
    <w:p w14:paraId="5E623620" w14:textId="18DE0F46" w:rsidR="00C3572C" w:rsidRDefault="00C3572C" w:rsidP="00C3572C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61060C"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4E0DD3" w:rsidRPr="00C3572C">
        <w:rPr>
          <w:rFonts w:ascii="標楷體" w:eastAsia="標楷體" w:hAnsi="標楷體"/>
          <w:sz w:val="28"/>
          <w:szCs w:val="28"/>
          <w:lang w:eastAsia="zh-TW"/>
        </w:rPr>
        <w:t>上課期間非經允許，禁止錄音、錄影等行為</w:t>
      </w:r>
      <w:r w:rsidR="00EC5B0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4E0DD3" w:rsidRPr="00C3572C">
        <w:rPr>
          <w:rFonts w:ascii="標楷體" w:eastAsia="標楷體" w:hAnsi="標楷體"/>
          <w:sz w:val="28"/>
          <w:szCs w:val="28"/>
          <w:lang w:eastAsia="zh-TW"/>
        </w:rPr>
        <w:t>如有發現，本</w:t>
      </w:r>
      <w:r w:rsidR="004E0DD3" w:rsidRPr="00C3572C">
        <w:rPr>
          <w:rFonts w:ascii="標楷體" w:eastAsia="標楷體" w:hAnsi="標楷體" w:hint="eastAsia"/>
          <w:sz w:val="28"/>
          <w:szCs w:val="28"/>
          <w:lang w:eastAsia="zh-TW"/>
        </w:rPr>
        <w:t>局</w:t>
      </w:r>
      <w:r w:rsidR="004E0DD3" w:rsidRPr="00C3572C">
        <w:rPr>
          <w:rFonts w:ascii="標楷體" w:eastAsia="標楷體" w:hAnsi="標楷體"/>
          <w:sz w:val="28"/>
          <w:szCs w:val="28"/>
          <w:lang w:eastAsia="zh-TW"/>
        </w:rPr>
        <w:t>將取消學員上課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7D1B4D7A" w14:textId="602F3055" w:rsidR="00C3572C" w:rsidRDefault="00C3572C" w:rsidP="00C3572C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4E0DD3" w:rsidRPr="00C3572C">
        <w:rPr>
          <w:rFonts w:ascii="標楷體" w:eastAsia="標楷體" w:hAnsi="標楷體"/>
          <w:sz w:val="28"/>
          <w:szCs w:val="28"/>
          <w:lang w:eastAsia="zh-TW"/>
        </w:rPr>
        <w:t>之權利</w:t>
      </w:r>
      <w:r w:rsidR="0094391E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r w:rsidR="004C47F4" w:rsidRPr="000913A3">
        <w:rPr>
          <w:rFonts w:ascii="標楷體" w:eastAsia="標楷體" w:hAnsi="標楷體"/>
          <w:sz w:val="28"/>
          <w:szCs w:val="28"/>
          <w:lang w:eastAsia="zh-TW"/>
        </w:rPr>
        <w:t>予以</w:t>
      </w:r>
      <w:r w:rsidR="0094391E">
        <w:rPr>
          <w:rFonts w:ascii="標楷體" w:eastAsia="標楷體" w:hAnsi="標楷體" w:hint="eastAsia"/>
          <w:sz w:val="28"/>
          <w:szCs w:val="28"/>
          <w:lang w:eastAsia="zh-TW"/>
        </w:rPr>
        <w:t>退訓</w:t>
      </w:r>
      <w:r w:rsidR="004E0DD3" w:rsidRPr="00C3572C">
        <w:rPr>
          <w:rFonts w:ascii="標楷體" w:eastAsia="標楷體" w:hAnsi="標楷體"/>
          <w:sz w:val="28"/>
          <w:szCs w:val="28"/>
          <w:lang w:eastAsia="zh-TW"/>
        </w:rPr>
        <w:t xml:space="preserve">。 </w:t>
      </w:r>
    </w:p>
    <w:p w14:paraId="66BFA05E" w14:textId="77777777" w:rsidR="00942B26" w:rsidRPr="000913A3" w:rsidRDefault="00C659CB" w:rsidP="00942B26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61060C"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Pr="009C20C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42B26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參訓學員若有學習態度欠佳</w:t>
      </w:r>
      <w:r w:rsidR="00942B26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942B26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妨礙其他學員學習之行為或缺課即予退訓</w:t>
      </w:r>
      <w:r w:rsidR="00942B26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942B26" w:rsidRPr="002434C5">
        <w:rPr>
          <w:rFonts w:ascii="標楷體" w:eastAsia="標楷體" w:hAnsi="標楷體"/>
          <w:sz w:val="28"/>
          <w:szCs w:val="28"/>
          <w:highlight w:val="yellow"/>
          <w:lang w:eastAsia="zh-TW"/>
        </w:rPr>
        <w:t>不</w:t>
      </w:r>
      <w:r w:rsidR="00942B26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得</w:t>
      </w:r>
    </w:p>
    <w:p w14:paraId="607815FB" w14:textId="77777777" w:rsidR="00942B26" w:rsidRPr="000913A3" w:rsidRDefault="00942B26" w:rsidP="00942B26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0913A3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參加考試取得證照</w:t>
      </w:r>
      <w:r w:rsidRPr="000913A3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0CAAFAC6" w14:textId="77777777" w:rsidR="00942B26" w:rsidRPr="00C659CB" w:rsidRDefault="00C659CB" w:rsidP="00942B26">
      <w:pPr>
        <w:widowControl/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763D3F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42B26" w:rsidRPr="00C659CB">
        <w:rPr>
          <w:rFonts w:ascii="標楷體" w:eastAsia="標楷體" w:hAnsi="標楷體"/>
          <w:sz w:val="28"/>
          <w:szCs w:val="28"/>
          <w:lang w:eastAsia="zh-TW"/>
        </w:rPr>
        <w:t xml:space="preserve">課程期間如天候、人為無法抗拒之因素公告停止上課，補課日期將公佈於 </w:t>
      </w:r>
    </w:p>
    <w:p w14:paraId="6F411473" w14:textId="166343D7" w:rsidR="00B57BEF" w:rsidRPr="000913A3" w:rsidRDefault="00942B26" w:rsidP="00942B26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61060C">
        <w:rPr>
          <w:rFonts w:ascii="標楷體" w:eastAsia="標楷體" w:hAnsi="標楷體"/>
          <w:sz w:val="28"/>
          <w:szCs w:val="28"/>
          <w:lang w:eastAsia="zh-TW"/>
        </w:rPr>
        <w:t>「</w:t>
      </w:r>
      <w:r w:rsidRPr="0061060C">
        <w:rPr>
          <w:rFonts w:ascii="標楷體" w:eastAsia="標楷體" w:hAnsi="標楷體" w:hint="eastAsia"/>
          <w:sz w:val="28"/>
          <w:szCs w:val="28"/>
          <w:lang w:eastAsia="zh-TW"/>
        </w:rPr>
        <w:t>臺東縣衛生局</w:t>
      </w:r>
      <w:r w:rsidRPr="0061060C">
        <w:rPr>
          <w:rFonts w:ascii="標楷體" w:eastAsia="標楷體" w:hAnsi="標楷體"/>
          <w:sz w:val="28"/>
          <w:szCs w:val="28"/>
          <w:lang w:eastAsia="zh-TW"/>
        </w:rPr>
        <w:t>」</w:t>
      </w:r>
      <w:r w:rsidRPr="0061060C">
        <w:rPr>
          <w:rFonts w:ascii="標楷體" w:eastAsia="標楷體" w:hAnsi="標楷體" w:hint="eastAsia"/>
          <w:sz w:val="28"/>
          <w:szCs w:val="28"/>
          <w:lang w:eastAsia="zh-TW"/>
        </w:rPr>
        <w:t>相關臉書或網站</w:t>
      </w:r>
      <w:r w:rsidRPr="0061060C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0B3E1381" w14:textId="2E5F7957" w:rsidR="002D506F" w:rsidRDefault="002D506F" w:rsidP="002A201D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763D3F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A5D4F" w:rsidRPr="002A201D">
        <w:rPr>
          <w:rFonts w:ascii="標楷體" w:eastAsia="標楷體" w:hAnsi="標楷體"/>
          <w:sz w:val="28"/>
          <w:szCs w:val="28"/>
          <w:lang w:eastAsia="zh-TW"/>
        </w:rPr>
        <w:t>安排值日生分別負責課後教具整理、搬運，及維護教室清潔；遴選學員長一</w:t>
      </w:r>
    </w:p>
    <w:p w14:paraId="6CF667BE" w14:textId="77777777" w:rsidR="002D506F" w:rsidRDefault="002D506F" w:rsidP="002A201D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3A5D4F" w:rsidRPr="002A201D">
        <w:rPr>
          <w:rFonts w:ascii="標楷體" w:eastAsia="標楷體" w:hAnsi="標楷體"/>
          <w:sz w:val="28"/>
          <w:szCs w:val="28"/>
          <w:lang w:eastAsia="zh-TW"/>
        </w:rPr>
        <w:t>位，負責上課秩序、督促值日生完成志願服務工作、學習態度管理及其他事項</w:t>
      </w:r>
    </w:p>
    <w:p w14:paraId="2EBA82D4" w14:textId="4FEABA99" w:rsidR="003A5D4F" w:rsidRPr="002A201D" w:rsidRDefault="002D506F" w:rsidP="002A201D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3A5D4F" w:rsidRPr="002A201D">
        <w:rPr>
          <w:rFonts w:ascii="標楷體" w:eastAsia="標楷體" w:hAnsi="標楷體"/>
          <w:sz w:val="28"/>
          <w:szCs w:val="28"/>
          <w:lang w:eastAsia="zh-TW"/>
        </w:rPr>
        <w:t>聯繫事宜。</w:t>
      </w:r>
    </w:p>
    <w:p w14:paraId="424F2E3C" w14:textId="77777777" w:rsidR="00763D3F" w:rsidRDefault="00A86FBF" w:rsidP="00A86FB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A86FBF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   </w:t>
      </w:r>
      <w:r w:rsidR="00763D3F">
        <w:rPr>
          <w:rFonts w:ascii="標楷體" w:eastAsia="標楷體" w:hAnsi="標楷體" w:hint="eastAsia"/>
          <w:sz w:val="28"/>
          <w:szCs w:val="28"/>
          <w:lang w:eastAsia="zh-TW"/>
        </w:rPr>
        <w:t>十一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因本課程屬大量操作救護技術的教育訓練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學員需要有足夠的體能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搬運傷</w:t>
      </w:r>
      <w:r w:rsidR="00763D3F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</w:t>
      </w:r>
    </w:p>
    <w:p w14:paraId="22E8CBFF" w14:textId="77777777" w:rsidR="00763D3F" w:rsidRDefault="00763D3F" w:rsidP="00763D3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763D3F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患</w:t>
      </w:r>
      <w:r w:rsidR="00DC03FF" w:rsidRPr="000913A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亦需要能夠承受重量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故考量學員與病患之健康安全與符合法規考試規</w:t>
      </w:r>
      <w:r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</w:t>
      </w:r>
    </w:p>
    <w:p w14:paraId="4E1DA8F9" w14:textId="77777777" w:rsidR="00763D3F" w:rsidRDefault="00763D3F" w:rsidP="00763D3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763D3F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範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凡有心臟病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、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高(低)血壓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、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癲癇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、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傳染性疾病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、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肢體障礙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、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懷孕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、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膝蓋</w:t>
      </w:r>
    </w:p>
    <w:p w14:paraId="54E26945" w14:textId="77777777" w:rsidR="00763D3F" w:rsidRDefault="00763D3F" w:rsidP="00A86FB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763D3F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開刀</w:t>
      </w:r>
      <w:r w:rsidR="006615EB" w:rsidRPr="000913A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(無法跪地)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等</w:t>
      </w:r>
      <w:r w:rsidR="00117C99" w:rsidRPr="000913A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特殊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情狀</w:t>
      </w:r>
      <w:r w:rsidR="00117C99" w:rsidRPr="000913A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無法配合實作演練者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請勿報名參加課程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如經</w:t>
      </w:r>
    </w:p>
    <w:p w14:paraId="4439CD04" w14:textId="25203197" w:rsidR="003A5D4F" w:rsidRPr="00763D3F" w:rsidRDefault="00763D3F" w:rsidP="00A86FB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763D3F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查證有上述情狀者</w:t>
      </w:r>
      <w:r w:rsidR="003A5D4F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3A5D4F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將立即</w:t>
      </w:r>
      <w:r w:rsidR="004C00A5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退訓</w:t>
      </w:r>
      <w:r w:rsidR="000B144A" w:rsidRPr="000913A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6AC89AF" w14:textId="20F3C913" w:rsidR="00D05912" w:rsidRDefault="005750B7" w:rsidP="00D05912">
      <w:pPr>
        <w:widowControl/>
        <w:shd w:val="clear" w:color="auto" w:fill="FFFFFF"/>
        <w:spacing w:after="150"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0913A3">
        <w:rPr>
          <w:rFonts w:ascii="標楷體" w:eastAsia="標楷體" w:hAnsi="標楷體" w:hint="eastAsia"/>
          <w:sz w:val="28"/>
          <w:szCs w:val="28"/>
          <w:lang w:eastAsia="zh-TW"/>
        </w:rPr>
        <w:t>拾</w:t>
      </w:r>
      <w:r w:rsidR="00FF355A">
        <w:rPr>
          <w:rFonts w:ascii="標楷體" w:eastAsia="標楷體" w:hAnsi="標楷體" w:hint="eastAsia"/>
          <w:sz w:val="28"/>
          <w:szCs w:val="28"/>
          <w:lang w:eastAsia="zh-TW"/>
        </w:rPr>
        <w:t>貳</w:t>
      </w:r>
      <w:r w:rsidRPr="000913A3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考試規則如下</w:t>
      </w:r>
      <w:r w:rsidR="006F2711" w:rsidRPr="000913A3">
        <w:rPr>
          <w:rFonts w:ascii="標楷體" w:eastAsia="標楷體" w:hAnsi="標楷體"/>
          <w:sz w:val="28"/>
          <w:szCs w:val="28"/>
          <w:lang w:eastAsia="zh-TW"/>
        </w:rPr>
        <w:t>，</w:t>
      </w:r>
      <w:r w:rsidR="006F2711" w:rsidRPr="000913A3">
        <w:rPr>
          <w:rFonts w:ascii="標楷體" w:eastAsia="標楷體" w:hAnsi="標楷體"/>
          <w:sz w:val="28"/>
          <w:szCs w:val="28"/>
          <w:highlight w:val="yellow"/>
          <w:lang w:eastAsia="zh-TW"/>
        </w:rPr>
        <w:t>違者一律將取消該學員之考試資格</w:t>
      </w:r>
      <w:r w:rsidR="006F2711" w:rsidRPr="000913A3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541DE017" w14:textId="42F93EE3" w:rsidR="00413704" w:rsidRPr="00934F74" w:rsidRDefault="00D05912" w:rsidP="00D05912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934F74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4F74"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934F74">
        <w:rPr>
          <w:rFonts w:ascii="標楷體" w:eastAsia="標楷體" w:hAnsi="標楷體"/>
          <w:sz w:val="28"/>
          <w:szCs w:val="28"/>
          <w:lang w:eastAsia="zh-TW"/>
        </w:rPr>
        <w:t>企圖談話或用肢體語言與他人交談者、夾帶、抄襲、傳遞、交換答案卷或</w:t>
      </w:r>
      <w:r w:rsidR="00413704" w:rsidRPr="00934F74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</w:p>
    <w:p w14:paraId="1ECA2817" w14:textId="3220C4A2" w:rsidR="00413704" w:rsidRDefault="00413704" w:rsidP="00D05912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585E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6F2711" w:rsidRPr="00413704">
        <w:rPr>
          <w:rFonts w:ascii="標楷體" w:eastAsia="標楷體" w:hAnsi="標楷體"/>
          <w:sz w:val="28"/>
          <w:szCs w:val="28"/>
          <w:lang w:eastAsia="zh-TW"/>
        </w:rPr>
        <w:t>答案卡、以自誦或暗號告人答案或窺視他人作答內容或故意將試卷供他人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130788CA" w14:textId="12608A24" w:rsidR="00585E89" w:rsidRPr="00585E89" w:rsidRDefault="00585E89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6F2711" w:rsidRPr="00585E89">
        <w:rPr>
          <w:rFonts w:ascii="標楷體" w:eastAsia="標楷體" w:hAnsi="標楷體"/>
          <w:sz w:val="28"/>
          <w:szCs w:val="28"/>
          <w:lang w:eastAsia="zh-TW"/>
        </w:rPr>
        <w:t>窺視者</w:t>
      </w:r>
      <w:r w:rsidR="002C7D93" w:rsidRPr="00585E89">
        <w:rPr>
          <w:rFonts w:ascii="標楷體" w:eastAsia="標楷體" w:hAnsi="標楷體" w:hint="eastAsia"/>
          <w:sz w:val="28"/>
          <w:szCs w:val="28"/>
          <w:lang w:eastAsia="zh-TW"/>
        </w:rPr>
        <w:t>、桌上塗鴉寫小抄</w:t>
      </w:r>
      <w:r w:rsidR="006F2711" w:rsidRPr="00585E89">
        <w:rPr>
          <w:rFonts w:ascii="標楷體" w:eastAsia="標楷體" w:hAnsi="標楷體"/>
          <w:sz w:val="28"/>
          <w:szCs w:val="28"/>
          <w:lang w:eastAsia="zh-TW"/>
        </w:rPr>
        <w:t>或以其他非法手段等舞弊行為者。</w:t>
      </w:r>
    </w:p>
    <w:p w14:paraId="236F8C5E" w14:textId="3CE25948" w:rsidR="00AA580D" w:rsidRPr="00585E89" w:rsidRDefault="00585E89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二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585E89">
        <w:rPr>
          <w:rFonts w:ascii="標楷體" w:eastAsia="標楷體" w:hAnsi="標楷體"/>
          <w:sz w:val="28"/>
          <w:szCs w:val="28"/>
          <w:lang w:eastAsia="zh-TW"/>
        </w:rPr>
        <w:t>考試時將行動電話、其他通訊器具隨身攜帶，或置於抽屜、桌椅或座位旁，</w:t>
      </w:r>
      <w:r w:rsidR="00752998" w:rsidRPr="00585E89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583AF0D0" w14:textId="2F6F0230" w:rsidR="00D85F9D" w:rsidRPr="00D85F9D" w:rsidRDefault="00BC010B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6F2711" w:rsidRPr="00D85F9D">
        <w:rPr>
          <w:rFonts w:ascii="標楷體" w:eastAsia="標楷體" w:hAnsi="標楷體"/>
          <w:sz w:val="28"/>
          <w:szCs w:val="28"/>
          <w:lang w:eastAsia="zh-TW"/>
        </w:rPr>
        <w:t>並攜帶非必需或規定以外之物品入場應試者。</w:t>
      </w:r>
    </w:p>
    <w:p w14:paraId="000EA9E5" w14:textId="2D673C8D" w:rsidR="006F2711" w:rsidRPr="00585E89" w:rsidRDefault="00585E89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三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585E89">
        <w:rPr>
          <w:rFonts w:ascii="標楷體" w:eastAsia="標楷體" w:hAnsi="標楷體"/>
          <w:sz w:val="28"/>
          <w:szCs w:val="28"/>
          <w:lang w:eastAsia="zh-TW"/>
        </w:rPr>
        <w:t>請他人頂替代考或偽造或變造應考證件者。</w:t>
      </w:r>
    </w:p>
    <w:p w14:paraId="4D985D01" w14:textId="63CC4B1D" w:rsidR="006F2711" w:rsidRPr="00BB3647" w:rsidRDefault="00585E89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四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BB3647">
        <w:rPr>
          <w:rFonts w:ascii="標楷體" w:eastAsia="標楷體" w:hAnsi="標楷體"/>
          <w:sz w:val="28"/>
          <w:szCs w:val="28"/>
          <w:lang w:eastAsia="zh-TW"/>
        </w:rPr>
        <w:t>企圖故意脅迫其他考生或監試人員幫助舞弊。</w:t>
      </w:r>
    </w:p>
    <w:p w14:paraId="6934CCA6" w14:textId="5A66ECCA" w:rsidR="006F2711" w:rsidRPr="00BB3647" w:rsidRDefault="00585E89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五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BB3647">
        <w:rPr>
          <w:rFonts w:ascii="標楷體" w:eastAsia="標楷體" w:hAnsi="標楷體"/>
          <w:sz w:val="28"/>
          <w:szCs w:val="28"/>
          <w:lang w:eastAsia="zh-TW"/>
        </w:rPr>
        <w:t>集體舞弊行為。</w:t>
      </w:r>
    </w:p>
    <w:p w14:paraId="299BE941" w14:textId="144A1424" w:rsidR="006F2711" w:rsidRPr="00BB3647" w:rsidRDefault="003C5317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六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BB3647">
        <w:rPr>
          <w:rFonts w:ascii="標楷體" w:eastAsia="標楷體" w:hAnsi="標楷體"/>
          <w:sz w:val="28"/>
          <w:szCs w:val="28"/>
          <w:lang w:eastAsia="zh-TW"/>
        </w:rPr>
        <w:t>電子通訊舞弊行為。</w:t>
      </w:r>
    </w:p>
    <w:p w14:paraId="5D501A22" w14:textId="0FBB7E23" w:rsidR="006F2711" w:rsidRPr="00BB3647" w:rsidRDefault="003C5317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七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F2711" w:rsidRPr="00BB3647">
        <w:rPr>
          <w:rFonts w:ascii="標楷體" w:eastAsia="標楷體" w:hAnsi="標楷體"/>
          <w:sz w:val="28"/>
          <w:szCs w:val="28"/>
          <w:lang w:eastAsia="zh-TW"/>
        </w:rPr>
        <w:t>以詐術或其他不正當方法，使考試發生不正確之結果者。</w:t>
      </w:r>
    </w:p>
    <w:p w14:paraId="65077B0B" w14:textId="67B56674" w:rsidR="00724CE6" w:rsidRPr="00BB3647" w:rsidRDefault="003C5317" w:rsidP="00E45FFD">
      <w:pPr>
        <w:widowControl/>
        <w:shd w:val="clear" w:color="auto" w:fill="FFFFFF"/>
        <w:spacing w:before="100" w:beforeAutospacing="1" w:after="100" w:afterAutospacing="1" w:line="3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八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C06663">
        <w:rPr>
          <w:rFonts w:ascii="標楷體" w:eastAsia="標楷體" w:hAnsi="標楷體"/>
          <w:sz w:val="28"/>
          <w:szCs w:val="28"/>
          <w:lang w:eastAsia="zh-TW"/>
        </w:rPr>
        <w:t>破</w:t>
      </w:r>
      <w:r w:rsidR="00DF71C0">
        <w:rPr>
          <w:rFonts w:ascii="標楷體" w:eastAsia="標楷體" w:hAnsi="標楷體" w:hint="eastAsia"/>
          <w:sz w:val="28"/>
          <w:szCs w:val="28"/>
          <w:lang w:eastAsia="zh-TW"/>
        </w:rPr>
        <w:t>壞</w:t>
      </w:r>
      <w:r w:rsidR="006F2711" w:rsidRPr="00BB3647">
        <w:rPr>
          <w:rFonts w:ascii="標楷體" w:eastAsia="標楷體" w:hAnsi="標楷體"/>
          <w:sz w:val="28"/>
          <w:szCs w:val="28"/>
          <w:lang w:eastAsia="zh-TW"/>
        </w:rPr>
        <w:t>試場秩序，致使考試不能進行者。</w:t>
      </w:r>
    </w:p>
    <w:p w14:paraId="5002F35E" w14:textId="77777777" w:rsidR="00F13E0A" w:rsidRDefault="005750B7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BB3647">
        <w:rPr>
          <w:rFonts w:ascii="標楷體" w:eastAsia="標楷體" w:hAnsi="標楷體" w:hint="eastAsia"/>
          <w:sz w:val="28"/>
          <w:szCs w:val="28"/>
          <w:lang w:eastAsia="zh-TW"/>
        </w:rPr>
        <w:t>拾</w:t>
      </w:r>
      <w:r w:rsidR="00FF355A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Pr="00BB364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C2C38" w:rsidRPr="002D688B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期末測驗</w:t>
      </w:r>
      <w:r w:rsidR="00B57BEF" w:rsidRPr="002D688B">
        <w:rPr>
          <w:rFonts w:ascii="標楷體" w:eastAsia="標楷體" w:hAnsi="標楷體"/>
          <w:sz w:val="28"/>
          <w:szCs w:val="28"/>
          <w:highlight w:val="yellow"/>
          <w:lang w:eastAsia="zh-TW"/>
        </w:rPr>
        <w:t>考核</w:t>
      </w:r>
      <w:r w:rsidR="00B57BEF" w:rsidRPr="00BB3647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B083607" w14:textId="6D2EDBAD" w:rsidR="00F94209" w:rsidRPr="00BB3647" w:rsidRDefault="00F13E0A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一、</w:t>
      </w:r>
      <w:r w:rsidR="00EF3D79" w:rsidRPr="00461CAB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符合課程訓練40小時者</w:t>
      </w:r>
      <w:r w:rsidR="00EF3D7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239444D" w14:textId="573739E5" w:rsidR="00465829" w:rsidRDefault="006541E1" w:rsidP="006541E1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F13E0A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A86FB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31839" w:rsidRPr="002522EA">
        <w:rPr>
          <w:rFonts w:ascii="標楷體" w:eastAsia="標楷體" w:hAnsi="標楷體"/>
          <w:sz w:val="28"/>
          <w:szCs w:val="28"/>
          <w:highlight w:val="yellow"/>
          <w:lang w:eastAsia="zh-TW"/>
        </w:rPr>
        <w:t>學科筆試</w:t>
      </w:r>
      <w:r w:rsidR="00331839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(40%)</w:t>
      </w:r>
      <w:r w:rsidR="00331839" w:rsidRPr="006541E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B57BEF" w:rsidRPr="002522EA">
        <w:rPr>
          <w:rFonts w:ascii="標楷體" w:eastAsia="標楷體" w:hAnsi="標楷體"/>
          <w:sz w:val="28"/>
          <w:szCs w:val="28"/>
          <w:highlight w:val="yellow"/>
          <w:lang w:eastAsia="zh-TW"/>
        </w:rPr>
        <w:t>術科</w:t>
      </w:r>
      <w:r w:rsidR="00331839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</w:t>
      </w:r>
      <w:r w:rsidR="004237AD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4</w:t>
      </w:r>
      <w:r w:rsidR="00331839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0%)及平時</w:t>
      </w:r>
      <w:r w:rsidR="00140771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考</w:t>
      </w:r>
      <w:r w:rsidR="00331839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成績(</w:t>
      </w:r>
      <w:r w:rsidR="004237AD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2</w:t>
      </w:r>
      <w:r w:rsidR="00331839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0%)</w:t>
      </w:r>
      <w:r w:rsidR="00B57BEF" w:rsidRPr="006541E1">
        <w:rPr>
          <w:rFonts w:ascii="標楷體" w:eastAsia="標楷體" w:hAnsi="標楷體"/>
          <w:sz w:val="28"/>
          <w:szCs w:val="28"/>
          <w:lang w:eastAsia="zh-TW"/>
        </w:rPr>
        <w:t>，</w:t>
      </w:r>
      <w:r w:rsidR="00B57BE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總分達</w:t>
      </w:r>
      <w:r w:rsidR="000A027D" w:rsidRPr="006541E1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75</w:t>
      </w:r>
      <w:r w:rsidR="000F7A2A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分</w:t>
      </w:r>
      <w:r w:rsidR="000F7A2A" w:rsidRPr="006541E1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(含)以上</w:t>
      </w:r>
      <w:r w:rsidR="00B57BE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者</w:t>
      </w:r>
      <w:r w:rsidR="00B57BEF" w:rsidRPr="006541E1">
        <w:rPr>
          <w:rFonts w:ascii="標楷體" w:eastAsia="標楷體" w:hAnsi="標楷體"/>
          <w:sz w:val="28"/>
          <w:szCs w:val="28"/>
          <w:lang w:eastAsia="zh-TW"/>
        </w:rPr>
        <w:t>，</w:t>
      </w:r>
      <w:r w:rsidR="00B57BE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發</w:t>
      </w:r>
      <w:r w:rsidRPr="006541E1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 </w:t>
      </w:r>
      <w:r w:rsidR="00585665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 xml:space="preserve"> </w:t>
      </w:r>
    </w:p>
    <w:p w14:paraId="07BDAD1B" w14:textId="61A99807" w:rsidR="00585665" w:rsidRDefault="003422C6" w:rsidP="002627DA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C82D7C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C82D7C" w:rsidRPr="00C82D7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B57BE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予合格證書</w:t>
      </w:r>
      <w:r w:rsidR="002627DA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2627D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14:paraId="3DC066FA" w14:textId="24189CA5" w:rsidR="003C2C38" w:rsidRDefault="003C2C38" w:rsidP="006541E1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拾肆、</w:t>
      </w:r>
      <w:r w:rsidR="002627DA" w:rsidRPr="002D688B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補考</w:t>
      </w:r>
      <w:r w:rsidR="0002715F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資格</w:t>
      </w:r>
      <w:r w:rsidR="002627D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AB56B37" w14:textId="4DF18B98" w:rsidR="002627DA" w:rsidRDefault="002627DA" w:rsidP="006541E1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一、</w:t>
      </w:r>
      <w:r w:rsidR="003266D9" w:rsidRPr="00461CAB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符合課程訓練40小時者</w:t>
      </w:r>
      <w:r w:rsidR="003266D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8FF4D8F" w14:textId="77777777" w:rsidR="005E03B2" w:rsidRDefault="00DC0A14" w:rsidP="009134C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二、</w:t>
      </w:r>
      <w:r w:rsidRPr="00ED461C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期末</w:t>
      </w:r>
      <w:r w:rsidR="005E03B2" w:rsidRPr="00ED461C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初試</w:t>
      </w:r>
      <w:r w:rsidRPr="00ED461C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測驗</w:t>
      </w:r>
      <w:r w:rsidR="005E03B2" w:rsidRPr="00ED461C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成績總分達70分以上但</w:t>
      </w:r>
      <w:r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未</w:t>
      </w:r>
      <w:r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達</w:t>
      </w:r>
      <w:r w:rsidRPr="006541E1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75</w:t>
      </w:r>
      <w:r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分者</w:t>
      </w:r>
      <w:r w:rsidR="001B0EC6" w:rsidRPr="001B0EC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82F6F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可</w:t>
      </w:r>
      <w:r w:rsidR="001B0EC6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補考</w:t>
      </w:r>
      <w:r w:rsidR="00EF3D79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乙次</w:t>
      </w:r>
      <w:r w:rsidR="00F40DB1" w:rsidRPr="00F40DB1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3A7E49" w:rsidRPr="00874A1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補考</w:t>
      </w:r>
      <w:r w:rsidR="002522EA" w:rsidRPr="00874A1A">
        <w:rPr>
          <w:rFonts w:ascii="標楷體" w:eastAsia="標楷體" w:hAnsi="標楷體"/>
          <w:sz w:val="28"/>
          <w:szCs w:val="28"/>
          <w:highlight w:val="yellow"/>
          <w:lang w:eastAsia="zh-TW"/>
        </w:rPr>
        <w:t>學科筆</w:t>
      </w:r>
    </w:p>
    <w:p w14:paraId="1A96304C" w14:textId="77777777" w:rsidR="005E03B2" w:rsidRDefault="005E03B2" w:rsidP="009134C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ED461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2522EA" w:rsidRPr="00874A1A">
        <w:rPr>
          <w:rFonts w:ascii="標楷體" w:eastAsia="標楷體" w:hAnsi="標楷體"/>
          <w:sz w:val="28"/>
          <w:szCs w:val="28"/>
          <w:highlight w:val="yellow"/>
          <w:lang w:eastAsia="zh-TW"/>
        </w:rPr>
        <w:t>試</w:t>
      </w:r>
      <w:r w:rsidR="002522EA" w:rsidRPr="00874A1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</w:t>
      </w:r>
      <w:r w:rsidR="009134CF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45</w:t>
      </w:r>
      <w:r w:rsidR="002522EA" w:rsidRPr="00874A1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%)</w:t>
      </w:r>
      <w:r w:rsidR="002522EA" w:rsidRPr="006541E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73DD6" w:rsidRPr="00874A1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補考</w:t>
      </w:r>
      <w:r w:rsidR="002522EA" w:rsidRPr="00874A1A">
        <w:rPr>
          <w:rFonts w:ascii="標楷體" w:eastAsia="標楷體" w:hAnsi="標楷體"/>
          <w:sz w:val="28"/>
          <w:szCs w:val="28"/>
          <w:highlight w:val="yellow"/>
          <w:lang w:eastAsia="zh-TW"/>
        </w:rPr>
        <w:t>術科</w:t>
      </w:r>
      <w:r w:rsidR="002522EA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</w:t>
      </w:r>
      <w:r w:rsidR="009134CF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45</w:t>
      </w:r>
      <w:r w:rsidR="002522EA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%)</w:t>
      </w:r>
      <w:r w:rsidR="006D3043" w:rsidRPr="006D3043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522EA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平時考成績(</w:t>
      </w:r>
      <w:r w:rsidR="009134CF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1</w:t>
      </w:r>
      <w:r w:rsidR="002522EA" w:rsidRPr="002522EA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0%)</w:t>
      </w:r>
      <w:r w:rsidR="009134CF" w:rsidRPr="006541E1">
        <w:rPr>
          <w:rFonts w:ascii="標楷體" w:eastAsia="標楷體" w:hAnsi="標楷體"/>
          <w:sz w:val="28"/>
          <w:szCs w:val="28"/>
          <w:lang w:eastAsia="zh-TW"/>
        </w:rPr>
        <w:t>，</w:t>
      </w:r>
      <w:r w:rsidR="009134C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總分達</w:t>
      </w:r>
      <w:r w:rsidR="00091C34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80</w:t>
      </w:r>
      <w:r w:rsidR="009134C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分</w:t>
      </w:r>
      <w:r w:rsidR="009134CF" w:rsidRPr="006541E1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(含)以上</w:t>
      </w:r>
      <w:r w:rsidR="009134C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者</w:t>
      </w:r>
      <w:r w:rsidR="009134CF" w:rsidRPr="006541E1">
        <w:rPr>
          <w:rFonts w:ascii="標楷體" w:eastAsia="標楷體" w:hAnsi="標楷體"/>
          <w:sz w:val="28"/>
          <w:szCs w:val="28"/>
          <w:lang w:eastAsia="zh-TW"/>
        </w:rPr>
        <w:t>，</w:t>
      </w:r>
      <w:r w:rsidR="007A42DE" w:rsidRPr="007A42DE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才</w:t>
      </w:r>
      <w:r w:rsidR="009134C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發</w:t>
      </w:r>
    </w:p>
    <w:p w14:paraId="05C47520" w14:textId="7C54F8CA" w:rsidR="002522EA" w:rsidRPr="005E03B2" w:rsidRDefault="005E03B2" w:rsidP="009134CF">
      <w:pPr>
        <w:spacing w:line="360" w:lineRule="auto"/>
        <w:rPr>
          <w:rFonts w:ascii="標楷體" w:eastAsia="標楷體" w:hAnsi="標楷體"/>
          <w:sz w:val="28"/>
          <w:szCs w:val="28"/>
          <w:highlight w:val="yellow"/>
          <w:lang w:eastAsia="zh-TW"/>
        </w:rPr>
      </w:pPr>
      <w:r w:rsidRPr="00ED461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134CF" w:rsidRPr="006541E1">
        <w:rPr>
          <w:rFonts w:ascii="標楷體" w:eastAsia="標楷體" w:hAnsi="標楷體"/>
          <w:sz w:val="28"/>
          <w:szCs w:val="28"/>
          <w:highlight w:val="yellow"/>
          <w:lang w:eastAsia="zh-TW"/>
        </w:rPr>
        <w:t>予合格證書</w:t>
      </w:r>
      <w:r w:rsidR="009134C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C111CDB" w14:textId="50C18990" w:rsidR="0077610F" w:rsidRPr="009134CF" w:rsidRDefault="0077610F" w:rsidP="009134CF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三、</w:t>
      </w:r>
      <w:r w:rsidRPr="003850F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缺席期末測驗考試者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850F3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不予補考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0F328FD" w14:textId="780CC746" w:rsidR="00724CE6" w:rsidRPr="00BB3647" w:rsidRDefault="00B57BEF" w:rsidP="005750B7">
      <w:pPr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BB3647">
        <w:rPr>
          <w:rFonts w:ascii="標楷體" w:eastAsia="標楷體" w:hAnsi="標楷體" w:hint="eastAsia"/>
          <w:sz w:val="28"/>
          <w:szCs w:val="28"/>
          <w:lang w:eastAsia="zh-TW"/>
        </w:rPr>
        <w:t>拾</w:t>
      </w:r>
      <w:r w:rsidR="003C2C38">
        <w:rPr>
          <w:rFonts w:ascii="標楷體" w:eastAsia="標楷體" w:hAnsi="標楷體" w:hint="eastAsia"/>
          <w:sz w:val="28"/>
          <w:szCs w:val="28"/>
          <w:lang w:eastAsia="zh-TW"/>
        </w:rPr>
        <w:t>伍</w:t>
      </w:r>
      <w:r w:rsidRPr="00BB364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BB3647">
        <w:rPr>
          <w:rFonts w:ascii="標楷體" w:eastAsia="標楷體" w:hAnsi="標楷體"/>
          <w:sz w:val="28"/>
          <w:szCs w:val="28"/>
          <w:lang w:eastAsia="zh-TW"/>
        </w:rPr>
        <w:t>其他：本實施計畫未盡事宜另行書面補充</w:t>
      </w:r>
      <w:r w:rsidRPr="00BB3647">
        <w:rPr>
          <w:rFonts w:ascii="標楷體" w:eastAsia="標楷體" w:hAnsi="標楷體" w:hint="eastAsia"/>
          <w:sz w:val="28"/>
          <w:szCs w:val="28"/>
          <w:lang w:eastAsia="zh-TW"/>
        </w:rPr>
        <w:t>修正</w:t>
      </w:r>
      <w:r w:rsidRPr="00BB3647">
        <w:rPr>
          <w:rFonts w:ascii="標楷體" w:eastAsia="標楷體" w:hAnsi="標楷體"/>
          <w:sz w:val="28"/>
          <w:szCs w:val="28"/>
          <w:lang w:eastAsia="zh-TW"/>
        </w:rPr>
        <w:t>之。</w:t>
      </w:r>
    </w:p>
    <w:p w14:paraId="7B783C9C" w14:textId="72BB5BE6" w:rsidR="00B57BEF" w:rsidRDefault="00B57BEF" w:rsidP="00724CE6">
      <w:pPr>
        <w:spacing w:line="360" w:lineRule="auto"/>
        <w:rPr>
          <w:rFonts w:ascii="標楷體" w:eastAsia="標楷體" w:hAnsi="標楷體"/>
          <w:color w:val="FF0000"/>
          <w:sz w:val="28"/>
          <w:szCs w:val="28"/>
          <w:lang w:eastAsia="zh-TW"/>
        </w:rPr>
      </w:pPr>
    </w:p>
    <w:p w14:paraId="590DD323" w14:textId="77777777" w:rsidR="00CD12FD" w:rsidRDefault="00CD12FD" w:rsidP="002373BE">
      <w:pPr>
        <w:snapToGrid w:val="0"/>
        <w:spacing w:after="240"/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14:paraId="639E28A9" w14:textId="3C7E6C4E" w:rsidR="002373BE" w:rsidRPr="002373BE" w:rsidRDefault="00CB7398" w:rsidP="002373BE">
      <w:pPr>
        <w:snapToGrid w:val="0"/>
        <w:spacing w:after="240"/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臺東縣衛生局113年度</w:t>
      </w:r>
      <w:r w:rsidR="00BF4B73"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初級救護</w:t>
      </w:r>
      <w:r w:rsidR="00BF4B73"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技術</w:t>
      </w:r>
      <w:r w:rsidR="005419D7"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員訓練</w:t>
      </w:r>
      <w:r w:rsidR="00BF4B73"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課程表</w:t>
      </w:r>
    </w:p>
    <w:tbl>
      <w:tblPr>
        <w:tblW w:w="492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696"/>
        <w:gridCol w:w="4097"/>
        <w:gridCol w:w="707"/>
        <w:gridCol w:w="1977"/>
        <w:gridCol w:w="892"/>
      </w:tblGrid>
      <w:tr w:rsidR="00B134B6" w:rsidRPr="00AC0E06" w14:paraId="2725BBEA" w14:textId="2EB6F2FE" w:rsidTr="000B746E">
        <w:trPr>
          <w:cantSplit/>
          <w:trHeight w:val="532"/>
          <w:jc w:val="center"/>
        </w:trPr>
        <w:tc>
          <w:tcPr>
            <w:tcW w:w="536" w:type="pct"/>
            <w:vAlign w:val="center"/>
          </w:tcPr>
          <w:p w14:paraId="2B7D35A0" w14:textId="77777777" w:rsidR="00B134B6" w:rsidRPr="008D0D24" w:rsidRDefault="00B134B6" w:rsidP="00B76A5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0D24"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08" w:type="pct"/>
            <w:vAlign w:val="center"/>
          </w:tcPr>
          <w:p w14:paraId="7D7EFE55" w14:textId="77777777" w:rsidR="00B134B6" w:rsidRPr="008D0D24" w:rsidRDefault="00B134B6" w:rsidP="00B76A5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0D24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52" w:type="pct"/>
            <w:vAlign w:val="center"/>
          </w:tcPr>
          <w:p w14:paraId="19532437" w14:textId="77777777" w:rsidR="00B134B6" w:rsidRPr="008D0D24" w:rsidRDefault="00B134B6" w:rsidP="0010123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0D24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37" w:type="pct"/>
            <w:vAlign w:val="center"/>
          </w:tcPr>
          <w:p w14:paraId="0997FF31" w14:textId="70E303D2" w:rsidR="00B134B6" w:rsidRPr="008D0D24" w:rsidRDefault="00B134B6" w:rsidP="0010123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942" w:type="pct"/>
            <w:vAlign w:val="center"/>
          </w:tcPr>
          <w:p w14:paraId="1B4FE1D8" w14:textId="58A148E1" w:rsidR="00B134B6" w:rsidRPr="008D0D24" w:rsidRDefault="00B134B6" w:rsidP="00920B1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8D0D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  <w:r w:rsidRPr="008D0D24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/工作人員</w:t>
            </w:r>
          </w:p>
        </w:tc>
        <w:tc>
          <w:tcPr>
            <w:tcW w:w="425" w:type="pct"/>
            <w:vAlign w:val="center"/>
          </w:tcPr>
          <w:p w14:paraId="3B94C8CD" w14:textId="10AEC9EE" w:rsidR="00B134B6" w:rsidRPr="008D0D24" w:rsidRDefault="00B134B6" w:rsidP="0010123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0D24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備註</w:t>
            </w:r>
          </w:p>
        </w:tc>
      </w:tr>
      <w:tr w:rsidR="004231B2" w:rsidRPr="00AC0E06" w14:paraId="2854C273" w14:textId="77777777" w:rsidTr="000B746E">
        <w:trPr>
          <w:cantSplit/>
          <w:trHeight w:val="966"/>
          <w:jc w:val="center"/>
        </w:trPr>
        <w:tc>
          <w:tcPr>
            <w:tcW w:w="536" w:type="pct"/>
            <w:vMerge w:val="restart"/>
            <w:vAlign w:val="center"/>
          </w:tcPr>
          <w:p w14:paraId="062ADAFE" w14:textId="77777777" w:rsidR="004231B2" w:rsidRPr="000D06C7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  <w:r w:rsidRPr="000D06C7"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  <w:t>第一天</w:t>
            </w:r>
          </w:p>
          <w:p w14:paraId="351FEEB5" w14:textId="77777777" w:rsidR="004231B2" w:rsidRPr="000D06C7" w:rsidRDefault="004231B2" w:rsidP="00961385">
            <w:pPr>
              <w:spacing w:line="360" w:lineRule="auto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  <w:p w14:paraId="25156495" w14:textId="5C2E326B" w:rsidR="004231B2" w:rsidRPr="000D06C7" w:rsidRDefault="004231B2" w:rsidP="00961385">
            <w:pPr>
              <w:spacing w:line="360" w:lineRule="auto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7月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6</w:t>
            </w: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</w:p>
          <w:p w14:paraId="7DBB072F" w14:textId="40C05EE7" w:rsidR="004231B2" w:rsidRPr="000D06C7" w:rsidRDefault="004231B2" w:rsidP="0096138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（六）</w:t>
            </w:r>
          </w:p>
        </w:tc>
        <w:tc>
          <w:tcPr>
            <w:tcW w:w="808" w:type="pct"/>
            <w:vAlign w:val="center"/>
          </w:tcPr>
          <w:p w14:paraId="0B0F899E" w14:textId="5F718BE5" w:rsidR="004231B2" w:rsidRPr="004F36DB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8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：3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8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：5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Align w:val="center"/>
          </w:tcPr>
          <w:p w14:paraId="072B1EF9" w14:textId="77777777" w:rsidR="004231B2" w:rsidRPr="007878F7" w:rsidRDefault="004231B2" w:rsidP="00961385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</w:rPr>
              <w:t>報到</w:t>
            </w:r>
          </w:p>
        </w:tc>
        <w:tc>
          <w:tcPr>
            <w:tcW w:w="337" w:type="pct"/>
            <w:vAlign w:val="center"/>
          </w:tcPr>
          <w:p w14:paraId="6E1F2978" w14:textId="5A216DA5" w:rsidR="004231B2" w:rsidRPr="007878F7" w:rsidRDefault="004231B2" w:rsidP="00B134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20min</w:t>
            </w:r>
          </w:p>
        </w:tc>
        <w:tc>
          <w:tcPr>
            <w:tcW w:w="942" w:type="pct"/>
            <w:vAlign w:val="center"/>
          </w:tcPr>
          <w:p w14:paraId="3C86CDD7" w14:textId="001401C4" w:rsidR="004231B2" w:rsidRPr="007878F7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臺東縣衛生局</w:t>
            </w:r>
          </w:p>
        </w:tc>
        <w:tc>
          <w:tcPr>
            <w:tcW w:w="425" w:type="pct"/>
            <w:vAlign w:val="center"/>
          </w:tcPr>
          <w:p w14:paraId="1A9384A7" w14:textId="77777777" w:rsidR="004231B2" w:rsidRPr="007878F7" w:rsidRDefault="004231B2" w:rsidP="00CB29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4231B2" w:rsidRPr="00AC0E06" w14:paraId="143E1F00" w14:textId="55E821BC" w:rsidTr="000B746E">
        <w:trPr>
          <w:cantSplit/>
          <w:trHeight w:val="951"/>
          <w:jc w:val="center"/>
        </w:trPr>
        <w:tc>
          <w:tcPr>
            <w:tcW w:w="536" w:type="pct"/>
            <w:vMerge/>
            <w:vAlign w:val="center"/>
          </w:tcPr>
          <w:p w14:paraId="3F0AA97E" w14:textId="4E90055F" w:rsidR="004231B2" w:rsidRPr="00AC0E06" w:rsidRDefault="004231B2" w:rsidP="00961385">
            <w:pPr>
              <w:spacing w:line="360" w:lineRule="auto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Align w:val="center"/>
          </w:tcPr>
          <w:p w14:paraId="1715299B" w14:textId="33633810" w:rsidR="004231B2" w:rsidRPr="004F36DB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8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：5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9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：0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Align w:val="center"/>
          </w:tcPr>
          <w:p w14:paraId="4F78A5DD" w14:textId="77777777" w:rsidR="004231B2" w:rsidRPr="007878F7" w:rsidRDefault="004231B2" w:rsidP="00961385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長官致詞</w:t>
            </w:r>
          </w:p>
        </w:tc>
        <w:tc>
          <w:tcPr>
            <w:tcW w:w="337" w:type="pct"/>
            <w:vAlign w:val="center"/>
          </w:tcPr>
          <w:p w14:paraId="25A3B406" w14:textId="0A3C80F8" w:rsidR="004231B2" w:rsidRPr="007878F7" w:rsidRDefault="004231B2" w:rsidP="00B134B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10min</w:t>
            </w:r>
          </w:p>
        </w:tc>
        <w:tc>
          <w:tcPr>
            <w:tcW w:w="942" w:type="pct"/>
            <w:vAlign w:val="center"/>
          </w:tcPr>
          <w:p w14:paraId="78F5BD07" w14:textId="29156BFF" w:rsidR="004231B2" w:rsidRPr="007878F7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臺東縣衛生局</w:t>
            </w:r>
          </w:p>
        </w:tc>
        <w:tc>
          <w:tcPr>
            <w:tcW w:w="425" w:type="pct"/>
            <w:vAlign w:val="center"/>
          </w:tcPr>
          <w:p w14:paraId="45630B27" w14:textId="77777777" w:rsidR="004231B2" w:rsidRPr="007878F7" w:rsidRDefault="004231B2" w:rsidP="00CB29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4231B2" w:rsidRPr="00AC0E06" w14:paraId="625F0ED1" w14:textId="03AFB98E" w:rsidTr="000B746E">
        <w:trPr>
          <w:cantSplit/>
          <w:trHeight w:val="1076"/>
          <w:jc w:val="center"/>
        </w:trPr>
        <w:tc>
          <w:tcPr>
            <w:tcW w:w="536" w:type="pct"/>
            <w:vMerge/>
            <w:vAlign w:val="center"/>
          </w:tcPr>
          <w:p w14:paraId="2E380E28" w14:textId="77777777" w:rsidR="004231B2" w:rsidRPr="00AC0E06" w:rsidRDefault="004231B2" w:rsidP="0096138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808" w:type="pct"/>
            <w:vAlign w:val="center"/>
          </w:tcPr>
          <w:p w14:paraId="3783CF20" w14:textId="63304851" w:rsidR="004231B2" w:rsidRPr="004F36DB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9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9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5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Align w:val="center"/>
          </w:tcPr>
          <w:p w14:paraId="0AE9E833" w14:textId="346218EF" w:rsidR="004231B2" w:rsidRPr="007878F7" w:rsidRDefault="004231B2" w:rsidP="00961385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1.1緊急醫療救護體系概論</w:t>
            </w:r>
          </w:p>
          <w:p w14:paraId="46341529" w14:textId="06B92037" w:rsidR="004231B2" w:rsidRPr="008E7B60" w:rsidRDefault="004231B2" w:rsidP="00B134B6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台灣緊急醫療救護體系的沿革與展望</w:t>
            </w:r>
          </w:p>
        </w:tc>
        <w:tc>
          <w:tcPr>
            <w:tcW w:w="337" w:type="pct"/>
            <w:vAlign w:val="center"/>
          </w:tcPr>
          <w:p w14:paraId="59D88479" w14:textId="42D24813" w:rsidR="004231B2" w:rsidRPr="00E62E90" w:rsidRDefault="004231B2" w:rsidP="00B134B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69981F65" w14:textId="52314231" w:rsidR="004231B2" w:rsidRPr="007878F7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待聘*1名</w:t>
            </w:r>
          </w:p>
        </w:tc>
        <w:tc>
          <w:tcPr>
            <w:tcW w:w="425" w:type="pct"/>
            <w:vAlign w:val="center"/>
          </w:tcPr>
          <w:p w14:paraId="076E1CA9" w14:textId="294C3FDB" w:rsidR="004231B2" w:rsidRPr="007878F7" w:rsidRDefault="004231B2" w:rsidP="00CB29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10411E9C" w14:textId="264E28FB" w:rsidTr="000B746E">
        <w:trPr>
          <w:cantSplit/>
          <w:trHeight w:val="1134"/>
          <w:jc w:val="center"/>
        </w:trPr>
        <w:tc>
          <w:tcPr>
            <w:tcW w:w="536" w:type="pct"/>
            <w:vMerge/>
            <w:vAlign w:val="center"/>
          </w:tcPr>
          <w:p w14:paraId="73C8413D" w14:textId="77777777" w:rsidR="004231B2" w:rsidRPr="00AC0E06" w:rsidRDefault="004231B2" w:rsidP="00961385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Align w:val="center"/>
          </w:tcPr>
          <w:p w14:paraId="647BAEC7" w14:textId="382AB112" w:rsidR="004231B2" w:rsidRPr="004F36DB" w:rsidRDefault="004231B2" w:rsidP="009613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10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0~10：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5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Align w:val="center"/>
          </w:tcPr>
          <w:p w14:paraId="4918F27E" w14:textId="77777777" w:rsidR="004231B2" w:rsidRPr="007878F7" w:rsidRDefault="004231B2" w:rsidP="008E7B60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1.1緊急醫療救護體系概論</w:t>
            </w:r>
          </w:p>
          <w:p w14:paraId="340BFAEC" w14:textId="5D1B9893" w:rsidR="004231B2" w:rsidRPr="007878F7" w:rsidRDefault="004231B2" w:rsidP="008E7B60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緊急醫療救護的法規與運用</w:t>
            </w:r>
          </w:p>
        </w:tc>
        <w:tc>
          <w:tcPr>
            <w:tcW w:w="337" w:type="pct"/>
            <w:vAlign w:val="center"/>
          </w:tcPr>
          <w:p w14:paraId="1DCB030F" w14:textId="088F345C" w:rsidR="004231B2" w:rsidRPr="00B97CCE" w:rsidRDefault="004231B2" w:rsidP="00B134B6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7870C340" w14:textId="009E4981" w:rsidR="004231B2" w:rsidRPr="007878F7" w:rsidRDefault="004231B2" w:rsidP="009E5B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待聘*1名</w:t>
            </w:r>
          </w:p>
        </w:tc>
        <w:tc>
          <w:tcPr>
            <w:tcW w:w="425" w:type="pct"/>
            <w:vAlign w:val="center"/>
          </w:tcPr>
          <w:p w14:paraId="1F86F7C2" w14:textId="09DB3B1D" w:rsidR="004231B2" w:rsidRPr="007878F7" w:rsidRDefault="004231B2" w:rsidP="00CB29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19BC8FA0" w14:textId="17DB8766" w:rsidTr="000B746E">
        <w:trPr>
          <w:cantSplit/>
          <w:trHeight w:val="1108"/>
          <w:jc w:val="center"/>
        </w:trPr>
        <w:tc>
          <w:tcPr>
            <w:tcW w:w="536" w:type="pct"/>
            <w:vMerge/>
            <w:vAlign w:val="center"/>
          </w:tcPr>
          <w:p w14:paraId="2D3FF714" w14:textId="77777777" w:rsidR="004231B2" w:rsidRPr="00AC0E06" w:rsidRDefault="004231B2" w:rsidP="008E7B60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Align w:val="center"/>
          </w:tcPr>
          <w:p w14:paraId="09F67AC8" w14:textId="2A59D8C2" w:rsidR="004231B2" w:rsidRPr="004F36DB" w:rsidRDefault="004231B2" w:rsidP="008E7B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36D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00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4F36D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5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0</w:t>
            </w:r>
          </w:p>
        </w:tc>
        <w:tc>
          <w:tcPr>
            <w:tcW w:w="1952" w:type="pct"/>
            <w:vAlign w:val="center"/>
          </w:tcPr>
          <w:p w14:paraId="45630074" w14:textId="77777777" w:rsidR="004231B2" w:rsidRPr="007878F7" w:rsidRDefault="004231B2" w:rsidP="008E7B60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1.2人體構造與生命徵象</w:t>
            </w:r>
          </w:p>
          <w:p w14:paraId="7364402B" w14:textId="021541D4" w:rsidR="004231B2" w:rsidRPr="007878F7" w:rsidRDefault="004231B2" w:rsidP="008E7B60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人體外觀與身體系統的簡介</w:t>
            </w:r>
          </w:p>
        </w:tc>
        <w:tc>
          <w:tcPr>
            <w:tcW w:w="337" w:type="pct"/>
            <w:vAlign w:val="center"/>
          </w:tcPr>
          <w:p w14:paraId="50BDBB05" w14:textId="32FB97A7" w:rsidR="004231B2" w:rsidRPr="00B97CCE" w:rsidRDefault="004231B2" w:rsidP="008E7B60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18ECD919" w14:textId="648785D1" w:rsidR="004231B2" w:rsidRPr="007878F7" w:rsidRDefault="004231B2" w:rsidP="008E7B6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待聘*1名</w:t>
            </w:r>
          </w:p>
        </w:tc>
        <w:tc>
          <w:tcPr>
            <w:tcW w:w="425" w:type="pct"/>
            <w:vAlign w:val="center"/>
          </w:tcPr>
          <w:p w14:paraId="5BE61730" w14:textId="54181441" w:rsidR="004231B2" w:rsidRPr="007878F7" w:rsidRDefault="004231B2" w:rsidP="008E7B6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3286BBC6" w14:textId="2514830D" w:rsidTr="00BB1CB9">
        <w:trPr>
          <w:cantSplit/>
          <w:trHeight w:val="853"/>
          <w:jc w:val="center"/>
        </w:trPr>
        <w:tc>
          <w:tcPr>
            <w:tcW w:w="536" w:type="pct"/>
            <w:vMerge/>
            <w:vAlign w:val="center"/>
          </w:tcPr>
          <w:p w14:paraId="71DEBAAC" w14:textId="77777777" w:rsidR="004231B2" w:rsidRPr="00AC0E06" w:rsidRDefault="004231B2" w:rsidP="008E7B60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Align w:val="center"/>
          </w:tcPr>
          <w:p w14:paraId="08AC589E" w14:textId="0D490936" w:rsidR="004231B2" w:rsidRPr="004F36DB" w:rsidRDefault="004231B2" w:rsidP="008E7B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12：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0~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13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00</w:t>
            </w:r>
          </w:p>
        </w:tc>
        <w:tc>
          <w:tcPr>
            <w:tcW w:w="3656" w:type="pct"/>
            <w:gridSpan w:val="4"/>
            <w:vAlign w:val="center"/>
          </w:tcPr>
          <w:p w14:paraId="1EF451CE" w14:textId="5430FE2B" w:rsidR="004231B2" w:rsidRPr="007878F7" w:rsidRDefault="004231B2" w:rsidP="008E7B6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BB1CB9" w:rsidRPr="00AC0E06" w14:paraId="47FC54B2" w14:textId="77777777" w:rsidTr="000B746E">
        <w:trPr>
          <w:cantSplit/>
          <w:trHeight w:val="416"/>
          <w:jc w:val="center"/>
        </w:trPr>
        <w:tc>
          <w:tcPr>
            <w:tcW w:w="536" w:type="pct"/>
            <w:vMerge/>
            <w:vAlign w:val="center"/>
          </w:tcPr>
          <w:p w14:paraId="69466ECD" w14:textId="77777777" w:rsidR="00BB1CB9" w:rsidRPr="00AC0E06" w:rsidRDefault="00BB1CB9" w:rsidP="00BB1CB9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4E15A23D" w14:textId="206552AB" w:rsidR="00BB1CB9" w:rsidRPr="004F36DB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36DB">
              <w:rPr>
                <w:rFonts w:ascii="標楷體" w:eastAsia="標楷體" w:hAnsi="標楷體" w:hint="eastAsia"/>
                <w:bCs/>
              </w:rPr>
              <w:t>13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4F36DB">
              <w:rPr>
                <w:rFonts w:ascii="標楷體" w:eastAsia="標楷體" w:hAnsi="標楷體" w:hint="eastAsia"/>
                <w:bCs/>
              </w:rPr>
              <w:t>00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4F36D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4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30</w:t>
            </w:r>
          </w:p>
        </w:tc>
        <w:tc>
          <w:tcPr>
            <w:tcW w:w="1952" w:type="pct"/>
            <w:vMerge w:val="restart"/>
            <w:vAlign w:val="center"/>
          </w:tcPr>
          <w:p w14:paraId="205EBEE7" w14:textId="77777777" w:rsidR="00BB1CB9" w:rsidRPr="007878F7" w:rsidRDefault="00BB1CB9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1.2人體構造與生命徵象</w:t>
            </w:r>
          </w:p>
          <w:p w14:paraId="2EFDC9FD" w14:textId="6DCE5BAA" w:rsidR="00BB1CB9" w:rsidRPr="007878F7" w:rsidRDefault="00BB1CB9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生命徵象（意識或葛氏昏迷指數、瞳孔、 呼吸、脈搏、膚色、血壓及體溫）的測量與注意事項</w:t>
            </w:r>
          </w:p>
        </w:tc>
        <w:tc>
          <w:tcPr>
            <w:tcW w:w="337" w:type="pct"/>
            <w:vMerge w:val="restart"/>
            <w:vAlign w:val="center"/>
          </w:tcPr>
          <w:p w14:paraId="593AC1DB" w14:textId="6A211F05" w:rsidR="00BB1CB9" w:rsidRPr="00B97CCE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3E2BCB52" w14:textId="50488D19" w:rsidR="00BB1CB9" w:rsidRPr="007878F7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3123DDAF" w14:textId="79E45687" w:rsidR="00BB1CB9" w:rsidRPr="007878F7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BB1CB9" w:rsidRPr="00AC0E06" w14:paraId="7C48B780" w14:textId="77777777" w:rsidTr="000B746E">
        <w:trPr>
          <w:cantSplit/>
          <w:trHeight w:val="416"/>
          <w:jc w:val="center"/>
        </w:trPr>
        <w:tc>
          <w:tcPr>
            <w:tcW w:w="536" w:type="pct"/>
            <w:vMerge/>
            <w:vAlign w:val="center"/>
          </w:tcPr>
          <w:p w14:paraId="4539AD88" w14:textId="77777777" w:rsidR="00BB1CB9" w:rsidRPr="00AC0E06" w:rsidRDefault="00BB1CB9" w:rsidP="00BB1CB9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50C30F4D" w14:textId="77777777" w:rsidR="00BB1CB9" w:rsidRPr="004F36DB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662ECF18" w14:textId="77777777" w:rsidR="00BB1CB9" w:rsidRPr="007878F7" w:rsidRDefault="00BB1CB9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2CCBA88E" w14:textId="77777777" w:rsidR="00BB1CB9" w:rsidRPr="00B97CCE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1C0E2B73" w14:textId="18EA50D4" w:rsidR="00BB1CB9" w:rsidRPr="007878F7" w:rsidRDefault="00A6254A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66A5A8C7" w14:textId="77777777" w:rsidR="00BB1CB9" w:rsidRPr="007878F7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BB1CB9" w:rsidRPr="00AC0E06" w14:paraId="78A51AA3" w14:textId="77777777" w:rsidTr="000B746E">
        <w:trPr>
          <w:cantSplit/>
          <w:trHeight w:val="416"/>
          <w:jc w:val="center"/>
        </w:trPr>
        <w:tc>
          <w:tcPr>
            <w:tcW w:w="536" w:type="pct"/>
            <w:vMerge/>
            <w:vAlign w:val="center"/>
          </w:tcPr>
          <w:p w14:paraId="0CB4A835" w14:textId="77777777" w:rsidR="00BB1CB9" w:rsidRPr="00AC0E06" w:rsidRDefault="00BB1CB9" w:rsidP="00BB1CB9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09A5B2BA" w14:textId="77777777" w:rsidR="00BB1CB9" w:rsidRPr="004F36DB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34C64943" w14:textId="77777777" w:rsidR="00BB1CB9" w:rsidRPr="007878F7" w:rsidRDefault="00BB1CB9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35F551F4" w14:textId="77777777" w:rsidR="00BB1CB9" w:rsidRPr="00B97CCE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1F55C37A" w14:textId="7C4B3057" w:rsidR="00BB1CB9" w:rsidRPr="007878F7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3838DDE3" w14:textId="77777777" w:rsidR="00BB1CB9" w:rsidRPr="007878F7" w:rsidRDefault="00BB1CB9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06EB8372" w14:textId="1DF31BA3" w:rsidTr="000B746E">
        <w:trPr>
          <w:cantSplit/>
          <w:trHeight w:val="368"/>
          <w:jc w:val="center"/>
        </w:trPr>
        <w:tc>
          <w:tcPr>
            <w:tcW w:w="536" w:type="pct"/>
            <w:vMerge/>
            <w:vAlign w:val="center"/>
          </w:tcPr>
          <w:p w14:paraId="75DE772A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728E7719" w14:textId="0AB6638D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36DB">
              <w:rPr>
                <w:rFonts w:ascii="標楷體" w:eastAsia="標楷體" w:hAnsi="標楷體" w:hint="eastAsia"/>
                <w:bCs/>
              </w:rPr>
              <w:t>14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4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4F36D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5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3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2B5EE3AB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2.1成人心肺復甦術</w:t>
            </w:r>
          </w:p>
          <w:p w14:paraId="025EC578" w14:textId="40DFB664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人工呼吸道的置入與袋瓣罩甦醒球人工呼吸</w:t>
            </w:r>
          </w:p>
        </w:tc>
        <w:tc>
          <w:tcPr>
            <w:tcW w:w="337" w:type="pct"/>
            <w:vMerge w:val="restart"/>
            <w:vAlign w:val="center"/>
          </w:tcPr>
          <w:p w14:paraId="3E9C22B0" w14:textId="11E4608F" w:rsidR="004231B2" w:rsidRPr="00B97CCE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144F8115" w14:textId="50FB975C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127800DA" w14:textId="79818BFD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4231B2" w:rsidRPr="00AC0E06" w14:paraId="0EDE2690" w14:textId="77777777" w:rsidTr="000B746E">
        <w:trPr>
          <w:cantSplit/>
          <w:trHeight w:val="384"/>
          <w:jc w:val="center"/>
        </w:trPr>
        <w:tc>
          <w:tcPr>
            <w:tcW w:w="536" w:type="pct"/>
            <w:vMerge/>
            <w:vAlign w:val="center"/>
          </w:tcPr>
          <w:p w14:paraId="067789A1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32E7A913" w14:textId="77777777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7C4E1198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5A05F04C" w14:textId="77777777" w:rsidR="004231B2" w:rsidRPr="00B97CCE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30E08C05" w14:textId="0AE06BBC" w:rsidR="004231B2" w:rsidRPr="007878F7" w:rsidRDefault="00A6254A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316871AF" w14:textId="77777777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5ED2A709" w14:textId="77777777" w:rsidTr="000B746E">
        <w:trPr>
          <w:cantSplit/>
          <w:trHeight w:val="432"/>
          <w:jc w:val="center"/>
        </w:trPr>
        <w:tc>
          <w:tcPr>
            <w:tcW w:w="536" w:type="pct"/>
            <w:vMerge/>
            <w:vAlign w:val="center"/>
          </w:tcPr>
          <w:p w14:paraId="7B7A0992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13CE2D23" w14:textId="77777777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67A65E5F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747F475D" w14:textId="77777777" w:rsidR="004231B2" w:rsidRPr="00B97CCE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51E1A75B" w14:textId="6509015D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58DE2F8A" w14:textId="77777777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7BA2D4A3" w14:textId="20C56D5C" w:rsidTr="000B746E">
        <w:trPr>
          <w:cantSplit/>
          <w:trHeight w:val="520"/>
          <w:jc w:val="center"/>
        </w:trPr>
        <w:tc>
          <w:tcPr>
            <w:tcW w:w="536" w:type="pct"/>
            <w:vMerge/>
            <w:vAlign w:val="center"/>
          </w:tcPr>
          <w:p w14:paraId="141E6729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6D6852F4" w14:textId="2C5C806E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36D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5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4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17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12AABB9E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2.1成人心肺復甦術</w:t>
            </w:r>
          </w:p>
          <w:p w14:paraId="0388480F" w14:textId="77777777" w:rsidR="004231B2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自動心臟電擊器的操作</w:t>
            </w:r>
          </w:p>
          <w:p w14:paraId="42F7C4AA" w14:textId="77777777" w:rsidR="004231B2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14:paraId="36409755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2.1成人心肺復甦術</w:t>
            </w:r>
          </w:p>
          <w:p w14:paraId="4E58DDA6" w14:textId="66FA6F18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復甦通用流程之演練</w:t>
            </w:r>
          </w:p>
        </w:tc>
        <w:tc>
          <w:tcPr>
            <w:tcW w:w="337" w:type="pct"/>
            <w:vMerge w:val="restart"/>
            <w:vAlign w:val="center"/>
          </w:tcPr>
          <w:p w14:paraId="282A58F1" w14:textId="7314342B" w:rsidR="004231B2" w:rsidRPr="00B97CCE" w:rsidRDefault="004231B2" w:rsidP="004231B2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2FF9813B" w14:textId="0A50D402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510124CF" w14:textId="33AE74DC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4231B2" w:rsidRPr="00AC0E06" w14:paraId="0CB0E26E" w14:textId="77777777" w:rsidTr="000B746E">
        <w:trPr>
          <w:cantSplit/>
          <w:trHeight w:val="520"/>
          <w:jc w:val="center"/>
        </w:trPr>
        <w:tc>
          <w:tcPr>
            <w:tcW w:w="536" w:type="pct"/>
            <w:vMerge/>
            <w:vAlign w:val="center"/>
          </w:tcPr>
          <w:p w14:paraId="166DA48F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074EBD25" w14:textId="77777777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72BAFAF2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0A3A1333" w14:textId="77777777" w:rsidR="004231B2" w:rsidRPr="00B97CCE" w:rsidRDefault="004231B2" w:rsidP="004231B2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70FF339C" w14:textId="18816168" w:rsidR="004231B2" w:rsidRPr="007878F7" w:rsidRDefault="00A6254A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096BEEB2" w14:textId="77777777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6C7EC964" w14:textId="77777777" w:rsidTr="000B746E">
        <w:trPr>
          <w:cantSplit/>
          <w:trHeight w:val="268"/>
          <w:jc w:val="center"/>
        </w:trPr>
        <w:tc>
          <w:tcPr>
            <w:tcW w:w="536" w:type="pct"/>
            <w:vMerge/>
            <w:vAlign w:val="center"/>
          </w:tcPr>
          <w:p w14:paraId="78EB5F8A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78BD1935" w14:textId="77777777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097CEBA3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1868768D" w14:textId="77777777" w:rsidR="004231B2" w:rsidRPr="00B97CCE" w:rsidRDefault="004231B2" w:rsidP="004231B2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7A98CABF" w14:textId="4D8BDECA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52A7052F" w14:textId="77777777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05FE33DD" w14:textId="33EDF07E" w:rsidTr="000B746E">
        <w:trPr>
          <w:cantSplit/>
          <w:trHeight w:val="431"/>
          <w:jc w:val="center"/>
        </w:trPr>
        <w:tc>
          <w:tcPr>
            <w:tcW w:w="536" w:type="pct"/>
            <w:vMerge/>
            <w:vAlign w:val="center"/>
          </w:tcPr>
          <w:p w14:paraId="30C46F2C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7AE9AB7F" w14:textId="0FC2A54F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36D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7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2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4F36D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8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</w:t>
            </w:r>
            <w:r w:rsidRPr="004F36D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77DF0CBE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2.2異物哽塞及小兒心肺復甦術</w:t>
            </w:r>
          </w:p>
          <w:p w14:paraId="42F8CD22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1.異物哽塞的處置</w:t>
            </w:r>
          </w:p>
          <w:p w14:paraId="754FE8DD" w14:textId="5DE271C8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2.各年齡層小兒心肺復甦術之比較</w:t>
            </w:r>
          </w:p>
        </w:tc>
        <w:tc>
          <w:tcPr>
            <w:tcW w:w="337" w:type="pct"/>
            <w:vMerge w:val="restart"/>
            <w:vAlign w:val="center"/>
          </w:tcPr>
          <w:p w14:paraId="12E5691D" w14:textId="52F5A902" w:rsidR="004231B2" w:rsidRPr="00B97CCE" w:rsidRDefault="004231B2" w:rsidP="004231B2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43AD7B4A" w14:textId="260A4422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4A2FDCB4" w14:textId="46C5F9A8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4231B2" w:rsidRPr="00AC0E06" w14:paraId="721AEEAC" w14:textId="77777777" w:rsidTr="000B746E">
        <w:trPr>
          <w:cantSplit/>
          <w:trHeight w:val="436"/>
          <w:jc w:val="center"/>
        </w:trPr>
        <w:tc>
          <w:tcPr>
            <w:tcW w:w="536" w:type="pct"/>
            <w:vMerge/>
            <w:vAlign w:val="center"/>
          </w:tcPr>
          <w:p w14:paraId="72FE0390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15DBA107" w14:textId="77777777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25BD4ACF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69EBA2B1" w14:textId="77777777" w:rsidR="004231B2" w:rsidRDefault="004231B2" w:rsidP="004231B2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FCD42AF" w14:textId="4953F8EA" w:rsidR="004231B2" w:rsidRPr="007878F7" w:rsidRDefault="00A6254A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5083FA02" w14:textId="77777777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4231B2" w:rsidRPr="00AC0E06" w14:paraId="6712AC43" w14:textId="77777777" w:rsidTr="000B746E">
        <w:trPr>
          <w:cantSplit/>
          <w:trHeight w:val="446"/>
          <w:jc w:val="center"/>
        </w:trPr>
        <w:tc>
          <w:tcPr>
            <w:tcW w:w="536" w:type="pct"/>
            <w:vMerge/>
            <w:vAlign w:val="center"/>
          </w:tcPr>
          <w:p w14:paraId="0E43356C" w14:textId="77777777" w:rsidR="004231B2" w:rsidRPr="00AC0E06" w:rsidRDefault="004231B2" w:rsidP="004231B2">
            <w:pPr>
              <w:widowControl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43652A4E" w14:textId="77777777" w:rsidR="004231B2" w:rsidRPr="004F36DB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1B14C369" w14:textId="77777777" w:rsidR="004231B2" w:rsidRPr="007878F7" w:rsidRDefault="004231B2" w:rsidP="004231B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06995B28" w14:textId="77777777" w:rsidR="004231B2" w:rsidRDefault="004231B2" w:rsidP="004231B2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444AB000" w14:textId="4835DE11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004EB8C2" w14:textId="77777777" w:rsidR="004231B2" w:rsidRPr="007878F7" w:rsidRDefault="004231B2" w:rsidP="004231B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</w:tbl>
    <w:p w14:paraId="38C22CCC" w14:textId="77777777" w:rsidR="00F35EB3" w:rsidRDefault="00F35EB3" w:rsidP="005419D7">
      <w:pPr>
        <w:rPr>
          <w:rFonts w:ascii="標楷體" w:eastAsia="標楷體" w:hAnsi="標楷體"/>
          <w:color w:val="000000"/>
          <w:lang w:eastAsia="zh-TW"/>
        </w:rPr>
      </w:pPr>
    </w:p>
    <w:p w14:paraId="0F3EEEB5" w14:textId="77777777" w:rsidR="0038157F" w:rsidRDefault="0038157F" w:rsidP="005419D7">
      <w:pPr>
        <w:rPr>
          <w:rFonts w:ascii="標楷體" w:eastAsia="標楷體" w:hAnsi="標楷體"/>
          <w:color w:val="000000"/>
          <w:lang w:eastAsia="zh-TW"/>
        </w:rPr>
      </w:pPr>
    </w:p>
    <w:p w14:paraId="6026C350" w14:textId="77777777" w:rsidR="0038157F" w:rsidRDefault="0038157F" w:rsidP="005419D7">
      <w:pPr>
        <w:rPr>
          <w:rFonts w:ascii="標楷體" w:eastAsia="標楷體" w:hAnsi="標楷體"/>
          <w:color w:val="000000"/>
          <w:lang w:eastAsia="zh-TW"/>
        </w:rPr>
      </w:pPr>
    </w:p>
    <w:p w14:paraId="3FE0203E" w14:textId="77777777" w:rsidR="0038157F" w:rsidRDefault="0038157F" w:rsidP="005419D7">
      <w:pPr>
        <w:rPr>
          <w:rFonts w:ascii="標楷體" w:eastAsia="標楷體" w:hAnsi="標楷體"/>
          <w:color w:val="000000"/>
          <w:lang w:eastAsia="zh-TW"/>
        </w:rPr>
      </w:pPr>
    </w:p>
    <w:p w14:paraId="370ED860" w14:textId="77777777" w:rsidR="0038157F" w:rsidRDefault="0038157F" w:rsidP="005419D7">
      <w:pPr>
        <w:rPr>
          <w:rFonts w:ascii="標楷體" w:eastAsia="標楷體" w:hAnsi="標楷體"/>
          <w:color w:val="000000"/>
          <w:lang w:eastAsia="zh-TW"/>
        </w:rPr>
      </w:pPr>
    </w:p>
    <w:p w14:paraId="570922AB" w14:textId="77777777" w:rsidR="0038157F" w:rsidRDefault="0038157F" w:rsidP="005419D7">
      <w:pPr>
        <w:rPr>
          <w:rFonts w:ascii="標楷體" w:eastAsia="標楷體" w:hAnsi="標楷體"/>
          <w:color w:val="000000"/>
          <w:lang w:eastAsia="zh-TW"/>
        </w:rPr>
      </w:pPr>
    </w:p>
    <w:p w14:paraId="22CE7A5E" w14:textId="77777777" w:rsidR="0038157F" w:rsidRDefault="0038157F" w:rsidP="005419D7">
      <w:pPr>
        <w:rPr>
          <w:rFonts w:ascii="標楷體" w:eastAsia="標楷體" w:hAnsi="標楷體"/>
          <w:color w:val="000000"/>
          <w:lang w:eastAsia="zh-TW"/>
        </w:rPr>
      </w:pPr>
    </w:p>
    <w:p w14:paraId="37E59ACC" w14:textId="77777777" w:rsidR="0038157F" w:rsidRDefault="0038157F" w:rsidP="005419D7">
      <w:pPr>
        <w:rPr>
          <w:rFonts w:ascii="標楷體" w:eastAsia="標楷體" w:hAnsi="標楷體"/>
          <w:color w:val="000000"/>
          <w:lang w:eastAsia="zh-TW"/>
        </w:rPr>
      </w:pPr>
    </w:p>
    <w:p w14:paraId="01799323" w14:textId="77777777" w:rsidR="008E5F05" w:rsidRDefault="008E5F05" w:rsidP="005419D7">
      <w:pPr>
        <w:rPr>
          <w:rFonts w:ascii="標楷體" w:eastAsia="標楷體" w:hAnsi="標楷體"/>
          <w:color w:val="000000"/>
          <w:lang w:eastAsia="zh-TW"/>
        </w:rPr>
      </w:pPr>
    </w:p>
    <w:p w14:paraId="28C43E3B" w14:textId="77777777" w:rsidR="00F35EB3" w:rsidRDefault="00F35EB3" w:rsidP="005419D7">
      <w:pPr>
        <w:rPr>
          <w:rFonts w:ascii="標楷體" w:eastAsia="標楷體" w:hAnsi="標楷體"/>
          <w:color w:val="000000"/>
          <w:lang w:eastAsia="zh-TW"/>
        </w:rPr>
      </w:pPr>
    </w:p>
    <w:p w14:paraId="7FE06FC8" w14:textId="602D51B4" w:rsidR="00BC2510" w:rsidRDefault="00BC2510" w:rsidP="00BC2510">
      <w:pPr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臺東縣衛生局113年度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初級救護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技術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員訓練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課程表</w:t>
      </w:r>
    </w:p>
    <w:p w14:paraId="1B19FD7D" w14:textId="77777777" w:rsidR="00586716" w:rsidRDefault="00586716" w:rsidP="00BC2510">
      <w:pPr>
        <w:jc w:val="center"/>
        <w:rPr>
          <w:rFonts w:ascii="標楷體" w:eastAsia="標楷體" w:hAnsi="標楷體"/>
          <w:color w:val="000000"/>
          <w:lang w:eastAsia="zh-TW"/>
        </w:rPr>
      </w:pPr>
    </w:p>
    <w:tbl>
      <w:tblPr>
        <w:tblW w:w="492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696"/>
        <w:gridCol w:w="4097"/>
        <w:gridCol w:w="707"/>
        <w:gridCol w:w="1977"/>
        <w:gridCol w:w="892"/>
      </w:tblGrid>
      <w:tr w:rsidR="006943E9" w:rsidRPr="00920B18" w14:paraId="05035222" w14:textId="77777777" w:rsidTr="000B746E">
        <w:trPr>
          <w:cantSplit/>
          <w:trHeight w:val="532"/>
          <w:jc w:val="center"/>
        </w:trPr>
        <w:tc>
          <w:tcPr>
            <w:tcW w:w="536" w:type="pct"/>
            <w:vAlign w:val="center"/>
          </w:tcPr>
          <w:p w14:paraId="1B33090C" w14:textId="77777777" w:rsidR="006943E9" w:rsidRPr="00E8692E" w:rsidRDefault="006943E9" w:rsidP="002C40F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08" w:type="pct"/>
            <w:vAlign w:val="center"/>
          </w:tcPr>
          <w:p w14:paraId="0FEECB6F" w14:textId="77777777" w:rsidR="006943E9" w:rsidRPr="00E8692E" w:rsidRDefault="006943E9" w:rsidP="002C40F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52" w:type="pct"/>
            <w:vAlign w:val="center"/>
          </w:tcPr>
          <w:p w14:paraId="431948CD" w14:textId="77777777" w:rsidR="006943E9" w:rsidRPr="00E8692E" w:rsidRDefault="006943E9" w:rsidP="002C40F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37" w:type="pct"/>
            <w:vAlign w:val="center"/>
          </w:tcPr>
          <w:p w14:paraId="56FF2309" w14:textId="6363CCD6" w:rsidR="006943E9" w:rsidRPr="00E8692E" w:rsidRDefault="00637D54" w:rsidP="002C40F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942" w:type="pct"/>
            <w:vAlign w:val="center"/>
          </w:tcPr>
          <w:p w14:paraId="14EFF593" w14:textId="77777777" w:rsidR="006943E9" w:rsidRPr="00E8692E" w:rsidRDefault="006943E9" w:rsidP="002C40F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/工作人員</w:t>
            </w:r>
          </w:p>
        </w:tc>
        <w:tc>
          <w:tcPr>
            <w:tcW w:w="425" w:type="pct"/>
            <w:vAlign w:val="center"/>
          </w:tcPr>
          <w:p w14:paraId="54ACD20E" w14:textId="77777777" w:rsidR="006943E9" w:rsidRPr="00E8692E" w:rsidRDefault="006943E9" w:rsidP="002C40F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備註</w:t>
            </w:r>
          </w:p>
        </w:tc>
      </w:tr>
      <w:tr w:rsidR="00522EB5" w:rsidRPr="00AC0E06" w14:paraId="14800F30" w14:textId="77777777" w:rsidTr="00DC02DA">
        <w:trPr>
          <w:cantSplit/>
          <w:trHeight w:val="432"/>
          <w:jc w:val="center"/>
        </w:trPr>
        <w:tc>
          <w:tcPr>
            <w:tcW w:w="536" w:type="pct"/>
            <w:vMerge w:val="restart"/>
            <w:vAlign w:val="center"/>
          </w:tcPr>
          <w:p w14:paraId="6B729D2B" w14:textId="77777777" w:rsidR="00522EB5" w:rsidRPr="00661128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  <w:r w:rsidRPr="00661128"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  <w:t>第</w:t>
            </w:r>
            <w:r w:rsidRPr="00661128">
              <w:rPr>
                <w:rFonts w:ascii="標楷體" w:eastAsia="標楷體" w:hAnsi="標楷體" w:hint="eastAsia"/>
                <w:b/>
                <w:sz w:val="34"/>
                <w:szCs w:val="34"/>
                <w:lang w:eastAsia="zh-TW"/>
              </w:rPr>
              <w:t>二</w:t>
            </w:r>
            <w:r w:rsidRPr="00661128"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  <w:t>天</w:t>
            </w:r>
          </w:p>
          <w:p w14:paraId="27046B04" w14:textId="77777777" w:rsidR="00522EB5" w:rsidRPr="00661128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  <w:p w14:paraId="6F8A3D9C" w14:textId="77777777" w:rsidR="00522EB5" w:rsidRPr="00661128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  <w:p w14:paraId="4D1D15C5" w14:textId="1C742B30" w:rsidR="00522EB5" w:rsidRPr="00661128" w:rsidRDefault="00522EB5" w:rsidP="00BB1CB9">
            <w:pPr>
              <w:spacing w:line="360" w:lineRule="auto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661128">
              <w:rPr>
                <w:rFonts w:ascii="標楷體" w:eastAsia="標楷體" w:hAnsi="標楷體" w:hint="eastAsia"/>
                <w:b/>
                <w:lang w:eastAsia="zh-TW"/>
              </w:rPr>
              <w:t>7月7日</w:t>
            </w:r>
          </w:p>
          <w:p w14:paraId="013B5F17" w14:textId="1F3061AE" w:rsidR="00522EB5" w:rsidRPr="00AC0E06" w:rsidRDefault="00522EB5" w:rsidP="00BB1CB9">
            <w:pPr>
              <w:spacing w:line="360" w:lineRule="auto"/>
              <w:jc w:val="center"/>
              <w:rPr>
                <w:rFonts w:ascii="標楷體" w:eastAsia="標楷體" w:hAnsi="標楷體"/>
                <w:bCs/>
                <w:lang w:eastAsia="zh-TW"/>
              </w:rPr>
            </w:pPr>
            <w:r w:rsidRPr="00661128">
              <w:rPr>
                <w:rFonts w:ascii="標楷體" w:eastAsia="標楷體" w:hAnsi="標楷體" w:hint="eastAsia"/>
                <w:b/>
                <w:lang w:eastAsia="zh-TW"/>
              </w:rPr>
              <w:t>（日）</w:t>
            </w:r>
          </w:p>
        </w:tc>
        <w:tc>
          <w:tcPr>
            <w:tcW w:w="808" w:type="pct"/>
            <w:vMerge w:val="restart"/>
            <w:vAlign w:val="center"/>
          </w:tcPr>
          <w:p w14:paraId="5DBBB6D7" w14:textId="5EF25CBD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C0DC4">
              <w:rPr>
                <w:rFonts w:ascii="標楷體" w:eastAsia="標楷體" w:hAnsi="標楷體" w:hint="eastAsia"/>
                <w:bCs/>
              </w:rPr>
              <w:t>8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00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~9：3</w:t>
            </w:r>
            <w:r w:rsidRPr="007C0DC4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4E96F843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4.2止血、包紮與固定</w:t>
            </w:r>
          </w:p>
          <w:p w14:paraId="4BF70E59" w14:textId="279A2C96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紗布、繃帶、三角巾與固定器材（夾板等）的使用與操作</w:t>
            </w:r>
          </w:p>
        </w:tc>
        <w:tc>
          <w:tcPr>
            <w:tcW w:w="337" w:type="pct"/>
            <w:vMerge w:val="restart"/>
            <w:vAlign w:val="center"/>
          </w:tcPr>
          <w:p w14:paraId="272BC222" w14:textId="27E92181" w:rsidR="00522EB5" w:rsidRPr="00B97CCE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25287CBA" w14:textId="4013F113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1D45A963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522EB5" w:rsidRPr="00AC0E06" w14:paraId="13428E29" w14:textId="77777777" w:rsidTr="008D642F">
        <w:trPr>
          <w:cantSplit/>
          <w:trHeight w:val="439"/>
          <w:jc w:val="center"/>
        </w:trPr>
        <w:tc>
          <w:tcPr>
            <w:tcW w:w="536" w:type="pct"/>
            <w:vMerge/>
            <w:vAlign w:val="center"/>
          </w:tcPr>
          <w:p w14:paraId="575F7A0B" w14:textId="77777777" w:rsidR="00522EB5" w:rsidRPr="00661128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04D9E03A" w14:textId="77777777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357BB796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663EB6E7" w14:textId="77777777" w:rsidR="00522EB5" w:rsidRPr="00B97CCE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EFBABB7" w14:textId="31C16BB8" w:rsidR="00522EB5" w:rsidRPr="007878F7" w:rsidRDefault="00A6254A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67F73F41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6094FBE6" w14:textId="77777777" w:rsidTr="008D642F">
        <w:trPr>
          <w:cantSplit/>
          <w:trHeight w:val="426"/>
          <w:jc w:val="center"/>
        </w:trPr>
        <w:tc>
          <w:tcPr>
            <w:tcW w:w="536" w:type="pct"/>
            <w:vMerge/>
            <w:vAlign w:val="center"/>
          </w:tcPr>
          <w:p w14:paraId="7B5483CC" w14:textId="77777777" w:rsidR="00522EB5" w:rsidRPr="00661128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74511F32" w14:textId="77777777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6726A531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509C3585" w14:textId="77777777" w:rsidR="00522EB5" w:rsidRPr="00B97CCE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13BE1EAA" w14:textId="18B951E9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7FAB1015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18F7E59C" w14:textId="77777777" w:rsidTr="00DC02DA">
        <w:trPr>
          <w:cantSplit/>
          <w:trHeight w:val="372"/>
          <w:jc w:val="center"/>
        </w:trPr>
        <w:tc>
          <w:tcPr>
            <w:tcW w:w="536" w:type="pct"/>
            <w:vMerge/>
            <w:vAlign w:val="center"/>
          </w:tcPr>
          <w:p w14:paraId="0FD35E36" w14:textId="77777777" w:rsidR="00522EB5" w:rsidRPr="00AC0E06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3AD1F2D1" w14:textId="200765BF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C0DC4">
              <w:rPr>
                <w:rFonts w:ascii="標楷體" w:eastAsia="標楷體" w:hAnsi="標楷體" w:hint="eastAsia"/>
                <w:bCs/>
              </w:rPr>
              <w:t>9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：40~10：30</w:t>
            </w:r>
          </w:p>
        </w:tc>
        <w:tc>
          <w:tcPr>
            <w:tcW w:w="1952" w:type="pct"/>
            <w:vMerge w:val="restart"/>
            <w:vAlign w:val="center"/>
          </w:tcPr>
          <w:p w14:paraId="09C3638D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4.1 氧氣治療與抽吸</w:t>
            </w:r>
          </w:p>
          <w:p w14:paraId="14B8B33A" w14:textId="22837103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抽吸器與氧氣相關之各種器材的操作</w:t>
            </w:r>
          </w:p>
        </w:tc>
        <w:tc>
          <w:tcPr>
            <w:tcW w:w="337" w:type="pct"/>
            <w:vMerge w:val="restart"/>
            <w:vAlign w:val="center"/>
          </w:tcPr>
          <w:p w14:paraId="44E51434" w14:textId="0274C9CE" w:rsidR="00522EB5" w:rsidRPr="00B97CCE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7645CB12" w14:textId="071FE78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6E8C5724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522EB5" w:rsidRPr="00AC0E06" w14:paraId="6EF9125E" w14:textId="77777777" w:rsidTr="000B746E">
        <w:trPr>
          <w:cantSplit/>
          <w:trHeight w:val="372"/>
          <w:jc w:val="center"/>
        </w:trPr>
        <w:tc>
          <w:tcPr>
            <w:tcW w:w="536" w:type="pct"/>
            <w:vMerge/>
            <w:vAlign w:val="center"/>
          </w:tcPr>
          <w:p w14:paraId="133A7A23" w14:textId="77777777" w:rsidR="00522EB5" w:rsidRPr="00AC0E06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456C4431" w14:textId="77777777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6580DD78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1BBD4459" w14:textId="77777777" w:rsidR="00522EB5" w:rsidRPr="00B97CCE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46F3D88F" w14:textId="2ACE6958" w:rsidR="00522EB5" w:rsidRPr="007878F7" w:rsidRDefault="00A6254A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13C7B1B4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6FE45360" w14:textId="77777777" w:rsidTr="000B746E">
        <w:trPr>
          <w:cantSplit/>
          <w:trHeight w:val="372"/>
          <w:jc w:val="center"/>
        </w:trPr>
        <w:tc>
          <w:tcPr>
            <w:tcW w:w="536" w:type="pct"/>
            <w:vMerge/>
            <w:vAlign w:val="center"/>
          </w:tcPr>
          <w:p w14:paraId="64428107" w14:textId="77777777" w:rsidR="00522EB5" w:rsidRPr="00AC0E06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665CE480" w14:textId="77777777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14B6DF1D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469A227E" w14:textId="77777777" w:rsidR="00522EB5" w:rsidRPr="00B97CCE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222A1624" w14:textId="571C9F55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43A018CD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115744B2" w14:textId="77777777" w:rsidTr="00C12073">
        <w:trPr>
          <w:cantSplit/>
          <w:trHeight w:val="691"/>
          <w:jc w:val="center"/>
        </w:trPr>
        <w:tc>
          <w:tcPr>
            <w:tcW w:w="536" w:type="pct"/>
            <w:vMerge/>
            <w:vAlign w:val="center"/>
          </w:tcPr>
          <w:p w14:paraId="793049F1" w14:textId="77777777" w:rsidR="00522EB5" w:rsidRPr="00AC0E06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4C918C33" w14:textId="649B40C1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C0DC4">
              <w:rPr>
                <w:rFonts w:ascii="標楷體" w:eastAsia="標楷體" w:hAnsi="標楷體" w:hint="eastAsia"/>
                <w:bCs/>
              </w:rPr>
              <w:t>10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4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0~</w:t>
            </w:r>
            <w:r w:rsidRPr="007C0DC4">
              <w:rPr>
                <w:rFonts w:ascii="標楷體" w:eastAsia="標楷體" w:hAnsi="標楷體" w:hint="eastAsia"/>
                <w:bCs/>
              </w:rPr>
              <w:t>1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2：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02AC028D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4.5傷患搬運</w:t>
            </w:r>
          </w:p>
          <w:p w14:paraId="24A7E266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徒手、搬運椅和長背板搬運、上下擔架床與上下救護車之操作</w:t>
            </w:r>
          </w:p>
          <w:p w14:paraId="7477E467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14:paraId="5E4CB9D5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4.6車內脫困</w:t>
            </w:r>
          </w:p>
          <w:p w14:paraId="4BBC387D" w14:textId="408216EA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使用脫困器材（KED）解救與脫困病人之操作</w:t>
            </w:r>
          </w:p>
        </w:tc>
        <w:tc>
          <w:tcPr>
            <w:tcW w:w="337" w:type="pct"/>
            <w:vMerge w:val="restart"/>
            <w:vAlign w:val="center"/>
          </w:tcPr>
          <w:p w14:paraId="03901211" w14:textId="34BDC6F8" w:rsidR="00522EB5" w:rsidRPr="00B97CCE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40E86194" w14:textId="71F33E45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2DF4546A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522EB5" w:rsidRPr="00AC0E06" w14:paraId="694BFE39" w14:textId="77777777" w:rsidTr="00C12073">
        <w:trPr>
          <w:cantSplit/>
          <w:trHeight w:val="685"/>
          <w:jc w:val="center"/>
        </w:trPr>
        <w:tc>
          <w:tcPr>
            <w:tcW w:w="536" w:type="pct"/>
            <w:vMerge/>
            <w:vAlign w:val="center"/>
          </w:tcPr>
          <w:p w14:paraId="4E522694" w14:textId="77777777" w:rsidR="00522EB5" w:rsidRPr="00AC0E06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409ECB6A" w14:textId="77777777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26EE7E92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267A7172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425EE40D" w14:textId="23289F71" w:rsidR="00522EB5" w:rsidRPr="007878F7" w:rsidRDefault="00A6254A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4D5FA50F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41CA6B22" w14:textId="77777777" w:rsidTr="00C12073">
        <w:trPr>
          <w:cantSplit/>
          <w:trHeight w:val="38"/>
          <w:jc w:val="center"/>
        </w:trPr>
        <w:tc>
          <w:tcPr>
            <w:tcW w:w="536" w:type="pct"/>
            <w:vMerge/>
            <w:vAlign w:val="center"/>
          </w:tcPr>
          <w:p w14:paraId="2364BF61" w14:textId="77777777" w:rsidR="00522EB5" w:rsidRPr="00AC0E06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6B0EAA94" w14:textId="77777777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2CB2CE67" w14:textId="77777777" w:rsidR="00522EB5" w:rsidRPr="007878F7" w:rsidRDefault="00522EB5" w:rsidP="00BB1CB9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62A508C7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704E9F72" w14:textId="360CF67F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1347BA80" w14:textId="77777777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6B52AB72" w14:textId="77777777" w:rsidTr="00DC02DA">
        <w:trPr>
          <w:cantSplit/>
          <w:trHeight w:val="853"/>
          <w:jc w:val="center"/>
        </w:trPr>
        <w:tc>
          <w:tcPr>
            <w:tcW w:w="536" w:type="pct"/>
            <w:vMerge/>
            <w:vAlign w:val="center"/>
          </w:tcPr>
          <w:p w14:paraId="5BF32080" w14:textId="77777777" w:rsidR="00522EB5" w:rsidRPr="00AC0E06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Align w:val="center"/>
          </w:tcPr>
          <w:p w14:paraId="1932C56A" w14:textId="488C7F9A" w:rsidR="00522EB5" w:rsidRPr="007C0DC4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12：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1</w:t>
            </w:r>
            <w:r w:rsidRPr="004F36DB">
              <w:rPr>
                <w:rFonts w:ascii="標楷體" w:eastAsia="標楷體" w:hAnsi="標楷體" w:hint="eastAsia"/>
                <w:bCs/>
                <w:lang w:eastAsia="zh-TW"/>
              </w:rPr>
              <w:t>0~13：00</w:t>
            </w:r>
          </w:p>
        </w:tc>
        <w:tc>
          <w:tcPr>
            <w:tcW w:w="3656" w:type="pct"/>
            <w:gridSpan w:val="4"/>
            <w:vAlign w:val="center"/>
          </w:tcPr>
          <w:p w14:paraId="1F3264D3" w14:textId="03CDC48D" w:rsidR="00522EB5" w:rsidRPr="007878F7" w:rsidRDefault="00522EB5" w:rsidP="00BB1C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522EB5" w:rsidRPr="00AC0E06" w14:paraId="7A4D6D77" w14:textId="77777777" w:rsidTr="001778DD">
        <w:trPr>
          <w:cantSplit/>
          <w:trHeight w:val="368"/>
          <w:jc w:val="center"/>
        </w:trPr>
        <w:tc>
          <w:tcPr>
            <w:tcW w:w="536" w:type="pct"/>
            <w:vMerge/>
            <w:vAlign w:val="center"/>
          </w:tcPr>
          <w:p w14:paraId="5D88287A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4B85B818" w14:textId="4E6BD9C4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C0DC4">
              <w:rPr>
                <w:rFonts w:ascii="標楷體" w:eastAsia="標楷體" w:hAnsi="標楷體" w:hint="eastAsia"/>
                <w:bCs/>
              </w:rPr>
              <w:t>13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00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7C0DC4">
              <w:rPr>
                <w:rFonts w:ascii="標楷體" w:eastAsia="標楷體" w:hAnsi="標楷體" w:hint="eastAsia"/>
                <w:bCs/>
              </w:rPr>
              <w:t>13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50</w:t>
            </w:r>
          </w:p>
        </w:tc>
        <w:tc>
          <w:tcPr>
            <w:tcW w:w="1952" w:type="pct"/>
            <w:vMerge w:val="restart"/>
            <w:vAlign w:val="center"/>
          </w:tcPr>
          <w:p w14:paraId="2D7EEC72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4.3頸椎固定術</w:t>
            </w: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、</w:t>
            </w: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脫除安全帽及上頸圈</w:t>
            </w:r>
          </w:p>
          <w:p w14:paraId="6079BF64" w14:textId="7941ADDF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各種頸椎固定法的操作</w:t>
            </w:r>
          </w:p>
        </w:tc>
        <w:tc>
          <w:tcPr>
            <w:tcW w:w="337" w:type="pct"/>
            <w:vMerge w:val="restart"/>
            <w:vAlign w:val="center"/>
          </w:tcPr>
          <w:p w14:paraId="31275BBB" w14:textId="18E97C98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1C3B3590" w14:textId="3150610D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268292FB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522EB5" w:rsidRPr="00AC0E06" w14:paraId="2CEEE77A" w14:textId="77777777" w:rsidTr="000B746E">
        <w:trPr>
          <w:cantSplit/>
          <w:trHeight w:val="368"/>
          <w:jc w:val="center"/>
        </w:trPr>
        <w:tc>
          <w:tcPr>
            <w:tcW w:w="536" w:type="pct"/>
            <w:vMerge/>
            <w:vAlign w:val="center"/>
          </w:tcPr>
          <w:p w14:paraId="0C8EB319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59798E50" w14:textId="77777777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275570CD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13D524DE" w14:textId="77777777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72F41B8E" w14:textId="142A5E5D" w:rsidR="00522EB5" w:rsidRPr="007878F7" w:rsidRDefault="00A6254A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19D21EA9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4EB9CA3C" w14:textId="77777777" w:rsidTr="000B746E">
        <w:trPr>
          <w:cantSplit/>
          <w:trHeight w:val="368"/>
          <w:jc w:val="center"/>
        </w:trPr>
        <w:tc>
          <w:tcPr>
            <w:tcW w:w="536" w:type="pct"/>
            <w:vMerge/>
            <w:vAlign w:val="center"/>
          </w:tcPr>
          <w:p w14:paraId="643301FE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13E062D7" w14:textId="77777777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223C855C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06D4D731" w14:textId="77777777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2E503231" w14:textId="0C7E9949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55A24EE7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3A956335" w14:textId="77777777" w:rsidTr="001778DD">
        <w:trPr>
          <w:cantSplit/>
          <w:trHeight w:val="328"/>
          <w:jc w:val="center"/>
        </w:trPr>
        <w:tc>
          <w:tcPr>
            <w:tcW w:w="536" w:type="pct"/>
            <w:vMerge/>
            <w:vAlign w:val="center"/>
          </w:tcPr>
          <w:p w14:paraId="076D569C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08A05333" w14:textId="1A8E238D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C0DC4">
              <w:rPr>
                <w:rFonts w:ascii="標楷體" w:eastAsia="標楷體" w:hAnsi="標楷體" w:hint="eastAsia"/>
                <w:bCs/>
              </w:rPr>
              <w:t>14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00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7C0DC4">
              <w:rPr>
                <w:rFonts w:ascii="標楷體" w:eastAsia="標楷體" w:hAnsi="標楷體" w:hint="eastAsia"/>
                <w:bCs/>
              </w:rPr>
              <w:t>14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50</w:t>
            </w:r>
          </w:p>
        </w:tc>
        <w:tc>
          <w:tcPr>
            <w:tcW w:w="1952" w:type="pct"/>
            <w:vMerge w:val="restart"/>
            <w:vAlign w:val="center"/>
          </w:tcPr>
          <w:p w14:paraId="67B849C2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4.3頸椎固定術</w:t>
            </w: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、</w:t>
            </w: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脫除安全帽及上頸圈</w:t>
            </w:r>
          </w:p>
          <w:p w14:paraId="7A07FD8D" w14:textId="23F27A29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頭盔的去除及頸圈的使用</w:t>
            </w:r>
          </w:p>
        </w:tc>
        <w:tc>
          <w:tcPr>
            <w:tcW w:w="337" w:type="pct"/>
            <w:vMerge w:val="restart"/>
            <w:vAlign w:val="center"/>
          </w:tcPr>
          <w:p w14:paraId="088EE52F" w14:textId="505D9B00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078792F4" w14:textId="18593428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771D5010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522EB5" w:rsidRPr="00AC0E06" w14:paraId="03695846" w14:textId="77777777" w:rsidTr="000B746E">
        <w:trPr>
          <w:cantSplit/>
          <w:trHeight w:val="328"/>
          <w:jc w:val="center"/>
        </w:trPr>
        <w:tc>
          <w:tcPr>
            <w:tcW w:w="536" w:type="pct"/>
            <w:vMerge/>
            <w:vAlign w:val="center"/>
          </w:tcPr>
          <w:p w14:paraId="1AB6C80B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71250571" w14:textId="77777777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344EA9C7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48D3F628" w14:textId="77777777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6974596" w14:textId="29A51E3A" w:rsidR="00522EB5" w:rsidRPr="007878F7" w:rsidRDefault="00A6254A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745531ED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60B0D667" w14:textId="77777777" w:rsidTr="000B746E">
        <w:trPr>
          <w:cantSplit/>
          <w:trHeight w:val="328"/>
          <w:jc w:val="center"/>
        </w:trPr>
        <w:tc>
          <w:tcPr>
            <w:tcW w:w="536" w:type="pct"/>
            <w:vMerge/>
            <w:vAlign w:val="center"/>
          </w:tcPr>
          <w:p w14:paraId="7B6C1C9D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7D92B329" w14:textId="77777777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7FF01D1C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3999A6B2" w14:textId="77777777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569CC751" w14:textId="7D75139A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5797414C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57D5D94D" w14:textId="77777777" w:rsidTr="001778DD">
        <w:trPr>
          <w:cantSplit/>
          <w:trHeight w:val="328"/>
          <w:jc w:val="center"/>
        </w:trPr>
        <w:tc>
          <w:tcPr>
            <w:tcW w:w="536" w:type="pct"/>
            <w:vMerge/>
            <w:vAlign w:val="center"/>
          </w:tcPr>
          <w:p w14:paraId="100BC997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2F415776" w14:textId="2566789E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C0DC4">
              <w:rPr>
                <w:rFonts w:ascii="標楷體" w:eastAsia="標楷體" w:hAnsi="標楷體" w:hint="eastAsia"/>
                <w:bCs/>
              </w:rPr>
              <w:t>15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00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7C0DC4">
              <w:rPr>
                <w:rFonts w:ascii="標楷體" w:eastAsia="標楷體" w:hAnsi="標楷體" w:hint="eastAsia"/>
                <w:bCs/>
              </w:rPr>
              <w:t>15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50</w:t>
            </w:r>
          </w:p>
        </w:tc>
        <w:tc>
          <w:tcPr>
            <w:tcW w:w="1952" w:type="pct"/>
            <w:vMerge w:val="restart"/>
            <w:vAlign w:val="center"/>
          </w:tcPr>
          <w:p w14:paraId="284532D7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4.4脊椎固定術（翻身）及上長背板</w:t>
            </w:r>
          </w:p>
          <w:p w14:paraId="00D0F821" w14:textId="01BC2193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側躺或俯臥等翻成仰躺姿勢的操作</w:t>
            </w:r>
          </w:p>
        </w:tc>
        <w:tc>
          <w:tcPr>
            <w:tcW w:w="337" w:type="pct"/>
            <w:vMerge w:val="restart"/>
            <w:vAlign w:val="center"/>
          </w:tcPr>
          <w:p w14:paraId="39A21A59" w14:textId="3210294A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553F8C09" w14:textId="492BDFB6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01EC0DB0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522EB5" w:rsidRPr="00AC0E06" w14:paraId="1294B368" w14:textId="77777777" w:rsidTr="000B746E">
        <w:trPr>
          <w:cantSplit/>
          <w:trHeight w:val="328"/>
          <w:jc w:val="center"/>
        </w:trPr>
        <w:tc>
          <w:tcPr>
            <w:tcW w:w="536" w:type="pct"/>
            <w:vMerge/>
            <w:vAlign w:val="center"/>
          </w:tcPr>
          <w:p w14:paraId="0FCC7E4E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331626BE" w14:textId="77777777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73D90789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6802FBAB" w14:textId="77777777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557DB459" w14:textId="1B10C875" w:rsidR="00522EB5" w:rsidRPr="007878F7" w:rsidRDefault="00A6254A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527CA361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522EB5" w:rsidRPr="00AC0E06" w14:paraId="1B003B6C" w14:textId="77777777" w:rsidTr="000B746E">
        <w:trPr>
          <w:cantSplit/>
          <w:trHeight w:val="328"/>
          <w:jc w:val="center"/>
        </w:trPr>
        <w:tc>
          <w:tcPr>
            <w:tcW w:w="536" w:type="pct"/>
            <w:vMerge/>
            <w:vAlign w:val="center"/>
          </w:tcPr>
          <w:p w14:paraId="6DB35739" w14:textId="77777777" w:rsidR="00522EB5" w:rsidRPr="00AC0E06" w:rsidRDefault="00522EB5" w:rsidP="001778DD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142619A0" w14:textId="77777777" w:rsidR="00522EB5" w:rsidRPr="007C0DC4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14B1C29B" w14:textId="77777777" w:rsidR="00522EB5" w:rsidRPr="007878F7" w:rsidRDefault="00522EB5" w:rsidP="001778DD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02835F9F" w14:textId="77777777" w:rsidR="00522EB5" w:rsidRPr="00B97CCE" w:rsidRDefault="00522EB5" w:rsidP="001778DD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4F809CB" w14:textId="23EFD423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3A9C589C" w14:textId="77777777" w:rsidR="00522EB5" w:rsidRPr="007878F7" w:rsidRDefault="00522EB5" w:rsidP="001778D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346DA6" w:rsidRPr="00AC0E06" w14:paraId="5069D5BF" w14:textId="77777777" w:rsidTr="001778DD">
        <w:trPr>
          <w:cantSplit/>
          <w:trHeight w:val="376"/>
          <w:jc w:val="center"/>
        </w:trPr>
        <w:tc>
          <w:tcPr>
            <w:tcW w:w="536" w:type="pct"/>
            <w:vMerge/>
            <w:vAlign w:val="center"/>
          </w:tcPr>
          <w:p w14:paraId="41FE39F0" w14:textId="77777777" w:rsidR="00346DA6" w:rsidRPr="00AC0E06" w:rsidRDefault="00346DA6" w:rsidP="00346DA6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51018A4C" w14:textId="48495D5D" w:rsidR="00346DA6" w:rsidRPr="007C0DC4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C0DC4">
              <w:rPr>
                <w:rFonts w:ascii="標楷體" w:eastAsia="標楷體" w:hAnsi="標楷體" w:hint="eastAsia"/>
                <w:bCs/>
              </w:rPr>
              <w:t>16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00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~</w:t>
            </w:r>
            <w:r w:rsidRPr="007C0DC4">
              <w:rPr>
                <w:rFonts w:ascii="標楷體" w:eastAsia="標楷體" w:hAnsi="標楷體" w:hint="eastAsia"/>
                <w:bCs/>
              </w:rPr>
              <w:t>16</w:t>
            </w:r>
            <w:r w:rsidRPr="007C0DC4">
              <w:rPr>
                <w:rFonts w:ascii="標楷體" w:eastAsia="標楷體" w:hAnsi="標楷體" w:hint="eastAsia"/>
                <w:bCs/>
                <w:lang w:eastAsia="zh-TW"/>
              </w:rPr>
              <w:t>：</w:t>
            </w:r>
            <w:r w:rsidRPr="007C0DC4">
              <w:rPr>
                <w:rFonts w:ascii="標楷體" w:eastAsia="標楷體" w:hAnsi="標楷體" w:hint="eastAsia"/>
                <w:bCs/>
              </w:rPr>
              <w:t>50</w:t>
            </w:r>
          </w:p>
        </w:tc>
        <w:tc>
          <w:tcPr>
            <w:tcW w:w="1952" w:type="pct"/>
            <w:vMerge w:val="restart"/>
            <w:vAlign w:val="center"/>
          </w:tcPr>
          <w:p w14:paraId="2960B21C" w14:textId="77777777" w:rsidR="00346DA6" w:rsidRPr="007878F7" w:rsidRDefault="00346DA6" w:rsidP="00346DA6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4.4脊椎固定術（翻身）及上長背板</w:t>
            </w:r>
          </w:p>
          <w:p w14:paraId="5F99A8FB" w14:textId="7D9DAE5E" w:rsidR="00346DA6" w:rsidRPr="007878F7" w:rsidRDefault="00346DA6" w:rsidP="00346DA6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危急或非危急病人上長背板的操作</w:t>
            </w:r>
          </w:p>
        </w:tc>
        <w:tc>
          <w:tcPr>
            <w:tcW w:w="337" w:type="pct"/>
            <w:vMerge w:val="restart"/>
            <w:vAlign w:val="center"/>
          </w:tcPr>
          <w:p w14:paraId="3FE08723" w14:textId="310CD101" w:rsidR="00346DA6" w:rsidRPr="00B97CCE" w:rsidRDefault="00346DA6" w:rsidP="00346DA6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78B91326" w14:textId="74BCFD25" w:rsidR="00346DA6" w:rsidRPr="007878F7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6F2097BB" w14:textId="77777777" w:rsidR="00346DA6" w:rsidRPr="007878F7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346DA6" w:rsidRPr="00AC0E06" w14:paraId="029AA57D" w14:textId="77777777" w:rsidTr="000B746E">
        <w:trPr>
          <w:cantSplit/>
          <w:trHeight w:val="376"/>
          <w:jc w:val="center"/>
        </w:trPr>
        <w:tc>
          <w:tcPr>
            <w:tcW w:w="536" w:type="pct"/>
            <w:vMerge/>
            <w:vAlign w:val="center"/>
          </w:tcPr>
          <w:p w14:paraId="1D3A99B5" w14:textId="77777777" w:rsidR="00346DA6" w:rsidRPr="00AC0E06" w:rsidRDefault="00346DA6" w:rsidP="00346DA6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6C278154" w14:textId="77777777" w:rsidR="00346DA6" w:rsidRPr="007C0DC4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429965C8" w14:textId="77777777" w:rsidR="00346DA6" w:rsidRPr="007878F7" w:rsidRDefault="00346DA6" w:rsidP="00346DA6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11E283A6" w14:textId="77777777" w:rsidR="00346DA6" w:rsidRPr="007878F7" w:rsidRDefault="00346DA6" w:rsidP="00346DA6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39E1308D" w14:textId="4D6BC9DD" w:rsidR="00346DA6" w:rsidRPr="007878F7" w:rsidRDefault="00A6254A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施廷宗</w:t>
            </w:r>
          </w:p>
        </w:tc>
        <w:tc>
          <w:tcPr>
            <w:tcW w:w="425" w:type="pct"/>
            <w:vMerge/>
            <w:vAlign w:val="center"/>
          </w:tcPr>
          <w:p w14:paraId="0F106260" w14:textId="77777777" w:rsidR="00346DA6" w:rsidRPr="007878F7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346DA6" w:rsidRPr="00AC0E06" w14:paraId="5EE46D04" w14:textId="77777777" w:rsidTr="000B746E">
        <w:trPr>
          <w:cantSplit/>
          <w:trHeight w:val="376"/>
          <w:jc w:val="center"/>
        </w:trPr>
        <w:tc>
          <w:tcPr>
            <w:tcW w:w="536" w:type="pct"/>
            <w:vMerge/>
            <w:vAlign w:val="center"/>
          </w:tcPr>
          <w:p w14:paraId="01CB7120" w14:textId="77777777" w:rsidR="00346DA6" w:rsidRPr="00AC0E06" w:rsidRDefault="00346DA6" w:rsidP="00346DA6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74BF7B64" w14:textId="77777777" w:rsidR="00346DA6" w:rsidRPr="007C0DC4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52" w:type="pct"/>
            <w:vMerge/>
            <w:vAlign w:val="center"/>
          </w:tcPr>
          <w:p w14:paraId="70EDA6F4" w14:textId="77777777" w:rsidR="00346DA6" w:rsidRPr="007878F7" w:rsidRDefault="00346DA6" w:rsidP="00346DA6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682ACC1C" w14:textId="77777777" w:rsidR="00346DA6" w:rsidRPr="007878F7" w:rsidRDefault="00346DA6" w:rsidP="00346DA6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4CE5368C" w14:textId="7809A706" w:rsidR="00346DA6" w:rsidRPr="007878F7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106A73AD" w14:textId="77777777" w:rsidR="00346DA6" w:rsidRPr="007878F7" w:rsidRDefault="00346DA6" w:rsidP="00346D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</w:tbl>
    <w:p w14:paraId="45735223" w14:textId="77777777" w:rsidR="0094440B" w:rsidRDefault="0094440B" w:rsidP="005419D7">
      <w:pPr>
        <w:rPr>
          <w:rFonts w:ascii="標楷體" w:eastAsia="標楷體" w:hAnsi="標楷體"/>
          <w:color w:val="000000"/>
          <w:lang w:eastAsia="zh-TW"/>
        </w:rPr>
      </w:pPr>
    </w:p>
    <w:p w14:paraId="25ED0BCB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635E9FC6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4EDCB323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0AC26498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4F811E7B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3AC04758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600932FB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7BB317E1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6A7E3E36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21D7647F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5F1F630A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1EC5F44D" w14:textId="77777777" w:rsidR="00B76BB9" w:rsidRDefault="00B76BB9" w:rsidP="005419D7">
      <w:pPr>
        <w:rPr>
          <w:rFonts w:ascii="標楷體" w:eastAsia="標楷體" w:hAnsi="標楷體"/>
          <w:color w:val="000000"/>
          <w:lang w:eastAsia="zh-TW"/>
        </w:rPr>
      </w:pPr>
    </w:p>
    <w:p w14:paraId="0ECA82E7" w14:textId="77777777" w:rsidR="002C230E" w:rsidRDefault="002C230E" w:rsidP="005419D7">
      <w:pPr>
        <w:rPr>
          <w:rFonts w:ascii="標楷體" w:eastAsia="標楷體" w:hAnsi="標楷體"/>
          <w:color w:val="000000"/>
          <w:lang w:eastAsia="zh-TW"/>
        </w:rPr>
      </w:pPr>
    </w:p>
    <w:p w14:paraId="0ED1F24C" w14:textId="77777777" w:rsidR="002C230E" w:rsidRDefault="002C230E" w:rsidP="005419D7">
      <w:pPr>
        <w:rPr>
          <w:rFonts w:ascii="標楷體" w:eastAsia="標楷體" w:hAnsi="標楷體"/>
          <w:color w:val="000000"/>
          <w:lang w:eastAsia="zh-TW"/>
        </w:rPr>
      </w:pPr>
    </w:p>
    <w:p w14:paraId="7BAD387C" w14:textId="4901ABF3" w:rsidR="0094440B" w:rsidRDefault="00BC2510" w:rsidP="00BC2510">
      <w:pPr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臺東縣衛生局113年度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初級救護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技術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員訓練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課程表</w:t>
      </w:r>
    </w:p>
    <w:p w14:paraId="5C579787" w14:textId="77777777" w:rsidR="00586716" w:rsidRDefault="00586716" w:rsidP="00BC2510">
      <w:pPr>
        <w:jc w:val="center"/>
        <w:rPr>
          <w:rFonts w:ascii="標楷體" w:eastAsia="標楷體" w:hAnsi="標楷體"/>
          <w:color w:val="000000"/>
          <w:lang w:eastAsia="zh-TW"/>
        </w:rPr>
      </w:pPr>
    </w:p>
    <w:tbl>
      <w:tblPr>
        <w:tblW w:w="492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696"/>
        <w:gridCol w:w="4097"/>
        <w:gridCol w:w="707"/>
        <w:gridCol w:w="1977"/>
        <w:gridCol w:w="892"/>
      </w:tblGrid>
      <w:tr w:rsidR="007637A4" w:rsidRPr="00920B18" w14:paraId="22C7C038" w14:textId="77777777" w:rsidTr="000B746E">
        <w:trPr>
          <w:cantSplit/>
          <w:trHeight w:val="532"/>
          <w:jc w:val="center"/>
        </w:trPr>
        <w:tc>
          <w:tcPr>
            <w:tcW w:w="536" w:type="pct"/>
            <w:vAlign w:val="center"/>
          </w:tcPr>
          <w:p w14:paraId="13C105AE" w14:textId="77777777" w:rsidR="007637A4" w:rsidRPr="00E8692E" w:rsidRDefault="007637A4" w:rsidP="003D375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08" w:type="pct"/>
            <w:vAlign w:val="center"/>
          </w:tcPr>
          <w:p w14:paraId="6F03B368" w14:textId="77777777" w:rsidR="007637A4" w:rsidRPr="00E8692E" w:rsidRDefault="007637A4" w:rsidP="003D375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52" w:type="pct"/>
            <w:vAlign w:val="center"/>
          </w:tcPr>
          <w:p w14:paraId="7C069CC1" w14:textId="77777777" w:rsidR="007637A4" w:rsidRPr="00E8692E" w:rsidRDefault="007637A4" w:rsidP="003D375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37" w:type="pct"/>
            <w:vAlign w:val="center"/>
          </w:tcPr>
          <w:p w14:paraId="24B8A19C" w14:textId="77777777" w:rsidR="007637A4" w:rsidRPr="00E8692E" w:rsidRDefault="007637A4" w:rsidP="003D375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942" w:type="pct"/>
            <w:vAlign w:val="center"/>
          </w:tcPr>
          <w:p w14:paraId="5A1C9D23" w14:textId="77777777" w:rsidR="007637A4" w:rsidRPr="00E8692E" w:rsidRDefault="007637A4" w:rsidP="003D375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/工作人員</w:t>
            </w:r>
          </w:p>
        </w:tc>
        <w:tc>
          <w:tcPr>
            <w:tcW w:w="425" w:type="pct"/>
            <w:vAlign w:val="center"/>
          </w:tcPr>
          <w:p w14:paraId="16C51BCA" w14:textId="77777777" w:rsidR="007637A4" w:rsidRPr="00E8692E" w:rsidRDefault="007637A4" w:rsidP="003D375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備註</w:t>
            </w:r>
          </w:p>
        </w:tc>
      </w:tr>
      <w:tr w:rsidR="008E128F" w:rsidRPr="00AC0E06" w14:paraId="04879AD8" w14:textId="77777777" w:rsidTr="00A82EA0">
        <w:trPr>
          <w:cantSplit/>
          <w:trHeight w:val="432"/>
          <w:jc w:val="center"/>
        </w:trPr>
        <w:tc>
          <w:tcPr>
            <w:tcW w:w="536" w:type="pct"/>
            <w:vMerge w:val="restart"/>
            <w:vAlign w:val="center"/>
          </w:tcPr>
          <w:p w14:paraId="6425E1C8" w14:textId="23503E6E" w:rsidR="008E128F" w:rsidRPr="00661128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  <w:r w:rsidRPr="00661128"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b/>
                <w:sz w:val="34"/>
                <w:szCs w:val="34"/>
                <w:lang w:eastAsia="zh-TW"/>
              </w:rPr>
              <w:t>三</w:t>
            </w:r>
            <w:r w:rsidRPr="00661128"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  <w:t>天</w:t>
            </w:r>
          </w:p>
          <w:p w14:paraId="1C53B3C3" w14:textId="77777777" w:rsidR="008E128F" w:rsidRPr="00661128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  <w:p w14:paraId="52240E37" w14:textId="77777777" w:rsidR="008E128F" w:rsidRPr="00661128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  <w:p w14:paraId="4C422DAB" w14:textId="3EC77543" w:rsidR="008E128F" w:rsidRPr="00661128" w:rsidRDefault="008E128F" w:rsidP="00DC6C81">
            <w:pPr>
              <w:spacing w:line="360" w:lineRule="auto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661128">
              <w:rPr>
                <w:rFonts w:ascii="標楷體" w:eastAsia="標楷體" w:hAnsi="標楷體" w:hint="eastAsia"/>
                <w:b/>
                <w:lang w:eastAsia="zh-TW"/>
              </w:rPr>
              <w:t>7月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13</w:t>
            </w:r>
            <w:r w:rsidRPr="00661128"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</w:p>
          <w:p w14:paraId="21DEE339" w14:textId="6C04AA51" w:rsidR="008E128F" w:rsidRPr="008250D2" w:rsidRDefault="008E128F" w:rsidP="00DC6C81">
            <w:pPr>
              <w:spacing w:line="360" w:lineRule="auto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661128">
              <w:rPr>
                <w:rFonts w:ascii="標楷體" w:eastAsia="標楷體" w:hAnsi="標楷體" w:hint="eastAsia"/>
                <w:b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六</w:t>
            </w:r>
            <w:r w:rsidRPr="00661128">
              <w:rPr>
                <w:rFonts w:ascii="標楷體" w:eastAsia="標楷體" w:hAnsi="標楷體" w:hint="eastAsia"/>
                <w:b/>
                <w:lang w:eastAsia="zh-TW"/>
              </w:rPr>
              <w:t>）</w:t>
            </w:r>
          </w:p>
        </w:tc>
        <w:tc>
          <w:tcPr>
            <w:tcW w:w="808" w:type="pct"/>
            <w:vMerge w:val="restart"/>
            <w:vAlign w:val="center"/>
          </w:tcPr>
          <w:p w14:paraId="7EBFBCF9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8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~9：3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08483AF9" w14:textId="2FAE0C3D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3.1急症（非創傷）病人評估</w:t>
            </w:r>
          </w:p>
          <w:p w14:paraId="48C9868E" w14:textId="416D2D2F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初步評估（ABCD）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、二度評估(ABCD)、詢問病史</w:t>
            </w:r>
          </w:p>
        </w:tc>
        <w:tc>
          <w:tcPr>
            <w:tcW w:w="337" w:type="pct"/>
            <w:vMerge w:val="restart"/>
            <w:vAlign w:val="center"/>
          </w:tcPr>
          <w:p w14:paraId="763BD258" w14:textId="77777777" w:rsidR="008E128F" w:rsidRPr="00B97CCE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02FB0445" w14:textId="0CB72474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72DF8894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8E128F" w:rsidRPr="00AC0E06" w14:paraId="5171221F" w14:textId="77777777" w:rsidTr="000B746E">
        <w:trPr>
          <w:cantSplit/>
          <w:trHeight w:val="432"/>
          <w:jc w:val="center"/>
        </w:trPr>
        <w:tc>
          <w:tcPr>
            <w:tcW w:w="536" w:type="pct"/>
            <w:vMerge/>
            <w:vAlign w:val="center"/>
          </w:tcPr>
          <w:p w14:paraId="4ACB862B" w14:textId="77777777" w:rsidR="008E128F" w:rsidRPr="00661128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7CE70020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44FCCA07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30DF58DE" w14:textId="77777777" w:rsidR="008E128F" w:rsidRPr="00B97CCE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3610CD3" w14:textId="68FE3155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/>
            <w:vAlign w:val="center"/>
          </w:tcPr>
          <w:p w14:paraId="3D35BBC4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1F7F2D20" w14:textId="77777777" w:rsidTr="000B746E">
        <w:trPr>
          <w:cantSplit/>
          <w:trHeight w:val="432"/>
          <w:jc w:val="center"/>
        </w:trPr>
        <w:tc>
          <w:tcPr>
            <w:tcW w:w="536" w:type="pct"/>
            <w:vMerge/>
            <w:vAlign w:val="center"/>
          </w:tcPr>
          <w:p w14:paraId="7C36E9E2" w14:textId="77777777" w:rsidR="008E128F" w:rsidRPr="00661128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4"/>
                <w:szCs w:val="34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61B76F25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552FDBF2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2815B645" w14:textId="77777777" w:rsidR="008E128F" w:rsidRPr="00B97CCE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63FE495C" w14:textId="7AB776BF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2D513586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320A2FD6" w14:textId="77777777" w:rsidTr="00A82EA0">
        <w:trPr>
          <w:cantSplit/>
          <w:trHeight w:val="416"/>
          <w:jc w:val="center"/>
        </w:trPr>
        <w:tc>
          <w:tcPr>
            <w:tcW w:w="536" w:type="pct"/>
            <w:vMerge/>
            <w:vAlign w:val="center"/>
          </w:tcPr>
          <w:p w14:paraId="614C0B70" w14:textId="77777777" w:rsidR="008E128F" w:rsidRPr="00AC0E06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3D5F9FA7" w14:textId="6F331FA5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9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：40~11：10</w:t>
            </w:r>
          </w:p>
        </w:tc>
        <w:tc>
          <w:tcPr>
            <w:tcW w:w="1952" w:type="pct"/>
            <w:vMerge w:val="restart"/>
            <w:vAlign w:val="center"/>
          </w:tcPr>
          <w:p w14:paraId="00445B4C" w14:textId="4329BF0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3.1創傷病人評估</w:t>
            </w:r>
          </w:p>
          <w:p w14:paraId="0203B39C" w14:textId="63C2213C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初步評估（ABCD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E</w:t>
            </w: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）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、二度評估(從頭到腳、從前面到後面的身體檢查)、詢問病史</w:t>
            </w:r>
          </w:p>
        </w:tc>
        <w:tc>
          <w:tcPr>
            <w:tcW w:w="337" w:type="pct"/>
            <w:vMerge w:val="restart"/>
            <w:vAlign w:val="center"/>
          </w:tcPr>
          <w:p w14:paraId="630E062A" w14:textId="50564DD0" w:rsidR="008E128F" w:rsidRPr="00B97CCE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68493153" w14:textId="2782A68B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5AF632DD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8E128F" w:rsidRPr="00AC0E06" w14:paraId="67461C56" w14:textId="77777777" w:rsidTr="000B746E">
        <w:trPr>
          <w:cantSplit/>
          <w:trHeight w:val="416"/>
          <w:jc w:val="center"/>
        </w:trPr>
        <w:tc>
          <w:tcPr>
            <w:tcW w:w="536" w:type="pct"/>
            <w:vMerge/>
            <w:vAlign w:val="center"/>
          </w:tcPr>
          <w:p w14:paraId="488B86D3" w14:textId="77777777" w:rsidR="008E128F" w:rsidRPr="00AC0E06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2BC031F5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07494DAA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22351514" w14:textId="77777777" w:rsidR="008E128F" w:rsidRPr="00B97CCE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69765B15" w14:textId="5A3BDD8A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/>
            <w:vAlign w:val="center"/>
          </w:tcPr>
          <w:p w14:paraId="7C912505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59810F31" w14:textId="77777777" w:rsidTr="000B746E">
        <w:trPr>
          <w:cantSplit/>
          <w:trHeight w:val="416"/>
          <w:jc w:val="center"/>
        </w:trPr>
        <w:tc>
          <w:tcPr>
            <w:tcW w:w="536" w:type="pct"/>
            <w:vMerge/>
            <w:vAlign w:val="center"/>
          </w:tcPr>
          <w:p w14:paraId="07BA0243" w14:textId="77777777" w:rsidR="008E128F" w:rsidRPr="00AC0E06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05F570DA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33F70AA0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275F7524" w14:textId="77777777" w:rsidR="008E128F" w:rsidRPr="00B97CCE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141DB7D4" w14:textId="45AED611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5321FA02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759E4F4B" w14:textId="77777777" w:rsidTr="00A82EA0">
        <w:trPr>
          <w:cantSplit/>
          <w:trHeight w:val="376"/>
          <w:jc w:val="center"/>
        </w:trPr>
        <w:tc>
          <w:tcPr>
            <w:tcW w:w="536" w:type="pct"/>
            <w:vMerge/>
            <w:vAlign w:val="center"/>
          </w:tcPr>
          <w:p w14:paraId="4BD9FFA1" w14:textId="77777777" w:rsidR="008E128F" w:rsidRPr="00AC0E06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0530A9FE" w14:textId="3E76F42F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1：20~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2：10</w:t>
            </w:r>
          </w:p>
        </w:tc>
        <w:tc>
          <w:tcPr>
            <w:tcW w:w="1952" w:type="pct"/>
            <w:vMerge w:val="restart"/>
            <w:vAlign w:val="center"/>
          </w:tcPr>
          <w:p w14:paraId="0B62FD9A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6.3特殊病人與狀況</w:t>
            </w:r>
          </w:p>
          <w:p w14:paraId="6D8176F5" w14:textId="6FA7B0B8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認識小兒、孕婦或老人等特殊病人與常見狀況</w:t>
            </w:r>
          </w:p>
        </w:tc>
        <w:tc>
          <w:tcPr>
            <w:tcW w:w="337" w:type="pct"/>
            <w:vMerge w:val="restart"/>
            <w:vAlign w:val="center"/>
          </w:tcPr>
          <w:p w14:paraId="1ABD7F8E" w14:textId="4C4A100B" w:rsidR="008E128F" w:rsidRPr="00B97CCE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2B9EF62C" w14:textId="328FCB11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0C56B65A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8E128F" w:rsidRPr="00AC0E06" w14:paraId="78761399" w14:textId="77777777" w:rsidTr="000B746E">
        <w:trPr>
          <w:cantSplit/>
          <w:trHeight w:val="376"/>
          <w:jc w:val="center"/>
        </w:trPr>
        <w:tc>
          <w:tcPr>
            <w:tcW w:w="536" w:type="pct"/>
            <w:vMerge/>
            <w:vAlign w:val="center"/>
          </w:tcPr>
          <w:p w14:paraId="4E72B6FF" w14:textId="77777777" w:rsidR="008E128F" w:rsidRPr="00AC0E06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21E3385E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24F63EEC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15D8B63C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35D3CEC0" w14:textId="516E179A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/>
            <w:vAlign w:val="center"/>
          </w:tcPr>
          <w:p w14:paraId="19AF6302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67C82F79" w14:textId="77777777" w:rsidTr="000B746E">
        <w:trPr>
          <w:cantSplit/>
          <w:trHeight w:val="376"/>
          <w:jc w:val="center"/>
        </w:trPr>
        <w:tc>
          <w:tcPr>
            <w:tcW w:w="536" w:type="pct"/>
            <w:vMerge/>
            <w:vAlign w:val="center"/>
          </w:tcPr>
          <w:p w14:paraId="64DAC68C" w14:textId="77777777" w:rsidR="008E128F" w:rsidRPr="00AC0E06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37FFCD57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6B754C55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0DFE4EE5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70255DF6" w14:textId="078C534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64929E1A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2538DD0C" w14:textId="77777777" w:rsidTr="00A82EA0">
        <w:trPr>
          <w:cantSplit/>
          <w:trHeight w:val="853"/>
          <w:jc w:val="center"/>
        </w:trPr>
        <w:tc>
          <w:tcPr>
            <w:tcW w:w="536" w:type="pct"/>
            <w:vMerge/>
            <w:vAlign w:val="center"/>
          </w:tcPr>
          <w:p w14:paraId="5554DDB7" w14:textId="77777777" w:rsidR="008E128F" w:rsidRPr="00AC0E06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8" w:type="pct"/>
            <w:vAlign w:val="center"/>
          </w:tcPr>
          <w:p w14:paraId="33CA9DDB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12：10~13：00</w:t>
            </w:r>
          </w:p>
        </w:tc>
        <w:tc>
          <w:tcPr>
            <w:tcW w:w="3656" w:type="pct"/>
            <w:gridSpan w:val="4"/>
            <w:vAlign w:val="center"/>
          </w:tcPr>
          <w:p w14:paraId="7F16B55E" w14:textId="1A93DAFA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8E128F" w:rsidRPr="00AC0E06" w14:paraId="26B8858D" w14:textId="77777777" w:rsidTr="00A82EA0">
        <w:trPr>
          <w:cantSplit/>
          <w:trHeight w:val="368"/>
          <w:jc w:val="center"/>
        </w:trPr>
        <w:tc>
          <w:tcPr>
            <w:tcW w:w="536" w:type="pct"/>
            <w:vMerge/>
            <w:vAlign w:val="center"/>
          </w:tcPr>
          <w:p w14:paraId="1184DF9E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3183641A" w14:textId="7EC223C8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13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4：3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72300524" w14:textId="2F69BDE5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5.1危急病人之現場救護</w:t>
            </w:r>
          </w:p>
          <w:p w14:paraId="65AD956B" w14:textId="374221E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危急病人現場救護流程的模擬演練</w:t>
            </w:r>
          </w:p>
        </w:tc>
        <w:tc>
          <w:tcPr>
            <w:tcW w:w="337" w:type="pct"/>
            <w:vMerge w:val="restart"/>
            <w:vAlign w:val="center"/>
          </w:tcPr>
          <w:p w14:paraId="4F4A1F95" w14:textId="3C80480D" w:rsidR="008E128F" w:rsidRPr="00B97CCE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4CCAB419" w14:textId="2F6F8980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176C0996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8E128F" w:rsidRPr="00AC0E06" w14:paraId="35DC826D" w14:textId="77777777" w:rsidTr="000B746E">
        <w:trPr>
          <w:cantSplit/>
          <w:trHeight w:val="368"/>
          <w:jc w:val="center"/>
        </w:trPr>
        <w:tc>
          <w:tcPr>
            <w:tcW w:w="536" w:type="pct"/>
            <w:vMerge/>
            <w:vAlign w:val="center"/>
          </w:tcPr>
          <w:p w14:paraId="53495D1C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4085DE3A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6AAB35DA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453DE3C8" w14:textId="77777777" w:rsidR="008E128F" w:rsidRPr="00B97CCE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72584599" w14:textId="64FABE34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/>
            <w:vAlign w:val="center"/>
          </w:tcPr>
          <w:p w14:paraId="3F72E589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4B0C87D1" w14:textId="77777777" w:rsidTr="000B746E">
        <w:trPr>
          <w:cantSplit/>
          <w:trHeight w:val="368"/>
          <w:jc w:val="center"/>
        </w:trPr>
        <w:tc>
          <w:tcPr>
            <w:tcW w:w="536" w:type="pct"/>
            <w:vMerge/>
            <w:vAlign w:val="center"/>
          </w:tcPr>
          <w:p w14:paraId="67845847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5B3B7CF9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14364CDA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022F0C5C" w14:textId="77777777" w:rsidR="008E128F" w:rsidRPr="00B97CCE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61F9CBA2" w14:textId="025FAE68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4705F81F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40A06E14" w14:textId="77777777" w:rsidTr="00A82EA0">
        <w:trPr>
          <w:cantSplit/>
          <w:trHeight w:val="344"/>
          <w:jc w:val="center"/>
        </w:trPr>
        <w:tc>
          <w:tcPr>
            <w:tcW w:w="536" w:type="pct"/>
            <w:vMerge/>
            <w:vAlign w:val="center"/>
          </w:tcPr>
          <w:p w14:paraId="0FE845B2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5CC67E7A" w14:textId="6687596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14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：4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6：1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21BD79C3" w14:textId="6DF73E11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5.2非危急病人之現場救護</w:t>
            </w:r>
          </w:p>
          <w:p w14:paraId="79FC96AD" w14:textId="5C566458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非危急病人現場救護流程的模擬演練</w:t>
            </w:r>
          </w:p>
        </w:tc>
        <w:tc>
          <w:tcPr>
            <w:tcW w:w="337" w:type="pct"/>
            <w:vMerge w:val="restart"/>
            <w:vAlign w:val="center"/>
          </w:tcPr>
          <w:p w14:paraId="6A2D5565" w14:textId="0F7D0C0F" w:rsidR="008E128F" w:rsidRPr="00B97CCE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42" w:type="pct"/>
            <w:vAlign w:val="center"/>
          </w:tcPr>
          <w:p w14:paraId="5DC1686B" w14:textId="5C869A53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5FCFC409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8E128F" w:rsidRPr="00AC0E06" w14:paraId="7EDA9051" w14:textId="77777777" w:rsidTr="000B746E">
        <w:trPr>
          <w:cantSplit/>
          <w:trHeight w:val="344"/>
          <w:jc w:val="center"/>
        </w:trPr>
        <w:tc>
          <w:tcPr>
            <w:tcW w:w="536" w:type="pct"/>
            <w:vMerge/>
            <w:vAlign w:val="center"/>
          </w:tcPr>
          <w:p w14:paraId="18854B81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4CAE4384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54610CDF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2A37B2C3" w14:textId="77777777" w:rsidR="008E128F" w:rsidRPr="00B97CCE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35D19DF6" w14:textId="32DB4356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/>
            <w:vAlign w:val="center"/>
          </w:tcPr>
          <w:p w14:paraId="45A5A5E8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7C4FD088" w14:textId="77777777" w:rsidTr="000B746E">
        <w:trPr>
          <w:cantSplit/>
          <w:trHeight w:val="344"/>
          <w:jc w:val="center"/>
        </w:trPr>
        <w:tc>
          <w:tcPr>
            <w:tcW w:w="536" w:type="pct"/>
            <w:vMerge/>
            <w:vAlign w:val="center"/>
          </w:tcPr>
          <w:p w14:paraId="21DF67DE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12A06D9E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2F9A0231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4252E9B1" w14:textId="77777777" w:rsidR="008E128F" w:rsidRPr="00B97CCE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1DC079E" w14:textId="20B30446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711CE37B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5C43697E" w14:textId="77777777" w:rsidTr="00A82EA0">
        <w:trPr>
          <w:cantSplit/>
          <w:trHeight w:val="392"/>
          <w:jc w:val="center"/>
        </w:trPr>
        <w:tc>
          <w:tcPr>
            <w:tcW w:w="536" w:type="pct"/>
            <w:vMerge/>
            <w:vAlign w:val="center"/>
          </w:tcPr>
          <w:p w14:paraId="65ABC2D0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095DA5B2" w14:textId="06F4A94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6：2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7：1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52" w:type="pct"/>
            <w:vMerge w:val="restart"/>
            <w:vAlign w:val="center"/>
          </w:tcPr>
          <w:p w14:paraId="76F24B59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3.3通報與紀錄</w:t>
            </w:r>
          </w:p>
          <w:p w14:paraId="66B2FDDF" w14:textId="48419DED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無線電報告與救護紀錄表填寫</w:t>
            </w:r>
          </w:p>
        </w:tc>
        <w:tc>
          <w:tcPr>
            <w:tcW w:w="337" w:type="pct"/>
            <w:vMerge w:val="restart"/>
            <w:vAlign w:val="center"/>
          </w:tcPr>
          <w:p w14:paraId="7BC24839" w14:textId="26AD8CB4" w:rsidR="008E128F" w:rsidRPr="00B97CCE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42" w:type="pct"/>
            <w:vAlign w:val="center"/>
          </w:tcPr>
          <w:p w14:paraId="759C18B3" w14:textId="166FADC9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 w:val="restart"/>
            <w:vAlign w:val="center"/>
          </w:tcPr>
          <w:p w14:paraId="006C77FA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8E128F" w:rsidRPr="00AC0E06" w14:paraId="5646BC12" w14:textId="77777777" w:rsidTr="000B746E">
        <w:trPr>
          <w:cantSplit/>
          <w:trHeight w:val="392"/>
          <w:jc w:val="center"/>
        </w:trPr>
        <w:tc>
          <w:tcPr>
            <w:tcW w:w="536" w:type="pct"/>
            <w:vMerge/>
            <w:vAlign w:val="center"/>
          </w:tcPr>
          <w:p w14:paraId="456DDC17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22A136C6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1DBF0A4C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44FABA36" w14:textId="77777777" w:rsidR="008E128F" w:rsidRPr="007878F7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61C670B9" w14:textId="556AA74C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25" w:type="pct"/>
            <w:vMerge/>
            <w:vAlign w:val="center"/>
          </w:tcPr>
          <w:p w14:paraId="14DF5183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8E128F" w:rsidRPr="00AC0E06" w14:paraId="1A287587" w14:textId="77777777" w:rsidTr="000B746E">
        <w:trPr>
          <w:cantSplit/>
          <w:trHeight w:val="392"/>
          <w:jc w:val="center"/>
        </w:trPr>
        <w:tc>
          <w:tcPr>
            <w:tcW w:w="536" w:type="pct"/>
            <w:vMerge/>
            <w:vAlign w:val="center"/>
          </w:tcPr>
          <w:p w14:paraId="72A9E231" w14:textId="77777777" w:rsidR="008E128F" w:rsidRPr="00AC0E06" w:rsidRDefault="008E128F" w:rsidP="00DC6C81">
            <w:pPr>
              <w:widowControl/>
              <w:rPr>
                <w:rFonts w:ascii="標楷體" w:eastAsia="標楷體" w:hAnsi="標楷體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08" w:type="pct"/>
            <w:vMerge/>
            <w:vAlign w:val="center"/>
          </w:tcPr>
          <w:p w14:paraId="7A5761F7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52" w:type="pct"/>
            <w:vMerge/>
            <w:vAlign w:val="center"/>
          </w:tcPr>
          <w:p w14:paraId="05563DCA" w14:textId="77777777" w:rsidR="008E128F" w:rsidRPr="007878F7" w:rsidRDefault="008E128F" w:rsidP="00DC6C81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37" w:type="pct"/>
            <w:vMerge/>
            <w:vAlign w:val="center"/>
          </w:tcPr>
          <w:p w14:paraId="588D2800" w14:textId="77777777" w:rsidR="008E128F" w:rsidRPr="007878F7" w:rsidRDefault="008E128F" w:rsidP="00DC6C81">
            <w:pPr>
              <w:widowControl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3A447BFD" w14:textId="77A1000C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25" w:type="pct"/>
            <w:vMerge/>
            <w:vAlign w:val="center"/>
          </w:tcPr>
          <w:p w14:paraId="705579A4" w14:textId="77777777" w:rsidR="008E128F" w:rsidRPr="007878F7" w:rsidRDefault="008E128F" w:rsidP="00DC6C8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</w:tbl>
    <w:p w14:paraId="59C32ECB" w14:textId="77777777" w:rsidR="007637A4" w:rsidRDefault="007637A4" w:rsidP="005419D7">
      <w:pPr>
        <w:rPr>
          <w:rFonts w:ascii="標楷體" w:eastAsia="標楷體" w:hAnsi="標楷體"/>
          <w:color w:val="000000"/>
          <w:lang w:eastAsia="zh-TW"/>
        </w:rPr>
      </w:pPr>
    </w:p>
    <w:p w14:paraId="4E005C20" w14:textId="77777777" w:rsidR="007637A4" w:rsidRDefault="007637A4" w:rsidP="005419D7">
      <w:pPr>
        <w:rPr>
          <w:rFonts w:ascii="標楷體" w:eastAsia="標楷體" w:hAnsi="標楷體"/>
          <w:color w:val="000000"/>
          <w:lang w:eastAsia="zh-TW"/>
        </w:rPr>
      </w:pPr>
    </w:p>
    <w:p w14:paraId="30B09AF7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61E52E30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506C60FD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4E4185E3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7B201BBB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128ECDA8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0CFBDAFA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3440D82C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6266F531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0688F4EE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7098A440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3D4025CA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6B8C68F5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0DC457E8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32FF9374" w14:textId="77777777" w:rsidR="008D10E4" w:rsidRDefault="008D10E4" w:rsidP="005419D7">
      <w:pPr>
        <w:rPr>
          <w:rFonts w:ascii="標楷體" w:eastAsia="標楷體" w:hAnsi="標楷體"/>
          <w:color w:val="000000"/>
          <w:lang w:eastAsia="zh-TW"/>
        </w:rPr>
      </w:pPr>
    </w:p>
    <w:p w14:paraId="618097B7" w14:textId="77777777" w:rsidR="005852F2" w:rsidRDefault="005852F2">
      <w:pPr>
        <w:rPr>
          <w:lang w:eastAsia="zh-TW"/>
        </w:rPr>
      </w:pPr>
    </w:p>
    <w:p w14:paraId="09B69B05" w14:textId="77777777" w:rsidR="00586716" w:rsidRDefault="00586716" w:rsidP="005852F2">
      <w:pPr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</w:p>
    <w:p w14:paraId="55B36E72" w14:textId="77777777" w:rsidR="002373BE" w:rsidRDefault="002373BE" w:rsidP="005852F2">
      <w:pPr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</w:p>
    <w:p w14:paraId="15C5EE82" w14:textId="34ADC6F6" w:rsidR="001E363A" w:rsidRDefault="005852F2" w:rsidP="005852F2">
      <w:pPr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臺東縣衛生局113年度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初級救護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技術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員訓練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課程表</w:t>
      </w:r>
    </w:p>
    <w:p w14:paraId="0457235C" w14:textId="77777777" w:rsidR="00586716" w:rsidRDefault="00586716" w:rsidP="005852F2">
      <w:pPr>
        <w:jc w:val="center"/>
        <w:rPr>
          <w:lang w:eastAsia="zh-TW"/>
        </w:rPr>
      </w:pPr>
    </w:p>
    <w:tbl>
      <w:tblPr>
        <w:tblW w:w="498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8"/>
        <w:gridCol w:w="1705"/>
        <w:gridCol w:w="4101"/>
        <w:gridCol w:w="698"/>
        <w:gridCol w:w="1983"/>
        <w:gridCol w:w="937"/>
      </w:tblGrid>
      <w:tr w:rsidR="00105B95" w:rsidRPr="00AC0E06" w14:paraId="069CCF9B" w14:textId="77777777" w:rsidTr="00934D88">
        <w:trPr>
          <w:cantSplit/>
          <w:trHeight w:val="896"/>
          <w:jc w:val="center"/>
        </w:trPr>
        <w:tc>
          <w:tcPr>
            <w:tcW w:w="556" w:type="pct"/>
            <w:vAlign w:val="center"/>
          </w:tcPr>
          <w:p w14:paraId="5FB69141" w14:textId="33D13D6C" w:rsidR="00105B95" w:rsidRPr="00E8692E" w:rsidRDefault="00105B95" w:rsidP="00BA617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04" w:type="pct"/>
            <w:vAlign w:val="center"/>
          </w:tcPr>
          <w:p w14:paraId="79EF6305" w14:textId="6F388099" w:rsidR="00105B95" w:rsidRPr="00E8692E" w:rsidRDefault="00105B95" w:rsidP="00BA617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34" w:type="pct"/>
            <w:vAlign w:val="center"/>
          </w:tcPr>
          <w:p w14:paraId="40F3A873" w14:textId="77777777" w:rsidR="00105B95" w:rsidRPr="00E8692E" w:rsidRDefault="00105B95" w:rsidP="005D1A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29" w:type="pct"/>
            <w:vAlign w:val="center"/>
          </w:tcPr>
          <w:p w14:paraId="6FB6B30C" w14:textId="76448799" w:rsidR="00105B95" w:rsidRPr="00E8692E" w:rsidRDefault="00FB5B34" w:rsidP="005D1A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869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935" w:type="pct"/>
            <w:vAlign w:val="center"/>
          </w:tcPr>
          <w:p w14:paraId="4EFFB37E" w14:textId="2E3CB064" w:rsidR="00105B95" w:rsidRPr="00E8692E" w:rsidRDefault="00105B95" w:rsidP="005D1A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/工作人員</w:t>
            </w:r>
          </w:p>
        </w:tc>
        <w:tc>
          <w:tcPr>
            <w:tcW w:w="442" w:type="pct"/>
            <w:vAlign w:val="center"/>
          </w:tcPr>
          <w:p w14:paraId="4295C469" w14:textId="6947B54F" w:rsidR="00105B95" w:rsidRPr="00E8692E" w:rsidRDefault="00105B95" w:rsidP="00BA61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備註</w:t>
            </w:r>
          </w:p>
        </w:tc>
      </w:tr>
      <w:tr w:rsidR="00C759C7" w:rsidRPr="00AC0E06" w14:paraId="25495ABB" w14:textId="77777777" w:rsidTr="00BA50C8">
        <w:trPr>
          <w:cantSplit/>
          <w:trHeight w:val="372"/>
          <w:jc w:val="center"/>
        </w:trPr>
        <w:tc>
          <w:tcPr>
            <w:tcW w:w="556" w:type="pct"/>
            <w:vMerge w:val="restart"/>
            <w:vAlign w:val="center"/>
          </w:tcPr>
          <w:p w14:paraId="7AAC6950" w14:textId="77777777" w:rsidR="00C759C7" w:rsidRPr="00DD3AA4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  <w:r w:rsidRPr="00DD3AA4">
              <w:rPr>
                <w:rFonts w:ascii="標楷體" w:eastAsia="標楷體" w:hAnsi="標楷體"/>
                <w:bCs/>
                <w:sz w:val="34"/>
                <w:szCs w:val="34"/>
              </w:rPr>
              <w:t>第</w:t>
            </w:r>
            <w:r>
              <w:rPr>
                <w:rFonts w:ascii="標楷體" w:eastAsia="標楷體" w:hAnsi="標楷體" w:hint="eastAsia"/>
                <w:bCs/>
                <w:sz w:val="34"/>
                <w:szCs w:val="34"/>
                <w:lang w:eastAsia="zh-TW"/>
              </w:rPr>
              <w:t>四</w:t>
            </w:r>
            <w:r w:rsidRPr="00DD3AA4">
              <w:rPr>
                <w:rFonts w:ascii="標楷體" w:eastAsia="標楷體" w:hAnsi="標楷體"/>
                <w:bCs/>
                <w:sz w:val="34"/>
                <w:szCs w:val="34"/>
              </w:rPr>
              <w:t>天</w:t>
            </w:r>
          </w:p>
          <w:p w14:paraId="43511E25" w14:textId="77777777" w:rsidR="00C759C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  <w:p w14:paraId="19FE437E" w14:textId="77777777" w:rsidR="00C759C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  <w:p w14:paraId="01F95ECE" w14:textId="04882753" w:rsidR="00C759C7" w:rsidRPr="000D06C7" w:rsidRDefault="00C759C7" w:rsidP="00BA50C8">
            <w:pPr>
              <w:spacing w:line="360" w:lineRule="auto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7月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14</w:t>
            </w: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</w:p>
          <w:p w14:paraId="422ECBC7" w14:textId="56B6A44E" w:rsidR="00C759C7" w:rsidRPr="00DD38A6" w:rsidRDefault="00C759C7" w:rsidP="00BA50C8">
            <w:pPr>
              <w:spacing w:line="360" w:lineRule="auto"/>
              <w:jc w:val="center"/>
              <w:rPr>
                <w:rFonts w:ascii="標楷體" w:eastAsia="標楷體" w:hAnsi="標楷體"/>
                <w:bCs/>
                <w:lang w:eastAsia="zh-TW"/>
              </w:rPr>
            </w:pP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）</w:t>
            </w:r>
          </w:p>
        </w:tc>
        <w:tc>
          <w:tcPr>
            <w:tcW w:w="804" w:type="pct"/>
            <w:vMerge w:val="restart"/>
            <w:vAlign w:val="center"/>
          </w:tcPr>
          <w:p w14:paraId="184C5EEC" w14:textId="47339E8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8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~9：3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34" w:type="pct"/>
            <w:vMerge w:val="restart"/>
            <w:vAlign w:val="center"/>
          </w:tcPr>
          <w:p w14:paraId="01E08483" w14:textId="77777777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6.1常見急症的處置</w:t>
            </w:r>
          </w:p>
          <w:p w14:paraId="3C0281A0" w14:textId="0DEC6513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喘、休克或中風等常見急症處置</w:t>
            </w: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流程的演練</w:t>
            </w:r>
          </w:p>
        </w:tc>
        <w:tc>
          <w:tcPr>
            <w:tcW w:w="329" w:type="pct"/>
            <w:vMerge w:val="restart"/>
            <w:vAlign w:val="center"/>
          </w:tcPr>
          <w:p w14:paraId="36755864" w14:textId="3E12F530" w:rsidR="00C759C7" w:rsidRPr="00B97CCE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35" w:type="pct"/>
            <w:vAlign w:val="center"/>
          </w:tcPr>
          <w:p w14:paraId="54C781BB" w14:textId="262C3F35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 w:val="restart"/>
            <w:vAlign w:val="center"/>
          </w:tcPr>
          <w:p w14:paraId="04C8C565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C759C7" w:rsidRPr="00AC0E06" w14:paraId="6A92A387" w14:textId="77777777" w:rsidTr="00934D88">
        <w:trPr>
          <w:cantSplit/>
          <w:trHeight w:val="372"/>
          <w:jc w:val="center"/>
        </w:trPr>
        <w:tc>
          <w:tcPr>
            <w:tcW w:w="556" w:type="pct"/>
            <w:vMerge/>
            <w:vAlign w:val="center"/>
          </w:tcPr>
          <w:p w14:paraId="0F7B2FBE" w14:textId="77777777" w:rsidR="00C759C7" w:rsidRPr="00DD3AA4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804" w:type="pct"/>
            <w:vMerge/>
            <w:vAlign w:val="center"/>
          </w:tcPr>
          <w:p w14:paraId="03E34E1E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42387574" w14:textId="77777777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0AFECD35" w14:textId="77777777" w:rsidR="00C759C7" w:rsidRPr="00B97CCE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6C130ED1" w14:textId="0A81A242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/>
            <w:vAlign w:val="center"/>
          </w:tcPr>
          <w:p w14:paraId="322C5A58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6E979B4C" w14:textId="77777777" w:rsidTr="00934D88">
        <w:trPr>
          <w:cantSplit/>
          <w:trHeight w:val="372"/>
          <w:jc w:val="center"/>
        </w:trPr>
        <w:tc>
          <w:tcPr>
            <w:tcW w:w="556" w:type="pct"/>
            <w:vMerge/>
            <w:vAlign w:val="center"/>
          </w:tcPr>
          <w:p w14:paraId="16986FC7" w14:textId="77777777" w:rsidR="00C759C7" w:rsidRPr="00DD3AA4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804" w:type="pct"/>
            <w:vMerge/>
            <w:vAlign w:val="center"/>
          </w:tcPr>
          <w:p w14:paraId="7104D0D3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60CC1CF2" w14:textId="77777777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117F5824" w14:textId="77777777" w:rsidR="00C759C7" w:rsidRPr="00B97CCE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5D6529F4" w14:textId="2A3A74D3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Merge/>
            <w:vAlign w:val="center"/>
          </w:tcPr>
          <w:p w14:paraId="0D075D6B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6678615E" w14:textId="77777777" w:rsidTr="00BA50C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466CE14A" w14:textId="77777777" w:rsidR="00C759C7" w:rsidRPr="00DD3AA4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804" w:type="pct"/>
            <w:vMerge w:val="restart"/>
            <w:vAlign w:val="center"/>
          </w:tcPr>
          <w:p w14:paraId="5A0BB55D" w14:textId="3D12A56F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9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：4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~10：3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34" w:type="pct"/>
            <w:vMerge w:val="restart"/>
            <w:vAlign w:val="center"/>
          </w:tcPr>
          <w:p w14:paraId="791F433C" w14:textId="77777777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6.1常見急症的處置</w:t>
            </w:r>
          </w:p>
          <w:p w14:paraId="7A8E3171" w14:textId="3D5DA0A8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喘、休克或中風等常見急症處置</w:t>
            </w: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流程的演練</w:t>
            </w:r>
          </w:p>
        </w:tc>
        <w:tc>
          <w:tcPr>
            <w:tcW w:w="329" w:type="pct"/>
            <w:vMerge w:val="restart"/>
            <w:vAlign w:val="center"/>
          </w:tcPr>
          <w:p w14:paraId="0E3996B1" w14:textId="78550EF9" w:rsidR="00C759C7" w:rsidRPr="00B97CCE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5" w:type="pct"/>
            <w:vAlign w:val="center"/>
          </w:tcPr>
          <w:p w14:paraId="5256B8F9" w14:textId="39E68D6A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 w:val="restart"/>
            <w:vAlign w:val="center"/>
          </w:tcPr>
          <w:p w14:paraId="64031CE5" w14:textId="1EBBF66C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C759C7" w:rsidRPr="00AC0E06" w14:paraId="4C604D1F" w14:textId="77777777" w:rsidTr="00934D8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5163D9A8" w14:textId="77777777" w:rsidR="00C759C7" w:rsidRPr="00DD3AA4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804" w:type="pct"/>
            <w:vMerge/>
            <w:vAlign w:val="center"/>
          </w:tcPr>
          <w:p w14:paraId="7EA1F2B8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25E9843E" w14:textId="77777777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0A82FAB2" w14:textId="77777777" w:rsidR="00C759C7" w:rsidRPr="00B97CCE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5DD82CAB" w14:textId="5CCBFDAA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/>
            <w:vAlign w:val="center"/>
          </w:tcPr>
          <w:p w14:paraId="49368A31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6B52E18C" w14:textId="77777777" w:rsidTr="00934D8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257B7781" w14:textId="77777777" w:rsidR="00C759C7" w:rsidRPr="00DD3AA4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804" w:type="pct"/>
            <w:vMerge/>
            <w:vAlign w:val="center"/>
          </w:tcPr>
          <w:p w14:paraId="0CA45028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16A3BC2A" w14:textId="77777777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2276627D" w14:textId="77777777" w:rsidR="00C759C7" w:rsidRPr="00B97CCE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32AD16F9" w14:textId="18CF3AA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Merge/>
            <w:vAlign w:val="center"/>
          </w:tcPr>
          <w:p w14:paraId="355725D3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19C9BCC2" w14:textId="77777777" w:rsidTr="00BA50C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0A2A83C4" w14:textId="77777777" w:rsidR="00C759C7" w:rsidRPr="00AC0E06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04" w:type="pct"/>
            <w:vMerge w:val="restart"/>
            <w:vAlign w:val="center"/>
          </w:tcPr>
          <w:p w14:paraId="1C0DA2CA" w14:textId="5A76EFAE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：4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2：1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34" w:type="pct"/>
            <w:vMerge w:val="restart"/>
            <w:vAlign w:val="center"/>
          </w:tcPr>
          <w:p w14:paraId="3268F093" w14:textId="77C2C88E" w:rsidR="00C759C7" w:rsidRPr="007878F7" w:rsidRDefault="00C759C7" w:rsidP="00BA50C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6.2常見創傷的處置</w:t>
            </w:r>
          </w:p>
          <w:p w14:paraId="698161C5" w14:textId="7EE20DDE" w:rsidR="00C759C7" w:rsidRPr="007878F7" w:rsidRDefault="00C759C7" w:rsidP="00BA50C8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車禍、溺水、灼燙傷、骨折或胸腹部創傷等常見創傷處置</w:t>
            </w: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流程的演練</w:t>
            </w:r>
          </w:p>
        </w:tc>
        <w:tc>
          <w:tcPr>
            <w:tcW w:w="329" w:type="pct"/>
            <w:vMerge w:val="restart"/>
            <w:vAlign w:val="center"/>
          </w:tcPr>
          <w:p w14:paraId="50582E8D" w14:textId="3FB8F767" w:rsidR="00C759C7" w:rsidRPr="00B97CCE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35" w:type="pct"/>
            <w:vAlign w:val="center"/>
          </w:tcPr>
          <w:p w14:paraId="5C21C7B2" w14:textId="60ADD62C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 w:val="restart"/>
            <w:vAlign w:val="center"/>
          </w:tcPr>
          <w:p w14:paraId="16F6EC08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C759C7" w:rsidRPr="00AC0E06" w14:paraId="3AB12D60" w14:textId="77777777" w:rsidTr="00934D8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48165CB6" w14:textId="77777777" w:rsidR="00C759C7" w:rsidRPr="00AC0E06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1CEF8391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2B971629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5E39FD7B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71BE48AC" w14:textId="07FE4542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/>
            <w:vAlign w:val="center"/>
          </w:tcPr>
          <w:p w14:paraId="2BF6EB64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4249F8F9" w14:textId="77777777" w:rsidTr="00934D8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3A2691BE" w14:textId="77777777" w:rsidR="00C759C7" w:rsidRPr="00AC0E06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74B20601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6C9D485A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68ED856D" w14:textId="77777777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7B24939D" w14:textId="40B39E56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Merge/>
            <w:vAlign w:val="center"/>
          </w:tcPr>
          <w:p w14:paraId="453FF940" w14:textId="77777777" w:rsidR="00C759C7" w:rsidRPr="007878F7" w:rsidRDefault="00C759C7" w:rsidP="00BA50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339FEAEF" w14:textId="77777777" w:rsidTr="00BA50C8">
        <w:trPr>
          <w:cantSplit/>
          <w:trHeight w:val="896"/>
          <w:jc w:val="center"/>
        </w:trPr>
        <w:tc>
          <w:tcPr>
            <w:tcW w:w="556" w:type="pct"/>
            <w:vMerge/>
            <w:vAlign w:val="center"/>
          </w:tcPr>
          <w:p w14:paraId="7F53FA1D" w14:textId="77777777" w:rsidR="00C759C7" w:rsidRPr="00DD3AA4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  <w:lang w:eastAsia="zh-TW"/>
              </w:rPr>
            </w:pPr>
          </w:p>
        </w:tc>
        <w:tc>
          <w:tcPr>
            <w:tcW w:w="804" w:type="pct"/>
            <w:vAlign w:val="center"/>
          </w:tcPr>
          <w:p w14:paraId="53AF26FD" w14:textId="7C96E28E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12：00~13：00</w:t>
            </w:r>
          </w:p>
        </w:tc>
        <w:tc>
          <w:tcPr>
            <w:tcW w:w="3640" w:type="pct"/>
            <w:gridSpan w:val="4"/>
            <w:vAlign w:val="center"/>
          </w:tcPr>
          <w:p w14:paraId="2146C929" w14:textId="3713D884" w:rsidR="00C759C7" w:rsidRPr="007878F7" w:rsidRDefault="00C759C7" w:rsidP="00BA50C8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C759C7" w:rsidRPr="00AC0E06" w14:paraId="5A5A661C" w14:textId="77777777" w:rsidTr="00135402">
        <w:trPr>
          <w:cantSplit/>
          <w:trHeight w:val="404"/>
          <w:jc w:val="center"/>
        </w:trPr>
        <w:tc>
          <w:tcPr>
            <w:tcW w:w="556" w:type="pct"/>
            <w:vMerge/>
            <w:vAlign w:val="center"/>
          </w:tcPr>
          <w:p w14:paraId="19049FC7" w14:textId="77777777" w:rsidR="00C759C7" w:rsidRPr="00DD3AA4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  <w:lang w:eastAsia="zh-TW"/>
              </w:rPr>
            </w:pPr>
          </w:p>
        </w:tc>
        <w:tc>
          <w:tcPr>
            <w:tcW w:w="804" w:type="pct"/>
            <w:vMerge w:val="restart"/>
            <w:vAlign w:val="center"/>
          </w:tcPr>
          <w:p w14:paraId="61725DAC" w14:textId="3D45F7FF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13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13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934" w:type="pct"/>
            <w:vMerge w:val="restart"/>
            <w:vAlign w:val="center"/>
          </w:tcPr>
          <w:p w14:paraId="754F5ABD" w14:textId="77777777" w:rsidR="00C759C7" w:rsidRPr="007878F7" w:rsidRDefault="00C759C7" w:rsidP="0013540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6.2常見創傷的處置</w:t>
            </w:r>
          </w:p>
          <w:p w14:paraId="1BD26452" w14:textId="3C4A8A86" w:rsidR="00C759C7" w:rsidRPr="007878F7" w:rsidRDefault="00C759C7" w:rsidP="0013540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車禍、溺水、灼燙傷、骨折或胸腹部創傷等常見創傷處置</w:t>
            </w: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流程的演練</w:t>
            </w:r>
          </w:p>
        </w:tc>
        <w:tc>
          <w:tcPr>
            <w:tcW w:w="329" w:type="pct"/>
            <w:vMerge w:val="restart"/>
            <w:vAlign w:val="center"/>
          </w:tcPr>
          <w:p w14:paraId="0B01880C" w14:textId="1A3023D0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5" w:type="pct"/>
            <w:vAlign w:val="center"/>
          </w:tcPr>
          <w:p w14:paraId="63F2EA47" w14:textId="51CBE224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 w:val="restart"/>
            <w:vAlign w:val="center"/>
          </w:tcPr>
          <w:p w14:paraId="79129E93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C759C7" w:rsidRPr="00AC0E06" w14:paraId="2C58231A" w14:textId="77777777" w:rsidTr="00934D88">
        <w:trPr>
          <w:cantSplit/>
          <w:trHeight w:val="404"/>
          <w:jc w:val="center"/>
        </w:trPr>
        <w:tc>
          <w:tcPr>
            <w:tcW w:w="556" w:type="pct"/>
            <w:vMerge/>
            <w:vAlign w:val="center"/>
          </w:tcPr>
          <w:p w14:paraId="66F453B6" w14:textId="77777777" w:rsidR="00C759C7" w:rsidRPr="00DD3AA4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463C4E00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12892A86" w14:textId="77777777" w:rsidR="00C759C7" w:rsidRPr="007878F7" w:rsidRDefault="00C759C7" w:rsidP="0013540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333105F6" w14:textId="77777777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7ABE7971" w14:textId="15AF5BB1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/>
            <w:vAlign w:val="center"/>
          </w:tcPr>
          <w:p w14:paraId="7845E466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3E59B22E" w14:textId="77777777" w:rsidTr="00934D88">
        <w:trPr>
          <w:cantSplit/>
          <w:trHeight w:val="404"/>
          <w:jc w:val="center"/>
        </w:trPr>
        <w:tc>
          <w:tcPr>
            <w:tcW w:w="556" w:type="pct"/>
            <w:vMerge/>
            <w:vAlign w:val="center"/>
          </w:tcPr>
          <w:p w14:paraId="4C4774A3" w14:textId="77777777" w:rsidR="00C759C7" w:rsidRPr="00DD3AA4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6C526309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2FAE3799" w14:textId="77777777" w:rsidR="00C759C7" w:rsidRPr="007878F7" w:rsidRDefault="00C759C7" w:rsidP="0013540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4997AEA4" w14:textId="77777777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5B139D0C" w14:textId="035D5C43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Merge/>
            <w:vAlign w:val="center"/>
          </w:tcPr>
          <w:p w14:paraId="1A7CBC8A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00C3E79F" w14:textId="77777777" w:rsidTr="00135402">
        <w:trPr>
          <w:cantSplit/>
          <w:trHeight w:val="324"/>
          <w:jc w:val="center"/>
        </w:trPr>
        <w:tc>
          <w:tcPr>
            <w:tcW w:w="556" w:type="pct"/>
            <w:vMerge/>
            <w:vAlign w:val="center"/>
          </w:tcPr>
          <w:p w14:paraId="590C31FD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 w:val="restart"/>
            <w:vAlign w:val="center"/>
          </w:tcPr>
          <w:p w14:paraId="43E68D61" w14:textId="19FD3F89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14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14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934" w:type="pct"/>
            <w:vMerge w:val="restart"/>
            <w:vAlign w:val="center"/>
          </w:tcPr>
          <w:p w14:paraId="055A2365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5.3轉送途中（救護車內）之救護</w:t>
            </w:r>
          </w:p>
          <w:p w14:paraId="23088FE3" w14:textId="1B251870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救護車內救護流程的模擬演練</w:t>
            </w:r>
          </w:p>
        </w:tc>
        <w:tc>
          <w:tcPr>
            <w:tcW w:w="329" w:type="pct"/>
            <w:vMerge w:val="restart"/>
            <w:vAlign w:val="center"/>
          </w:tcPr>
          <w:p w14:paraId="3B99568B" w14:textId="43DAABB1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5" w:type="pct"/>
            <w:vAlign w:val="center"/>
          </w:tcPr>
          <w:p w14:paraId="74A333F6" w14:textId="2F89DBB6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 w:val="restart"/>
            <w:vAlign w:val="center"/>
          </w:tcPr>
          <w:p w14:paraId="340D640C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C759C7" w:rsidRPr="00AC0E06" w14:paraId="6F0DF996" w14:textId="77777777" w:rsidTr="00BA50C8">
        <w:trPr>
          <w:cantSplit/>
          <w:trHeight w:val="324"/>
          <w:jc w:val="center"/>
        </w:trPr>
        <w:tc>
          <w:tcPr>
            <w:tcW w:w="556" w:type="pct"/>
            <w:vMerge/>
            <w:vAlign w:val="center"/>
          </w:tcPr>
          <w:p w14:paraId="25DC965E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1A814993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6CF0536F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5ABDAAA8" w14:textId="77777777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3948C713" w14:textId="56BE98A1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/>
            <w:vAlign w:val="center"/>
          </w:tcPr>
          <w:p w14:paraId="3809E7CA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2F9A8275" w14:textId="77777777" w:rsidTr="00BA50C8">
        <w:trPr>
          <w:cantSplit/>
          <w:trHeight w:val="324"/>
          <w:jc w:val="center"/>
        </w:trPr>
        <w:tc>
          <w:tcPr>
            <w:tcW w:w="556" w:type="pct"/>
            <w:vMerge/>
            <w:vAlign w:val="center"/>
          </w:tcPr>
          <w:p w14:paraId="062CDB18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01DDD4E8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363D69B3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6D0CD251" w14:textId="77777777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1FED598D" w14:textId="68F23C3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Merge/>
            <w:vAlign w:val="center"/>
          </w:tcPr>
          <w:p w14:paraId="6F912DE4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3CD74C99" w14:textId="77777777" w:rsidTr="00135402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76996845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 w:val="restart"/>
            <w:vAlign w:val="center"/>
          </w:tcPr>
          <w:p w14:paraId="76421108" w14:textId="4544288F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15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15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934" w:type="pct"/>
            <w:vMerge w:val="restart"/>
            <w:vAlign w:val="center"/>
          </w:tcPr>
          <w:p w14:paraId="704BD66A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5.4到達醫院救護</w:t>
            </w: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（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下</w:t>
            </w: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救護車內）之救護</w:t>
            </w:r>
          </w:p>
          <w:p w14:paraId="0B4D154C" w14:textId="4F169B1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到達醫院後</w:t>
            </w:r>
            <w:r w:rsidRPr="007878F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救護流程的模擬演練</w:t>
            </w:r>
          </w:p>
        </w:tc>
        <w:tc>
          <w:tcPr>
            <w:tcW w:w="329" w:type="pct"/>
            <w:vMerge w:val="restart"/>
            <w:vAlign w:val="center"/>
          </w:tcPr>
          <w:p w14:paraId="57CAFFDA" w14:textId="36F989EE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5" w:type="pct"/>
            <w:vAlign w:val="center"/>
          </w:tcPr>
          <w:p w14:paraId="7838A20E" w14:textId="40B546FD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 w:val="restart"/>
            <w:vAlign w:val="center"/>
          </w:tcPr>
          <w:p w14:paraId="2FADE281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C759C7" w:rsidRPr="00AC0E06" w14:paraId="1720684F" w14:textId="77777777" w:rsidTr="00BA50C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6B003BE4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030691B8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2E10E4EF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592B7B4B" w14:textId="77777777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7425CE40" w14:textId="057123E4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/>
            <w:vAlign w:val="center"/>
          </w:tcPr>
          <w:p w14:paraId="69665D91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5B44DA29" w14:textId="77777777" w:rsidTr="00BA50C8">
        <w:trPr>
          <w:cantSplit/>
          <w:trHeight w:val="376"/>
          <w:jc w:val="center"/>
        </w:trPr>
        <w:tc>
          <w:tcPr>
            <w:tcW w:w="556" w:type="pct"/>
            <w:vMerge/>
            <w:vAlign w:val="center"/>
          </w:tcPr>
          <w:p w14:paraId="514E5000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445FFDC5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31974C61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1459E89A" w14:textId="77777777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583D1ABC" w14:textId="607A9C58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Merge/>
            <w:vAlign w:val="center"/>
          </w:tcPr>
          <w:p w14:paraId="3B378061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39C93D4A" w14:textId="77777777" w:rsidTr="00135402">
        <w:trPr>
          <w:cantSplit/>
          <w:trHeight w:val="372"/>
          <w:jc w:val="center"/>
        </w:trPr>
        <w:tc>
          <w:tcPr>
            <w:tcW w:w="556" w:type="pct"/>
            <w:vMerge/>
            <w:vAlign w:val="center"/>
          </w:tcPr>
          <w:p w14:paraId="2AA26C57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 w:val="restart"/>
            <w:vAlign w:val="center"/>
          </w:tcPr>
          <w:p w14:paraId="34230884" w14:textId="19230AD5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16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16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934" w:type="pct"/>
            <w:vMerge w:val="restart"/>
            <w:vAlign w:val="center"/>
          </w:tcPr>
          <w:p w14:paraId="6FED7514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6.4大量傷病患與檢傷分類</w:t>
            </w:r>
          </w:p>
          <w:p w14:paraId="0806DBB0" w14:textId="03B1795B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/>
                <w:sz w:val="24"/>
                <w:szCs w:val="24"/>
                <w:lang w:eastAsia="zh-TW"/>
              </w:rPr>
              <w:t>大量傷病患的定義與檢傷分類原則的簡介</w:t>
            </w:r>
          </w:p>
        </w:tc>
        <w:tc>
          <w:tcPr>
            <w:tcW w:w="329" w:type="pct"/>
            <w:vMerge w:val="restart"/>
            <w:vAlign w:val="center"/>
          </w:tcPr>
          <w:p w14:paraId="1382D4D7" w14:textId="1E2D4721" w:rsidR="00C759C7" w:rsidRPr="00B97CCE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5" w:type="pct"/>
            <w:vAlign w:val="center"/>
          </w:tcPr>
          <w:p w14:paraId="3437D02D" w14:textId="78CC5F29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 w:val="restart"/>
            <w:vAlign w:val="center"/>
          </w:tcPr>
          <w:p w14:paraId="5C3A0B1D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C759C7" w:rsidRPr="00AC0E06" w14:paraId="644E79E9" w14:textId="77777777" w:rsidTr="00BA50C8">
        <w:trPr>
          <w:cantSplit/>
          <w:trHeight w:val="372"/>
          <w:jc w:val="center"/>
        </w:trPr>
        <w:tc>
          <w:tcPr>
            <w:tcW w:w="556" w:type="pct"/>
            <w:vMerge/>
            <w:vAlign w:val="center"/>
          </w:tcPr>
          <w:p w14:paraId="372E9356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10D723B6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2881ABF3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11AE50E9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6762C6FF" w14:textId="536B9DFB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42" w:type="pct"/>
            <w:vMerge/>
            <w:vAlign w:val="center"/>
          </w:tcPr>
          <w:p w14:paraId="537901FF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3B51EFA6" w14:textId="77777777" w:rsidTr="00BA50C8">
        <w:trPr>
          <w:cantSplit/>
          <w:trHeight w:val="372"/>
          <w:jc w:val="center"/>
        </w:trPr>
        <w:tc>
          <w:tcPr>
            <w:tcW w:w="556" w:type="pct"/>
            <w:vMerge/>
            <w:vAlign w:val="center"/>
          </w:tcPr>
          <w:p w14:paraId="31A7DD86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Merge/>
            <w:vAlign w:val="center"/>
          </w:tcPr>
          <w:p w14:paraId="0FEA3D84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34" w:type="pct"/>
            <w:vMerge/>
            <w:vAlign w:val="center"/>
          </w:tcPr>
          <w:p w14:paraId="2846B0A5" w14:textId="77777777" w:rsidR="00C759C7" w:rsidRPr="007878F7" w:rsidRDefault="00C759C7" w:rsidP="0013540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3AF36C8E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2798496C" w14:textId="62988A36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Merge/>
            <w:vAlign w:val="center"/>
          </w:tcPr>
          <w:p w14:paraId="184572CD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C759C7" w:rsidRPr="00AC0E06" w14:paraId="1A838859" w14:textId="77777777" w:rsidTr="0069289E">
        <w:trPr>
          <w:cantSplit/>
          <w:trHeight w:val="1191"/>
          <w:jc w:val="center"/>
        </w:trPr>
        <w:tc>
          <w:tcPr>
            <w:tcW w:w="556" w:type="pct"/>
            <w:vMerge/>
            <w:vAlign w:val="center"/>
          </w:tcPr>
          <w:p w14:paraId="602C034E" w14:textId="77777777" w:rsidR="00C759C7" w:rsidRPr="00AC0E06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804" w:type="pct"/>
            <w:vAlign w:val="center"/>
          </w:tcPr>
          <w:p w14:paraId="1387B70F" w14:textId="28FB0D63" w:rsidR="00C759C7" w:rsidRPr="00570B11" w:rsidRDefault="00596D85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="002B3ABE" w:rsidRPr="00570B1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7</w:t>
            </w: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="00383D1E" w:rsidRPr="00570B1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8</w:t>
            </w: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 w:rsidR="00383D1E" w:rsidRPr="00570B1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34" w:type="pct"/>
            <w:vAlign w:val="center"/>
          </w:tcPr>
          <w:p w14:paraId="58866741" w14:textId="1B691AC3" w:rsidR="00C759C7" w:rsidRPr="00570B11" w:rsidRDefault="00783837" w:rsidP="0013540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0B1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學科測驗(平時考)</w:t>
            </w:r>
          </w:p>
        </w:tc>
        <w:tc>
          <w:tcPr>
            <w:tcW w:w="329" w:type="pct"/>
            <w:vAlign w:val="center"/>
          </w:tcPr>
          <w:p w14:paraId="37341A48" w14:textId="06DD2F09" w:rsidR="00C759C7" w:rsidRPr="007878F7" w:rsidRDefault="00DA70F4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5" w:type="pct"/>
            <w:vAlign w:val="center"/>
          </w:tcPr>
          <w:p w14:paraId="64E104AF" w14:textId="18BF4F82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878F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42" w:type="pct"/>
            <w:vAlign w:val="center"/>
          </w:tcPr>
          <w:p w14:paraId="277DA72F" w14:textId="77777777" w:rsidR="00C759C7" w:rsidRPr="007878F7" w:rsidRDefault="00C759C7" w:rsidP="00135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</w:tbl>
    <w:p w14:paraId="262EC4B3" w14:textId="77777777" w:rsidR="001E363A" w:rsidRDefault="001E363A">
      <w:pPr>
        <w:rPr>
          <w:lang w:eastAsia="zh-TW"/>
        </w:rPr>
      </w:pPr>
    </w:p>
    <w:p w14:paraId="4A653655" w14:textId="77777777" w:rsidR="00BA617E" w:rsidRDefault="00BA617E">
      <w:pPr>
        <w:rPr>
          <w:lang w:eastAsia="zh-TW"/>
        </w:rPr>
      </w:pPr>
    </w:p>
    <w:p w14:paraId="63F4A330" w14:textId="77777777" w:rsidR="00977D77" w:rsidRDefault="00977D77">
      <w:pPr>
        <w:rPr>
          <w:lang w:eastAsia="zh-TW"/>
        </w:rPr>
      </w:pPr>
    </w:p>
    <w:p w14:paraId="2226F00A" w14:textId="77777777" w:rsidR="00977D77" w:rsidRDefault="00977D77">
      <w:pPr>
        <w:rPr>
          <w:lang w:eastAsia="zh-TW"/>
        </w:rPr>
      </w:pPr>
    </w:p>
    <w:p w14:paraId="2FA42043" w14:textId="77777777" w:rsidR="00977D77" w:rsidRDefault="00977D77">
      <w:pPr>
        <w:rPr>
          <w:lang w:eastAsia="zh-TW"/>
        </w:rPr>
      </w:pPr>
    </w:p>
    <w:p w14:paraId="47D9F700" w14:textId="77777777" w:rsidR="00977D77" w:rsidRDefault="00977D77">
      <w:pPr>
        <w:rPr>
          <w:lang w:eastAsia="zh-TW"/>
        </w:rPr>
      </w:pPr>
    </w:p>
    <w:p w14:paraId="75D3AA8B" w14:textId="77777777" w:rsidR="00977D77" w:rsidRDefault="00977D77">
      <w:pPr>
        <w:rPr>
          <w:lang w:eastAsia="zh-TW"/>
        </w:rPr>
      </w:pPr>
    </w:p>
    <w:p w14:paraId="1599F105" w14:textId="77777777" w:rsidR="00977D77" w:rsidRDefault="00977D77">
      <w:pPr>
        <w:rPr>
          <w:lang w:eastAsia="zh-TW"/>
        </w:rPr>
      </w:pPr>
    </w:p>
    <w:p w14:paraId="75B9BD5B" w14:textId="77777777" w:rsidR="00A21ED7" w:rsidRDefault="00A21ED7">
      <w:pPr>
        <w:rPr>
          <w:lang w:eastAsia="zh-TW"/>
        </w:rPr>
      </w:pPr>
    </w:p>
    <w:p w14:paraId="1EC40D31" w14:textId="77777777" w:rsidR="00AF152B" w:rsidRDefault="00AF152B">
      <w:pPr>
        <w:rPr>
          <w:lang w:eastAsia="zh-TW"/>
        </w:rPr>
      </w:pPr>
    </w:p>
    <w:p w14:paraId="03748A60" w14:textId="77777777" w:rsidR="00AF152B" w:rsidRDefault="00AF152B">
      <w:pPr>
        <w:rPr>
          <w:lang w:eastAsia="zh-TW"/>
        </w:rPr>
      </w:pPr>
    </w:p>
    <w:p w14:paraId="2E195792" w14:textId="77777777" w:rsidR="00AF152B" w:rsidRDefault="00AF152B">
      <w:pPr>
        <w:rPr>
          <w:lang w:eastAsia="zh-TW"/>
        </w:rPr>
      </w:pPr>
    </w:p>
    <w:p w14:paraId="6A5DFA63" w14:textId="77777777" w:rsidR="00AF152B" w:rsidRDefault="00AF152B">
      <w:pPr>
        <w:rPr>
          <w:lang w:eastAsia="zh-TW"/>
        </w:rPr>
      </w:pPr>
    </w:p>
    <w:p w14:paraId="29C5C2C5" w14:textId="7A2C39E5" w:rsidR="00BA617E" w:rsidRDefault="00A21ED7" w:rsidP="00A21ED7">
      <w:pPr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臺東縣衛生局113年度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初級救護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技術</w:t>
      </w:r>
      <w:r w:rsidRPr="009A6A7A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員訓練</w:t>
      </w:r>
      <w:r w:rsidRPr="009A6A7A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課程表</w:t>
      </w:r>
    </w:p>
    <w:p w14:paraId="6D356698" w14:textId="77777777" w:rsidR="00586716" w:rsidRDefault="00586716" w:rsidP="00A21ED7">
      <w:pPr>
        <w:jc w:val="center"/>
        <w:rPr>
          <w:lang w:eastAsia="zh-TW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2012"/>
        <w:gridCol w:w="3802"/>
        <w:gridCol w:w="700"/>
        <w:gridCol w:w="1999"/>
        <w:gridCol w:w="926"/>
      </w:tblGrid>
      <w:tr w:rsidR="005C0DFA" w:rsidRPr="005B2497" w14:paraId="68439CCA" w14:textId="27297A89" w:rsidTr="00E2795B">
        <w:trPr>
          <w:cantSplit/>
          <w:trHeight w:val="698"/>
          <w:jc w:val="center"/>
        </w:trPr>
        <w:tc>
          <w:tcPr>
            <w:tcW w:w="566" w:type="pct"/>
            <w:vAlign w:val="center"/>
          </w:tcPr>
          <w:p w14:paraId="450819B9" w14:textId="2A16F32F" w:rsidR="005C0DFA" w:rsidRPr="00E8692E" w:rsidRDefault="005C0DFA" w:rsidP="00BA617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945" w:type="pct"/>
            <w:vAlign w:val="center"/>
          </w:tcPr>
          <w:p w14:paraId="62CF97DC" w14:textId="2FFDFE0F" w:rsidR="005C0DFA" w:rsidRPr="00E8692E" w:rsidRDefault="005C0DFA" w:rsidP="00BA617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786" w:type="pct"/>
            <w:vAlign w:val="center"/>
          </w:tcPr>
          <w:p w14:paraId="5F9E0668" w14:textId="77777777" w:rsidR="005C0DFA" w:rsidRPr="00E8692E" w:rsidRDefault="005C0DFA" w:rsidP="00BA617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29" w:type="pct"/>
            <w:vAlign w:val="center"/>
          </w:tcPr>
          <w:p w14:paraId="49053809" w14:textId="049949AA" w:rsidR="005C0DFA" w:rsidRPr="00E8692E" w:rsidRDefault="00E8692E" w:rsidP="00BA617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939" w:type="pct"/>
            <w:vAlign w:val="center"/>
          </w:tcPr>
          <w:p w14:paraId="10232A32" w14:textId="77CBC604" w:rsidR="005C0DFA" w:rsidRPr="00E8692E" w:rsidRDefault="005C0DFA" w:rsidP="00BA617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/工作人員</w:t>
            </w:r>
          </w:p>
        </w:tc>
        <w:tc>
          <w:tcPr>
            <w:tcW w:w="435" w:type="pct"/>
            <w:vAlign w:val="center"/>
          </w:tcPr>
          <w:p w14:paraId="7D4E9735" w14:textId="5F787692" w:rsidR="005C0DFA" w:rsidRPr="00E8692E" w:rsidRDefault="005C0DFA" w:rsidP="00BA617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8692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備註</w:t>
            </w:r>
          </w:p>
        </w:tc>
      </w:tr>
      <w:tr w:rsidR="00EA2287" w:rsidRPr="00AC0E06" w14:paraId="409FE2C8" w14:textId="4B0BCA5C" w:rsidTr="006337C2">
        <w:trPr>
          <w:cantSplit/>
          <w:trHeight w:val="298"/>
          <w:jc w:val="center"/>
        </w:trPr>
        <w:tc>
          <w:tcPr>
            <w:tcW w:w="566" w:type="pct"/>
            <w:vMerge w:val="restart"/>
            <w:vAlign w:val="center"/>
          </w:tcPr>
          <w:p w14:paraId="04E2E454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  <w:r w:rsidRPr="00DD3AA4">
              <w:rPr>
                <w:rFonts w:ascii="標楷體" w:eastAsia="標楷體" w:hAnsi="標楷體"/>
                <w:bCs/>
                <w:sz w:val="34"/>
                <w:szCs w:val="34"/>
              </w:rPr>
              <w:t>第</w:t>
            </w:r>
            <w:r>
              <w:rPr>
                <w:rFonts w:ascii="標楷體" w:eastAsia="標楷體" w:hAnsi="標楷體" w:hint="eastAsia"/>
                <w:bCs/>
                <w:sz w:val="34"/>
                <w:szCs w:val="34"/>
                <w:lang w:eastAsia="zh-TW"/>
              </w:rPr>
              <w:t>五</w:t>
            </w:r>
            <w:r w:rsidRPr="00DD3AA4">
              <w:rPr>
                <w:rFonts w:ascii="標楷體" w:eastAsia="標楷體" w:hAnsi="標楷體"/>
                <w:bCs/>
                <w:sz w:val="34"/>
                <w:szCs w:val="34"/>
              </w:rPr>
              <w:t>天</w:t>
            </w:r>
          </w:p>
          <w:p w14:paraId="0F5E100F" w14:textId="77777777" w:rsidR="00EA2287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  <w:p w14:paraId="269AC300" w14:textId="77777777" w:rsidR="00EA2287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  <w:p w14:paraId="13513A57" w14:textId="5584F324" w:rsidR="00EA2287" w:rsidRPr="000D06C7" w:rsidRDefault="00EA2287" w:rsidP="006337C2">
            <w:pPr>
              <w:spacing w:line="360" w:lineRule="auto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7月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20</w:t>
            </w: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</w:p>
          <w:p w14:paraId="6559FBD8" w14:textId="557649AB" w:rsidR="00EA2287" w:rsidRPr="00AC0E06" w:rsidRDefault="00EA2287" w:rsidP="006337C2">
            <w:pPr>
              <w:spacing w:line="360" w:lineRule="auto"/>
              <w:jc w:val="center"/>
              <w:rPr>
                <w:rFonts w:ascii="標楷體" w:eastAsia="標楷體" w:hAnsi="標楷體"/>
                <w:bCs/>
                <w:lang w:eastAsia="zh-TW"/>
              </w:rPr>
            </w:pP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六</w:t>
            </w:r>
            <w:r w:rsidRPr="000D06C7">
              <w:rPr>
                <w:rFonts w:ascii="標楷體" w:eastAsia="標楷體" w:hAnsi="標楷體" w:hint="eastAsia"/>
                <w:b/>
                <w:lang w:eastAsia="zh-TW"/>
              </w:rPr>
              <w:t>）</w:t>
            </w:r>
          </w:p>
        </w:tc>
        <w:tc>
          <w:tcPr>
            <w:tcW w:w="945" w:type="pct"/>
            <w:vMerge w:val="restart"/>
            <w:vAlign w:val="center"/>
          </w:tcPr>
          <w:p w14:paraId="481F826F" w14:textId="23A0940B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8：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00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8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786" w:type="pct"/>
            <w:vMerge w:val="restart"/>
            <w:vAlign w:val="center"/>
          </w:tcPr>
          <w:p w14:paraId="21C38407" w14:textId="67C72094" w:rsidR="00EA2287" w:rsidRPr="00A252F3" w:rsidRDefault="00EA2287" w:rsidP="006337C2">
            <w:pPr>
              <w:pStyle w:val="af7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綜合演練</w:t>
            </w:r>
          </w:p>
        </w:tc>
        <w:tc>
          <w:tcPr>
            <w:tcW w:w="329" w:type="pct"/>
            <w:vMerge w:val="restart"/>
            <w:vAlign w:val="center"/>
          </w:tcPr>
          <w:p w14:paraId="6E7604B7" w14:textId="5D39C43A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9" w:type="pct"/>
            <w:vAlign w:val="center"/>
          </w:tcPr>
          <w:p w14:paraId="67B2B402" w14:textId="311331B9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35" w:type="pct"/>
            <w:vMerge w:val="restart"/>
            <w:vAlign w:val="center"/>
          </w:tcPr>
          <w:p w14:paraId="1E5EF9E0" w14:textId="357A8F6D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D5B56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EA2287" w:rsidRPr="00AC0E06" w14:paraId="09D62764" w14:textId="77777777" w:rsidTr="00E2795B">
        <w:trPr>
          <w:cantSplit/>
          <w:trHeight w:val="296"/>
          <w:jc w:val="center"/>
        </w:trPr>
        <w:tc>
          <w:tcPr>
            <w:tcW w:w="566" w:type="pct"/>
            <w:vMerge/>
            <w:vAlign w:val="center"/>
          </w:tcPr>
          <w:p w14:paraId="621F9FEA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945" w:type="pct"/>
            <w:vMerge/>
            <w:vAlign w:val="center"/>
          </w:tcPr>
          <w:p w14:paraId="7246B004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1CDB8BC2" w14:textId="77777777" w:rsidR="00EA2287" w:rsidRPr="00A252F3" w:rsidRDefault="00EA2287" w:rsidP="006337C2">
            <w:pPr>
              <w:pStyle w:val="af7"/>
              <w:rPr>
                <w:rFonts w:ascii="標楷體" w:eastAsia="標楷體" w:hAnsi="標楷體"/>
                <w:bCs/>
              </w:rPr>
            </w:pPr>
          </w:p>
        </w:tc>
        <w:tc>
          <w:tcPr>
            <w:tcW w:w="329" w:type="pct"/>
            <w:vMerge/>
            <w:vAlign w:val="center"/>
          </w:tcPr>
          <w:p w14:paraId="2D8D4029" w14:textId="77777777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1EE31E97" w14:textId="48676165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35" w:type="pct"/>
            <w:vMerge/>
            <w:vAlign w:val="center"/>
          </w:tcPr>
          <w:p w14:paraId="0A195B74" w14:textId="77777777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EA2287" w:rsidRPr="00AC0E06" w14:paraId="2765C53C" w14:textId="77777777" w:rsidTr="00E2795B">
        <w:trPr>
          <w:cantSplit/>
          <w:trHeight w:val="296"/>
          <w:jc w:val="center"/>
        </w:trPr>
        <w:tc>
          <w:tcPr>
            <w:tcW w:w="566" w:type="pct"/>
            <w:vMerge/>
            <w:vAlign w:val="center"/>
          </w:tcPr>
          <w:p w14:paraId="77B1EE48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945" w:type="pct"/>
            <w:vMerge/>
            <w:vAlign w:val="center"/>
          </w:tcPr>
          <w:p w14:paraId="000F40E3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6438FA56" w14:textId="77777777" w:rsidR="00EA2287" w:rsidRPr="00A252F3" w:rsidRDefault="00EA2287" w:rsidP="006337C2">
            <w:pPr>
              <w:pStyle w:val="af7"/>
              <w:rPr>
                <w:rFonts w:ascii="標楷體" w:eastAsia="標楷體" w:hAnsi="標楷體"/>
                <w:bCs/>
              </w:rPr>
            </w:pPr>
          </w:p>
        </w:tc>
        <w:tc>
          <w:tcPr>
            <w:tcW w:w="329" w:type="pct"/>
            <w:vMerge/>
            <w:vAlign w:val="center"/>
          </w:tcPr>
          <w:p w14:paraId="78E8A615" w14:textId="77777777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1038703D" w14:textId="41103BB4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35" w:type="pct"/>
            <w:vMerge/>
            <w:vAlign w:val="center"/>
          </w:tcPr>
          <w:p w14:paraId="60368A55" w14:textId="77777777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EA2287" w:rsidRPr="00AC0E06" w14:paraId="3F078D25" w14:textId="77777777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35CF2726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671DB6F1" w14:textId="479951C6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9：0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9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786" w:type="pct"/>
            <w:vMerge w:val="restart"/>
            <w:vAlign w:val="center"/>
          </w:tcPr>
          <w:p w14:paraId="7A002918" w14:textId="07DF4717" w:rsidR="00EA2287" w:rsidRPr="00A252F3" w:rsidRDefault="00EA2287" w:rsidP="006337C2">
            <w:pPr>
              <w:pStyle w:val="af7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綜合演練</w:t>
            </w:r>
          </w:p>
        </w:tc>
        <w:tc>
          <w:tcPr>
            <w:tcW w:w="329" w:type="pct"/>
            <w:vMerge w:val="restart"/>
            <w:vAlign w:val="center"/>
          </w:tcPr>
          <w:p w14:paraId="73356CFC" w14:textId="5F201162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bCs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9" w:type="pct"/>
            <w:vAlign w:val="center"/>
          </w:tcPr>
          <w:p w14:paraId="63A2F5B5" w14:textId="5B41CC98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35" w:type="pct"/>
            <w:vMerge w:val="restart"/>
            <w:vAlign w:val="center"/>
          </w:tcPr>
          <w:p w14:paraId="7DB90BD3" w14:textId="282884C7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D5B56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EA2287" w:rsidRPr="00AC0E06" w14:paraId="17CC6C3F" w14:textId="77777777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24CA8342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945" w:type="pct"/>
            <w:vMerge/>
            <w:vAlign w:val="center"/>
          </w:tcPr>
          <w:p w14:paraId="081A4E86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74433275" w14:textId="77777777" w:rsidR="00EA2287" w:rsidRPr="00A252F3" w:rsidRDefault="00EA2287" w:rsidP="006337C2">
            <w:pPr>
              <w:pStyle w:val="af7"/>
              <w:rPr>
                <w:rFonts w:ascii="標楷體" w:eastAsia="標楷體" w:hAnsi="標楷體"/>
                <w:bCs/>
              </w:rPr>
            </w:pPr>
          </w:p>
        </w:tc>
        <w:tc>
          <w:tcPr>
            <w:tcW w:w="329" w:type="pct"/>
            <w:vMerge/>
            <w:vAlign w:val="center"/>
          </w:tcPr>
          <w:p w14:paraId="50F3B328" w14:textId="77777777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302CDABA" w14:textId="0652D6C3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35" w:type="pct"/>
            <w:vMerge/>
            <w:vAlign w:val="center"/>
          </w:tcPr>
          <w:p w14:paraId="43CFD934" w14:textId="77777777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EA2287" w:rsidRPr="00AC0E06" w14:paraId="70C14896" w14:textId="77777777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186163E3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</w:rPr>
            </w:pPr>
          </w:p>
        </w:tc>
        <w:tc>
          <w:tcPr>
            <w:tcW w:w="945" w:type="pct"/>
            <w:vMerge/>
            <w:vAlign w:val="center"/>
          </w:tcPr>
          <w:p w14:paraId="6B41BB60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53BE4FC1" w14:textId="77777777" w:rsidR="00EA2287" w:rsidRPr="00A252F3" w:rsidRDefault="00EA2287" w:rsidP="006337C2">
            <w:pPr>
              <w:pStyle w:val="af7"/>
              <w:rPr>
                <w:rFonts w:ascii="標楷體" w:eastAsia="標楷體" w:hAnsi="標楷體"/>
                <w:bCs/>
              </w:rPr>
            </w:pPr>
          </w:p>
        </w:tc>
        <w:tc>
          <w:tcPr>
            <w:tcW w:w="329" w:type="pct"/>
            <w:vMerge/>
            <w:vAlign w:val="center"/>
          </w:tcPr>
          <w:p w14:paraId="47067EF2" w14:textId="77777777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5F40EFF7" w14:textId="3305ADC3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35" w:type="pct"/>
            <w:vMerge/>
            <w:vAlign w:val="center"/>
          </w:tcPr>
          <w:p w14:paraId="5942BFB4" w14:textId="77777777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EA2287" w:rsidRPr="00AC0E06" w14:paraId="0CAF46C4" w14:textId="3CA4C0AB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50CBE7B3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  <w:lang w:eastAsia="zh-TW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39849E16" w14:textId="32541815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10：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~1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786" w:type="pct"/>
            <w:vMerge w:val="restart"/>
            <w:vAlign w:val="center"/>
          </w:tcPr>
          <w:p w14:paraId="0891EF9D" w14:textId="5BAD510A" w:rsidR="00EA2287" w:rsidRPr="00A252F3" w:rsidRDefault="00EA2287" w:rsidP="006337C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綜合演練</w:t>
            </w:r>
          </w:p>
        </w:tc>
        <w:tc>
          <w:tcPr>
            <w:tcW w:w="329" w:type="pct"/>
            <w:vMerge w:val="restart"/>
            <w:vAlign w:val="center"/>
          </w:tcPr>
          <w:p w14:paraId="4F947091" w14:textId="1F15FB78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  <w:r w:rsidRPr="00B97CCE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1</w:t>
            </w:r>
          </w:p>
        </w:tc>
        <w:tc>
          <w:tcPr>
            <w:tcW w:w="939" w:type="pct"/>
            <w:vAlign w:val="center"/>
          </w:tcPr>
          <w:p w14:paraId="0B3ED1A4" w14:textId="64C5B549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35" w:type="pct"/>
            <w:vMerge w:val="restart"/>
            <w:vAlign w:val="center"/>
          </w:tcPr>
          <w:p w14:paraId="1780461A" w14:textId="75F65416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D5B56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分3組</w:t>
            </w:r>
          </w:p>
        </w:tc>
      </w:tr>
      <w:tr w:rsidR="00EA2287" w:rsidRPr="00AC0E06" w14:paraId="00C36A5C" w14:textId="77777777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7F2A0693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  <w:lang w:eastAsia="zh-TW"/>
              </w:rPr>
            </w:pPr>
          </w:p>
        </w:tc>
        <w:tc>
          <w:tcPr>
            <w:tcW w:w="945" w:type="pct"/>
            <w:vMerge/>
            <w:vAlign w:val="center"/>
          </w:tcPr>
          <w:p w14:paraId="0A4B292C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00772287" w14:textId="77777777" w:rsidR="00EA2287" w:rsidRPr="00A252F3" w:rsidRDefault="00EA2287" w:rsidP="006337C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75744897" w14:textId="77777777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0911C7DD" w14:textId="1CD34BDF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待聘</w:t>
            </w:r>
          </w:p>
        </w:tc>
        <w:tc>
          <w:tcPr>
            <w:tcW w:w="435" w:type="pct"/>
            <w:vMerge/>
            <w:vAlign w:val="center"/>
          </w:tcPr>
          <w:p w14:paraId="0A2D23CF" w14:textId="77777777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EA2287" w:rsidRPr="00AC0E06" w14:paraId="69B67B83" w14:textId="77777777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63D3FAB3" w14:textId="77777777" w:rsidR="00EA2287" w:rsidRPr="00DD3AA4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4"/>
                <w:szCs w:val="34"/>
                <w:lang w:eastAsia="zh-TW"/>
              </w:rPr>
            </w:pPr>
          </w:p>
        </w:tc>
        <w:tc>
          <w:tcPr>
            <w:tcW w:w="945" w:type="pct"/>
            <w:vMerge/>
            <w:vAlign w:val="center"/>
          </w:tcPr>
          <w:p w14:paraId="56459678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46AA5F0C" w14:textId="77777777" w:rsidR="00EA2287" w:rsidRPr="00A252F3" w:rsidRDefault="00EA2287" w:rsidP="006337C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110D26F4" w14:textId="77777777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409C1F14" w14:textId="69964AB3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侯皇甫</w:t>
            </w:r>
          </w:p>
        </w:tc>
        <w:tc>
          <w:tcPr>
            <w:tcW w:w="435" w:type="pct"/>
            <w:vMerge/>
            <w:vAlign w:val="center"/>
          </w:tcPr>
          <w:p w14:paraId="40612432" w14:textId="77777777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EA2287" w:rsidRPr="00AC0E06" w14:paraId="2C4BCBEE" w14:textId="2F0E0F17" w:rsidTr="005E4E84">
        <w:trPr>
          <w:cantSplit/>
          <w:trHeight w:val="1143"/>
          <w:jc w:val="center"/>
        </w:trPr>
        <w:tc>
          <w:tcPr>
            <w:tcW w:w="566" w:type="pct"/>
            <w:vMerge/>
            <w:vAlign w:val="center"/>
          </w:tcPr>
          <w:p w14:paraId="3B3A89BF" w14:textId="77777777" w:rsidR="00EA2287" w:rsidRPr="00AC0E0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Align w:val="center"/>
          </w:tcPr>
          <w:p w14:paraId="4FC3353C" w14:textId="504276E1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0~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2：0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786" w:type="pct"/>
            <w:vAlign w:val="center"/>
          </w:tcPr>
          <w:p w14:paraId="5FB5BDA5" w14:textId="77777777" w:rsidR="00EA2287" w:rsidRPr="00A252F3" w:rsidRDefault="00EA2287" w:rsidP="006337C2">
            <w:pPr>
              <w:pStyle w:val="af7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</w:rPr>
              <w:t>7.1測驗</w:t>
            </w:r>
          </w:p>
          <w:p w14:paraId="1339946B" w14:textId="5A393C08" w:rsidR="00EA2287" w:rsidRPr="00A252F3" w:rsidRDefault="00EA2287" w:rsidP="006337C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sz w:val="24"/>
                <w:szCs w:val="24"/>
              </w:rPr>
              <w:t>筆試</w:t>
            </w:r>
          </w:p>
        </w:tc>
        <w:tc>
          <w:tcPr>
            <w:tcW w:w="329" w:type="pct"/>
            <w:vAlign w:val="center"/>
          </w:tcPr>
          <w:p w14:paraId="059E7DC6" w14:textId="60C0D79F" w:rsidR="00EA2287" w:rsidRPr="00B97CCE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  <w:r w:rsidRPr="0033508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9" w:type="pct"/>
            <w:vAlign w:val="center"/>
          </w:tcPr>
          <w:p w14:paraId="2491C573" w14:textId="07F313DC" w:rsidR="00EA2287" w:rsidRPr="00E62E90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62E9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臺東縣衛生局</w:t>
            </w:r>
          </w:p>
        </w:tc>
        <w:tc>
          <w:tcPr>
            <w:tcW w:w="435" w:type="pct"/>
            <w:vAlign w:val="center"/>
          </w:tcPr>
          <w:p w14:paraId="4965AF4F" w14:textId="7225618D" w:rsidR="00EA2287" w:rsidRPr="007D5B5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</w:tr>
      <w:tr w:rsidR="00EA2287" w:rsidRPr="00AC0E06" w14:paraId="02E083B7" w14:textId="5D034E40" w:rsidTr="00E2795B">
        <w:trPr>
          <w:cantSplit/>
          <w:trHeight w:val="1070"/>
          <w:jc w:val="center"/>
        </w:trPr>
        <w:tc>
          <w:tcPr>
            <w:tcW w:w="566" w:type="pct"/>
            <w:vMerge/>
            <w:vAlign w:val="center"/>
          </w:tcPr>
          <w:p w14:paraId="72DB295F" w14:textId="77777777" w:rsidR="00EA2287" w:rsidRPr="00AC0E0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Align w:val="center"/>
          </w:tcPr>
          <w:p w14:paraId="5CCF1F64" w14:textId="33AC4C81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12：00~13：00</w:t>
            </w:r>
          </w:p>
        </w:tc>
        <w:tc>
          <w:tcPr>
            <w:tcW w:w="3488" w:type="pct"/>
            <w:gridSpan w:val="4"/>
            <w:vAlign w:val="center"/>
          </w:tcPr>
          <w:p w14:paraId="62DDE44F" w14:textId="7D3EE049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午餐時間</w:t>
            </w:r>
          </w:p>
        </w:tc>
      </w:tr>
      <w:tr w:rsidR="00EA2287" w:rsidRPr="00AC0E06" w14:paraId="743295B5" w14:textId="3A434634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7853DA86" w14:textId="77777777" w:rsidR="00EA2287" w:rsidRPr="00AC0E0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43F331AD" w14:textId="5737E9FE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13：00~14：30</w:t>
            </w:r>
          </w:p>
        </w:tc>
        <w:tc>
          <w:tcPr>
            <w:tcW w:w="1786" w:type="pct"/>
            <w:vMerge w:val="restart"/>
            <w:vAlign w:val="center"/>
          </w:tcPr>
          <w:p w14:paraId="1147FA1E" w14:textId="77777777" w:rsidR="00EA2287" w:rsidRPr="00A252F3" w:rsidRDefault="00EA2287" w:rsidP="006337C2">
            <w:pPr>
              <w:spacing w:line="0" w:lineRule="atLeas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7.2測驗</w:t>
            </w:r>
            <w:r w:rsidRPr="00A252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br/>
              <w:t>技術考</w:t>
            </w:r>
          </w:p>
        </w:tc>
        <w:tc>
          <w:tcPr>
            <w:tcW w:w="329" w:type="pct"/>
            <w:vMerge w:val="restart"/>
            <w:vAlign w:val="center"/>
          </w:tcPr>
          <w:p w14:paraId="24E805C8" w14:textId="71002D29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2</w:t>
            </w:r>
          </w:p>
        </w:tc>
        <w:tc>
          <w:tcPr>
            <w:tcW w:w="939" w:type="pct"/>
            <w:vAlign w:val="center"/>
          </w:tcPr>
          <w:p w14:paraId="323426C3" w14:textId="7D86579E" w:rsidR="00EA2287" w:rsidRPr="00A252F3" w:rsidRDefault="00EA2287" w:rsidP="006337C2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435" w:type="pct"/>
            <w:vMerge w:val="restart"/>
            <w:vAlign w:val="center"/>
          </w:tcPr>
          <w:p w14:paraId="41E91341" w14:textId="4554B02B" w:rsidR="00EA2287" w:rsidRPr="00A252F3" w:rsidRDefault="00EA2287" w:rsidP="006337C2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分3組</w:t>
            </w:r>
          </w:p>
        </w:tc>
      </w:tr>
      <w:tr w:rsidR="00EA2287" w:rsidRPr="00AC0E06" w14:paraId="266EFA11" w14:textId="77777777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0FA8FB7B" w14:textId="77777777" w:rsidR="00EA2287" w:rsidRPr="00AC0E0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Merge/>
            <w:vAlign w:val="center"/>
          </w:tcPr>
          <w:p w14:paraId="60C44911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6533F188" w14:textId="77777777" w:rsidR="00EA2287" w:rsidRPr="00A252F3" w:rsidRDefault="00EA2287" w:rsidP="006337C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14C5DEE0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06040382" w14:textId="25DC4BF9" w:rsidR="00EA2287" w:rsidRPr="00A252F3" w:rsidRDefault="00EA2287" w:rsidP="006337C2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435" w:type="pct"/>
            <w:vMerge/>
            <w:vAlign w:val="center"/>
          </w:tcPr>
          <w:p w14:paraId="63073451" w14:textId="77777777" w:rsidR="00EA2287" w:rsidRPr="00A252F3" w:rsidRDefault="00EA2287" w:rsidP="006337C2">
            <w:pPr>
              <w:pStyle w:val="af7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A2287" w:rsidRPr="00AC0E06" w14:paraId="4BD13988" w14:textId="77777777" w:rsidTr="00E2795B">
        <w:trPr>
          <w:cantSplit/>
          <w:trHeight w:val="356"/>
          <w:jc w:val="center"/>
        </w:trPr>
        <w:tc>
          <w:tcPr>
            <w:tcW w:w="566" w:type="pct"/>
            <w:vMerge/>
            <w:vAlign w:val="center"/>
          </w:tcPr>
          <w:p w14:paraId="0A7C3492" w14:textId="77777777" w:rsidR="00EA2287" w:rsidRPr="00AC0E0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Merge/>
            <w:vAlign w:val="center"/>
          </w:tcPr>
          <w:p w14:paraId="59F98913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550C750B" w14:textId="77777777" w:rsidR="00EA2287" w:rsidRPr="00A252F3" w:rsidRDefault="00EA2287" w:rsidP="006337C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29" w:type="pct"/>
            <w:vMerge/>
            <w:vAlign w:val="center"/>
          </w:tcPr>
          <w:p w14:paraId="59F30A5A" w14:textId="77777777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939" w:type="pct"/>
            <w:vAlign w:val="center"/>
          </w:tcPr>
          <w:p w14:paraId="5BE0F2FD" w14:textId="0F5B67CD" w:rsidR="00EA2287" w:rsidRPr="00A252F3" w:rsidRDefault="00EA2287" w:rsidP="006337C2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侯皇甫</w:t>
            </w:r>
          </w:p>
        </w:tc>
        <w:tc>
          <w:tcPr>
            <w:tcW w:w="435" w:type="pct"/>
            <w:vMerge/>
            <w:vAlign w:val="center"/>
          </w:tcPr>
          <w:p w14:paraId="5FD6BB03" w14:textId="77777777" w:rsidR="00EA2287" w:rsidRPr="00A252F3" w:rsidRDefault="00EA2287" w:rsidP="006337C2">
            <w:pPr>
              <w:pStyle w:val="af7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A2287" w:rsidRPr="00AC0E06" w14:paraId="64EED8F8" w14:textId="259480B4" w:rsidTr="006F67DE">
        <w:trPr>
          <w:cantSplit/>
          <w:trHeight w:val="1143"/>
          <w:jc w:val="center"/>
        </w:trPr>
        <w:tc>
          <w:tcPr>
            <w:tcW w:w="566" w:type="pct"/>
            <w:vMerge/>
            <w:vAlign w:val="center"/>
          </w:tcPr>
          <w:p w14:paraId="53A6289B" w14:textId="77777777" w:rsidR="00EA2287" w:rsidRPr="00AC0E06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945" w:type="pct"/>
            <w:vAlign w:val="center"/>
          </w:tcPr>
          <w:p w14:paraId="287092DC" w14:textId="506FDF11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0~1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5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86" w:type="pct"/>
            <w:vAlign w:val="center"/>
          </w:tcPr>
          <w:p w14:paraId="388B2910" w14:textId="77777777" w:rsidR="00EA2287" w:rsidRPr="00A252F3" w:rsidRDefault="00EA2287" w:rsidP="00D734C9">
            <w:pPr>
              <w:pStyle w:val="af7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</w:rPr>
              <w:t>7.1測驗</w:t>
            </w:r>
          </w:p>
          <w:p w14:paraId="1FC4E540" w14:textId="6FA66B2D" w:rsidR="00EA2287" w:rsidRPr="00A252F3" w:rsidRDefault="00EA2287" w:rsidP="00D734C9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sz w:val="24"/>
                <w:szCs w:val="24"/>
              </w:rPr>
              <w:t>筆試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(補考)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CB91F33" w14:textId="2A0F29A8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  <w:lang w:eastAsia="zh-TW"/>
              </w:rPr>
            </w:pPr>
            <w:r w:rsidRPr="0053799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39" w:type="pct"/>
            <w:vAlign w:val="center"/>
          </w:tcPr>
          <w:p w14:paraId="792D3225" w14:textId="221D561D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臺東縣衛生局</w:t>
            </w:r>
          </w:p>
        </w:tc>
        <w:tc>
          <w:tcPr>
            <w:tcW w:w="435" w:type="pct"/>
            <w:vAlign w:val="center"/>
          </w:tcPr>
          <w:p w14:paraId="4D1A35EF" w14:textId="53008722" w:rsidR="00EA2287" w:rsidRPr="00A252F3" w:rsidRDefault="00EA2287" w:rsidP="006337C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A2287" w:rsidRPr="00AC0E06" w14:paraId="656B40F7" w14:textId="0193E2AD" w:rsidTr="00EA2287">
        <w:trPr>
          <w:cantSplit/>
          <w:trHeight w:val="336"/>
          <w:jc w:val="center"/>
        </w:trPr>
        <w:tc>
          <w:tcPr>
            <w:tcW w:w="566" w:type="pct"/>
            <w:vMerge/>
            <w:vAlign w:val="center"/>
          </w:tcPr>
          <w:p w14:paraId="3A067C3C" w14:textId="77777777" w:rsidR="00EA2287" w:rsidRPr="00AC0E06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25D8D0FB" w14:textId="3C9F2974" w:rsidR="00EA2287" w:rsidRPr="00A252F3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16：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0~17：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3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86" w:type="pct"/>
            <w:vMerge w:val="restart"/>
            <w:vAlign w:val="center"/>
          </w:tcPr>
          <w:p w14:paraId="16CF0DD2" w14:textId="64AF7952" w:rsidR="00EA2287" w:rsidRPr="00A252F3" w:rsidRDefault="00EA2287" w:rsidP="00EA2287">
            <w:pPr>
              <w:pStyle w:val="af7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</w:rPr>
              <w:t>7.3測驗</w:t>
            </w:r>
            <w:r w:rsidRPr="00A252F3">
              <w:rPr>
                <w:rFonts w:ascii="標楷體" w:eastAsia="標楷體" w:hAnsi="標楷體" w:hint="eastAsia"/>
              </w:rPr>
              <w:br/>
              <w:t>技術考</w:t>
            </w:r>
            <w:r>
              <w:rPr>
                <w:rFonts w:ascii="標楷體" w:eastAsia="標楷體" w:hAnsi="標楷體" w:hint="eastAsia"/>
              </w:rPr>
              <w:t>(補考)</w:t>
            </w:r>
          </w:p>
        </w:tc>
        <w:tc>
          <w:tcPr>
            <w:tcW w:w="329" w:type="pct"/>
            <w:vMerge w:val="restart"/>
            <w:vAlign w:val="center"/>
          </w:tcPr>
          <w:p w14:paraId="69B94E8C" w14:textId="3E28D218" w:rsidR="00EA2287" w:rsidRPr="00A252F3" w:rsidRDefault="00EA2287" w:rsidP="00EA2287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38083F">
              <w:rPr>
                <w:rFonts w:ascii="標楷體" w:eastAsia="標楷體" w:hAnsi="標楷體" w:hint="eastAsia"/>
                <w:highlight w:val="yellow"/>
              </w:rPr>
              <w:t>2</w:t>
            </w:r>
          </w:p>
        </w:tc>
        <w:tc>
          <w:tcPr>
            <w:tcW w:w="939" w:type="pct"/>
            <w:vAlign w:val="center"/>
          </w:tcPr>
          <w:p w14:paraId="05074514" w14:textId="7DB861ED" w:rsidR="00EA2287" w:rsidRPr="00A252F3" w:rsidRDefault="00EA2287" w:rsidP="00EA2287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435" w:type="pct"/>
            <w:vMerge w:val="restart"/>
            <w:vAlign w:val="center"/>
          </w:tcPr>
          <w:p w14:paraId="216BB9F3" w14:textId="564D0236" w:rsidR="00EA2287" w:rsidRPr="00A252F3" w:rsidRDefault="00C11386" w:rsidP="00EA2287">
            <w:pPr>
              <w:pStyle w:val="af7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分3組</w:t>
            </w:r>
          </w:p>
        </w:tc>
      </w:tr>
      <w:tr w:rsidR="00EA2287" w:rsidRPr="00AC0E06" w14:paraId="749A8697" w14:textId="77777777" w:rsidTr="00550FD0">
        <w:trPr>
          <w:cantSplit/>
          <w:trHeight w:val="336"/>
          <w:jc w:val="center"/>
        </w:trPr>
        <w:tc>
          <w:tcPr>
            <w:tcW w:w="566" w:type="pct"/>
            <w:vMerge/>
            <w:vAlign w:val="center"/>
          </w:tcPr>
          <w:p w14:paraId="7AAFDFD7" w14:textId="77777777" w:rsidR="00EA2287" w:rsidRPr="00AC0E06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Merge/>
            <w:vAlign w:val="center"/>
          </w:tcPr>
          <w:p w14:paraId="482B44C0" w14:textId="77777777" w:rsidR="00EA2287" w:rsidRPr="00A252F3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3EF94727" w14:textId="77777777" w:rsidR="00EA2287" w:rsidRPr="00A252F3" w:rsidRDefault="00EA2287" w:rsidP="00EA2287">
            <w:pPr>
              <w:pStyle w:val="af7"/>
              <w:rPr>
                <w:rFonts w:ascii="標楷體" w:eastAsia="標楷體" w:hAnsi="標楷體"/>
              </w:rPr>
            </w:pPr>
          </w:p>
        </w:tc>
        <w:tc>
          <w:tcPr>
            <w:tcW w:w="329" w:type="pct"/>
            <w:vMerge/>
            <w:vAlign w:val="center"/>
          </w:tcPr>
          <w:p w14:paraId="7C2B6EFE" w14:textId="77777777" w:rsidR="00EA2287" w:rsidRPr="0038083F" w:rsidRDefault="00EA2287" w:rsidP="00EA2287">
            <w:pPr>
              <w:pStyle w:val="af7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939" w:type="pct"/>
            <w:vAlign w:val="center"/>
          </w:tcPr>
          <w:p w14:paraId="294DFF96" w14:textId="2591C98B" w:rsidR="00EA2287" w:rsidRPr="00A252F3" w:rsidRDefault="00EA2287" w:rsidP="00EA2287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435" w:type="pct"/>
            <w:vMerge/>
            <w:vAlign w:val="center"/>
          </w:tcPr>
          <w:p w14:paraId="3052D3F7" w14:textId="77777777" w:rsidR="00EA2287" w:rsidRPr="00A252F3" w:rsidRDefault="00EA2287" w:rsidP="00EA2287">
            <w:pPr>
              <w:pStyle w:val="af7"/>
              <w:rPr>
                <w:rFonts w:ascii="標楷體" w:eastAsia="標楷體" w:hAnsi="標楷體"/>
              </w:rPr>
            </w:pPr>
          </w:p>
        </w:tc>
      </w:tr>
      <w:tr w:rsidR="00EA2287" w:rsidRPr="00AC0E06" w14:paraId="77939B36" w14:textId="77777777" w:rsidTr="00550FD0">
        <w:trPr>
          <w:cantSplit/>
          <w:trHeight w:val="336"/>
          <w:jc w:val="center"/>
        </w:trPr>
        <w:tc>
          <w:tcPr>
            <w:tcW w:w="566" w:type="pct"/>
            <w:vMerge/>
            <w:vAlign w:val="center"/>
          </w:tcPr>
          <w:p w14:paraId="672A4338" w14:textId="77777777" w:rsidR="00EA2287" w:rsidRPr="00AC0E06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Merge/>
            <w:vAlign w:val="center"/>
          </w:tcPr>
          <w:p w14:paraId="5B6198A1" w14:textId="77777777" w:rsidR="00EA2287" w:rsidRPr="00A252F3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86" w:type="pct"/>
            <w:vMerge/>
            <w:vAlign w:val="center"/>
          </w:tcPr>
          <w:p w14:paraId="4A2937CC" w14:textId="77777777" w:rsidR="00EA2287" w:rsidRPr="00A252F3" w:rsidRDefault="00EA2287" w:rsidP="00EA2287">
            <w:pPr>
              <w:pStyle w:val="af7"/>
              <w:rPr>
                <w:rFonts w:ascii="標楷體" w:eastAsia="標楷體" w:hAnsi="標楷體"/>
              </w:rPr>
            </w:pPr>
          </w:p>
        </w:tc>
        <w:tc>
          <w:tcPr>
            <w:tcW w:w="329" w:type="pct"/>
            <w:vMerge/>
            <w:vAlign w:val="center"/>
          </w:tcPr>
          <w:p w14:paraId="2A4E68C0" w14:textId="77777777" w:rsidR="00EA2287" w:rsidRPr="0038083F" w:rsidRDefault="00EA2287" w:rsidP="00EA2287">
            <w:pPr>
              <w:pStyle w:val="af7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939" w:type="pct"/>
            <w:vAlign w:val="center"/>
          </w:tcPr>
          <w:p w14:paraId="1D1546D9" w14:textId="64EDAA7E" w:rsidR="00EA2287" w:rsidRPr="00A252F3" w:rsidRDefault="00EA2287" w:rsidP="00EA2287">
            <w:pPr>
              <w:pStyle w:val="af7"/>
              <w:jc w:val="center"/>
              <w:rPr>
                <w:rFonts w:ascii="標楷體" w:eastAsia="標楷體" w:hAnsi="標楷體"/>
              </w:rPr>
            </w:pPr>
            <w:r w:rsidRPr="00A252F3">
              <w:rPr>
                <w:rFonts w:ascii="標楷體" w:eastAsia="標楷體" w:hAnsi="標楷體" w:hint="eastAsia"/>
                <w:bCs/>
              </w:rPr>
              <w:t>侯皇甫</w:t>
            </w:r>
          </w:p>
        </w:tc>
        <w:tc>
          <w:tcPr>
            <w:tcW w:w="435" w:type="pct"/>
            <w:vMerge/>
            <w:vAlign w:val="center"/>
          </w:tcPr>
          <w:p w14:paraId="544BB60B" w14:textId="77777777" w:rsidR="00EA2287" w:rsidRPr="00A252F3" w:rsidRDefault="00EA2287" w:rsidP="00EA2287">
            <w:pPr>
              <w:pStyle w:val="af7"/>
              <w:rPr>
                <w:rFonts w:ascii="標楷體" w:eastAsia="標楷體" w:hAnsi="標楷體"/>
              </w:rPr>
            </w:pPr>
          </w:p>
        </w:tc>
      </w:tr>
      <w:tr w:rsidR="00EA2287" w:rsidRPr="00AC0E06" w14:paraId="065A6DB7" w14:textId="77777777" w:rsidTr="00E10C65">
        <w:trPr>
          <w:cantSplit/>
          <w:trHeight w:val="1773"/>
          <w:jc w:val="center"/>
        </w:trPr>
        <w:tc>
          <w:tcPr>
            <w:tcW w:w="566" w:type="pct"/>
            <w:vMerge/>
            <w:vAlign w:val="center"/>
          </w:tcPr>
          <w:p w14:paraId="2437A176" w14:textId="77777777" w:rsidR="00EA2287" w:rsidRPr="00AC0E06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</w:p>
        </w:tc>
        <w:tc>
          <w:tcPr>
            <w:tcW w:w="945" w:type="pct"/>
            <w:vAlign w:val="center"/>
          </w:tcPr>
          <w:p w14:paraId="0539F0A8" w14:textId="21D8DE1E" w:rsidR="00EA2287" w:rsidRPr="00A252F3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17：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3</w:t>
            </w:r>
            <w:r w:rsidRPr="00A252F3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488" w:type="pct"/>
            <w:gridSpan w:val="4"/>
            <w:vAlign w:val="center"/>
          </w:tcPr>
          <w:p w14:paraId="1AD206C5" w14:textId="0CED62EA" w:rsidR="00EA2287" w:rsidRPr="00A252F3" w:rsidRDefault="00EA2287" w:rsidP="00EA228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252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場地檢整、復原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及賦歸</w:t>
            </w:r>
          </w:p>
        </w:tc>
      </w:tr>
    </w:tbl>
    <w:p w14:paraId="576BF2B0" w14:textId="77777777" w:rsidR="008A654B" w:rsidRPr="00216764" w:rsidRDefault="008A654B" w:rsidP="007669AF">
      <w:pPr>
        <w:rPr>
          <w:rFonts w:ascii="標楷體" w:eastAsia="標楷體" w:hAnsi="標楷體"/>
          <w:b/>
          <w:sz w:val="32"/>
          <w:szCs w:val="28"/>
          <w:lang w:eastAsia="zh-TW"/>
        </w:rPr>
      </w:pPr>
    </w:p>
    <w:sectPr w:rsidR="008A654B" w:rsidRPr="00216764" w:rsidSect="00726409">
      <w:pgSz w:w="11910" w:h="16840"/>
      <w:pgMar w:top="397" w:right="601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6DB84" w14:textId="77777777" w:rsidR="00967816" w:rsidRDefault="00967816" w:rsidP="00AF2556">
      <w:r>
        <w:separator/>
      </w:r>
    </w:p>
  </w:endnote>
  <w:endnote w:type="continuationSeparator" w:id="0">
    <w:p w14:paraId="314868F7" w14:textId="77777777" w:rsidR="00967816" w:rsidRDefault="00967816" w:rsidP="00A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ＰＯＰ－２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AAAC1" w14:textId="77777777" w:rsidR="00967816" w:rsidRDefault="00967816" w:rsidP="00AF2556">
      <w:r>
        <w:separator/>
      </w:r>
    </w:p>
  </w:footnote>
  <w:footnote w:type="continuationSeparator" w:id="0">
    <w:p w14:paraId="6DE65DCA" w14:textId="77777777" w:rsidR="00967816" w:rsidRDefault="00967816" w:rsidP="00AF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0B26"/>
    <w:multiLevelType w:val="hybridMultilevel"/>
    <w:tmpl w:val="79A8C7A2"/>
    <w:lvl w:ilvl="0" w:tplc="D0F4C934">
      <w:start w:val="1"/>
      <w:numFmt w:val="decimal"/>
      <w:lvlText w:val="%1."/>
      <w:lvlJc w:val="left"/>
      <w:pPr>
        <w:ind w:left="134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F0"/>
    <w:rsid w:val="00000057"/>
    <w:rsid w:val="00000332"/>
    <w:rsid w:val="00001A18"/>
    <w:rsid w:val="00001C5A"/>
    <w:rsid w:val="00004E3A"/>
    <w:rsid w:val="00005048"/>
    <w:rsid w:val="00012408"/>
    <w:rsid w:val="00012DB3"/>
    <w:rsid w:val="00013148"/>
    <w:rsid w:val="00013C24"/>
    <w:rsid w:val="00016FD3"/>
    <w:rsid w:val="0002062C"/>
    <w:rsid w:val="000211D6"/>
    <w:rsid w:val="000211EE"/>
    <w:rsid w:val="00021EC2"/>
    <w:rsid w:val="00023493"/>
    <w:rsid w:val="00023E8A"/>
    <w:rsid w:val="000256D5"/>
    <w:rsid w:val="00026A38"/>
    <w:rsid w:val="0002715F"/>
    <w:rsid w:val="00027992"/>
    <w:rsid w:val="00032D67"/>
    <w:rsid w:val="00034750"/>
    <w:rsid w:val="00036A19"/>
    <w:rsid w:val="00036FCF"/>
    <w:rsid w:val="00044D54"/>
    <w:rsid w:val="000522D6"/>
    <w:rsid w:val="00052E34"/>
    <w:rsid w:val="0005369C"/>
    <w:rsid w:val="0006392E"/>
    <w:rsid w:val="00066716"/>
    <w:rsid w:val="0006729D"/>
    <w:rsid w:val="00070CBC"/>
    <w:rsid w:val="00070D18"/>
    <w:rsid w:val="000713A2"/>
    <w:rsid w:val="0007538D"/>
    <w:rsid w:val="00076628"/>
    <w:rsid w:val="00077939"/>
    <w:rsid w:val="000864B0"/>
    <w:rsid w:val="00087D29"/>
    <w:rsid w:val="00090F30"/>
    <w:rsid w:val="000913A3"/>
    <w:rsid w:val="00091C34"/>
    <w:rsid w:val="0009480D"/>
    <w:rsid w:val="00094E39"/>
    <w:rsid w:val="00096CF4"/>
    <w:rsid w:val="000A027D"/>
    <w:rsid w:val="000A211F"/>
    <w:rsid w:val="000A47C7"/>
    <w:rsid w:val="000A4AA6"/>
    <w:rsid w:val="000A4F7E"/>
    <w:rsid w:val="000A5A62"/>
    <w:rsid w:val="000A5B16"/>
    <w:rsid w:val="000A5C4D"/>
    <w:rsid w:val="000A5F4D"/>
    <w:rsid w:val="000A61B4"/>
    <w:rsid w:val="000A79DD"/>
    <w:rsid w:val="000A7AEF"/>
    <w:rsid w:val="000A7E67"/>
    <w:rsid w:val="000B144A"/>
    <w:rsid w:val="000B1945"/>
    <w:rsid w:val="000B6A28"/>
    <w:rsid w:val="000B746E"/>
    <w:rsid w:val="000C0323"/>
    <w:rsid w:val="000C3BA0"/>
    <w:rsid w:val="000C65C2"/>
    <w:rsid w:val="000D0550"/>
    <w:rsid w:val="000D06C7"/>
    <w:rsid w:val="000D0F43"/>
    <w:rsid w:val="000D56B0"/>
    <w:rsid w:val="000D5E34"/>
    <w:rsid w:val="000E3D91"/>
    <w:rsid w:val="000E5426"/>
    <w:rsid w:val="000F1358"/>
    <w:rsid w:val="000F38BE"/>
    <w:rsid w:val="000F55C1"/>
    <w:rsid w:val="000F6572"/>
    <w:rsid w:val="000F7A2A"/>
    <w:rsid w:val="00101233"/>
    <w:rsid w:val="001025AC"/>
    <w:rsid w:val="00102AFE"/>
    <w:rsid w:val="00103895"/>
    <w:rsid w:val="00103A4E"/>
    <w:rsid w:val="00103B64"/>
    <w:rsid w:val="00105B95"/>
    <w:rsid w:val="001068EE"/>
    <w:rsid w:val="0011047E"/>
    <w:rsid w:val="001122A4"/>
    <w:rsid w:val="00112E79"/>
    <w:rsid w:val="00112F7D"/>
    <w:rsid w:val="00113873"/>
    <w:rsid w:val="00113F7A"/>
    <w:rsid w:val="001141D1"/>
    <w:rsid w:val="00117C99"/>
    <w:rsid w:val="001238AF"/>
    <w:rsid w:val="0012483E"/>
    <w:rsid w:val="00125D53"/>
    <w:rsid w:val="00126373"/>
    <w:rsid w:val="00126528"/>
    <w:rsid w:val="0013013E"/>
    <w:rsid w:val="00130393"/>
    <w:rsid w:val="00130790"/>
    <w:rsid w:val="001313ED"/>
    <w:rsid w:val="00131A86"/>
    <w:rsid w:val="00135402"/>
    <w:rsid w:val="00140771"/>
    <w:rsid w:val="0014298B"/>
    <w:rsid w:val="001438BD"/>
    <w:rsid w:val="0014434A"/>
    <w:rsid w:val="00144D56"/>
    <w:rsid w:val="0014698D"/>
    <w:rsid w:val="00153F91"/>
    <w:rsid w:val="001551B3"/>
    <w:rsid w:val="0015658E"/>
    <w:rsid w:val="001565F1"/>
    <w:rsid w:val="001573B8"/>
    <w:rsid w:val="00164469"/>
    <w:rsid w:val="00164EC5"/>
    <w:rsid w:val="00165DDD"/>
    <w:rsid w:val="001664E1"/>
    <w:rsid w:val="00167357"/>
    <w:rsid w:val="001715F0"/>
    <w:rsid w:val="00171BB3"/>
    <w:rsid w:val="001721DF"/>
    <w:rsid w:val="00172A2C"/>
    <w:rsid w:val="0017334E"/>
    <w:rsid w:val="00174EA8"/>
    <w:rsid w:val="001778DD"/>
    <w:rsid w:val="00177D06"/>
    <w:rsid w:val="0018093B"/>
    <w:rsid w:val="001824ED"/>
    <w:rsid w:val="00182A6C"/>
    <w:rsid w:val="00182FD9"/>
    <w:rsid w:val="00183B7E"/>
    <w:rsid w:val="00184A1A"/>
    <w:rsid w:val="00186B37"/>
    <w:rsid w:val="001914DE"/>
    <w:rsid w:val="00191B44"/>
    <w:rsid w:val="001945F5"/>
    <w:rsid w:val="00195701"/>
    <w:rsid w:val="001973F4"/>
    <w:rsid w:val="001A5FD5"/>
    <w:rsid w:val="001A6577"/>
    <w:rsid w:val="001B0EC6"/>
    <w:rsid w:val="001B1A62"/>
    <w:rsid w:val="001B25E2"/>
    <w:rsid w:val="001B3E4D"/>
    <w:rsid w:val="001B5D0A"/>
    <w:rsid w:val="001B7D2F"/>
    <w:rsid w:val="001B7D60"/>
    <w:rsid w:val="001C21DF"/>
    <w:rsid w:val="001C229F"/>
    <w:rsid w:val="001C344E"/>
    <w:rsid w:val="001C582C"/>
    <w:rsid w:val="001C77E5"/>
    <w:rsid w:val="001D2FFC"/>
    <w:rsid w:val="001D478A"/>
    <w:rsid w:val="001D4CF0"/>
    <w:rsid w:val="001D6379"/>
    <w:rsid w:val="001D6760"/>
    <w:rsid w:val="001D7470"/>
    <w:rsid w:val="001D761C"/>
    <w:rsid w:val="001E28C1"/>
    <w:rsid w:val="001E325A"/>
    <w:rsid w:val="001E363A"/>
    <w:rsid w:val="001F05E1"/>
    <w:rsid w:val="001F4589"/>
    <w:rsid w:val="001F4B8F"/>
    <w:rsid w:val="001F54D7"/>
    <w:rsid w:val="001F5AB6"/>
    <w:rsid w:val="001F6BCF"/>
    <w:rsid w:val="00200AEB"/>
    <w:rsid w:val="00201989"/>
    <w:rsid w:val="00207783"/>
    <w:rsid w:val="002079F4"/>
    <w:rsid w:val="0021291F"/>
    <w:rsid w:val="00215867"/>
    <w:rsid w:val="00216764"/>
    <w:rsid w:val="00222671"/>
    <w:rsid w:val="00226942"/>
    <w:rsid w:val="002364E3"/>
    <w:rsid w:val="00236BF7"/>
    <w:rsid w:val="002373BE"/>
    <w:rsid w:val="002373E0"/>
    <w:rsid w:val="00237D32"/>
    <w:rsid w:val="002407B4"/>
    <w:rsid w:val="0024122B"/>
    <w:rsid w:val="00241710"/>
    <w:rsid w:val="002434C5"/>
    <w:rsid w:val="00244689"/>
    <w:rsid w:val="002449C2"/>
    <w:rsid w:val="002455D6"/>
    <w:rsid w:val="00246D1A"/>
    <w:rsid w:val="00250C19"/>
    <w:rsid w:val="00251F0E"/>
    <w:rsid w:val="002522EA"/>
    <w:rsid w:val="00254E61"/>
    <w:rsid w:val="0025526A"/>
    <w:rsid w:val="00255E9F"/>
    <w:rsid w:val="00257823"/>
    <w:rsid w:val="002605B4"/>
    <w:rsid w:val="002619CC"/>
    <w:rsid w:val="002627DA"/>
    <w:rsid w:val="00263B9E"/>
    <w:rsid w:val="00266584"/>
    <w:rsid w:val="00273A92"/>
    <w:rsid w:val="00275EC0"/>
    <w:rsid w:val="0027652A"/>
    <w:rsid w:val="00277436"/>
    <w:rsid w:val="00282960"/>
    <w:rsid w:val="00285342"/>
    <w:rsid w:val="00290203"/>
    <w:rsid w:val="002914AB"/>
    <w:rsid w:val="00291ADD"/>
    <w:rsid w:val="002939ED"/>
    <w:rsid w:val="002959BB"/>
    <w:rsid w:val="002A0343"/>
    <w:rsid w:val="002A0DB6"/>
    <w:rsid w:val="002A1DBA"/>
    <w:rsid w:val="002A201D"/>
    <w:rsid w:val="002A2107"/>
    <w:rsid w:val="002A6150"/>
    <w:rsid w:val="002B228E"/>
    <w:rsid w:val="002B2D1C"/>
    <w:rsid w:val="002B3ABE"/>
    <w:rsid w:val="002B47A2"/>
    <w:rsid w:val="002B4D71"/>
    <w:rsid w:val="002B77B5"/>
    <w:rsid w:val="002B7977"/>
    <w:rsid w:val="002C230E"/>
    <w:rsid w:val="002C2A87"/>
    <w:rsid w:val="002C62BB"/>
    <w:rsid w:val="002C7D93"/>
    <w:rsid w:val="002D0F0E"/>
    <w:rsid w:val="002D1EB0"/>
    <w:rsid w:val="002D3060"/>
    <w:rsid w:val="002D35DC"/>
    <w:rsid w:val="002D38CE"/>
    <w:rsid w:val="002D4BDE"/>
    <w:rsid w:val="002D506F"/>
    <w:rsid w:val="002D688B"/>
    <w:rsid w:val="002D7CA1"/>
    <w:rsid w:val="002E1E11"/>
    <w:rsid w:val="002E1EF8"/>
    <w:rsid w:val="002E38CD"/>
    <w:rsid w:val="002E4A6D"/>
    <w:rsid w:val="002E597D"/>
    <w:rsid w:val="002E72CA"/>
    <w:rsid w:val="002F3422"/>
    <w:rsid w:val="002F5339"/>
    <w:rsid w:val="002F5AD1"/>
    <w:rsid w:val="003005CD"/>
    <w:rsid w:val="0030151C"/>
    <w:rsid w:val="003030BE"/>
    <w:rsid w:val="00303F6E"/>
    <w:rsid w:val="00304B52"/>
    <w:rsid w:val="003069A2"/>
    <w:rsid w:val="00307470"/>
    <w:rsid w:val="00307A69"/>
    <w:rsid w:val="00310638"/>
    <w:rsid w:val="00311102"/>
    <w:rsid w:val="0031147A"/>
    <w:rsid w:val="00313BAA"/>
    <w:rsid w:val="00320656"/>
    <w:rsid w:val="003213B9"/>
    <w:rsid w:val="003242A3"/>
    <w:rsid w:val="003266D9"/>
    <w:rsid w:val="00326C36"/>
    <w:rsid w:val="003307C2"/>
    <w:rsid w:val="00330F4F"/>
    <w:rsid w:val="00331743"/>
    <w:rsid w:val="00331839"/>
    <w:rsid w:val="00332639"/>
    <w:rsid w:val="00333097"/>
    <w:rsid w:val="00335087"/>
    <w:rsid w:val="003352F0"/>
    <w:rsid w:val="00341CB4"/>
    <w:rsid w:val="003422C6"/>
    <w:rsid w:val="003442DB"/>
    <w:rsid w:val="00346181"/>
    <w:rsid w:val="00346DA6"/>
    <w:rsid w:val="003529A9"/>
    <w:rsid w:val="00352FD0"/>
    <w:rsid w:val="00353E62"/>
    <w:rsid w:val="003552F7"/>
    <w:rsid w:val="00357850"/>
    <w:rsid w:val="00361E79"/>
    <w:rsid w:val="0036437B"/>
    <w:rsid w:val="003647C0"/>
    <w:rsid w:val="003661BB"/>
    <w:rsid w:val="00370D4F"/>
    <w:rsid w:val="0037175F"/>
    <w:rsid w:val="00373ECC"/>
    <w:rsid w:val="003765DD"/>
    <w:rsid w:val="003779CF"/>
    <w:rsid w:val="003779FC"/>
    <w:rsid w:val="0038072C"/>
    <w:rsid w:val="0038083F"/>
    <w:rsid w:val="0038157F"/>
    <w:rsid w:val="00381849"/>
    <w:rsid w:val="0038196D"/>
    <w:rsid w:val="00383D1E"/>
    <w:rsid w:val="003840AD"/>
    <w:rsid w:val="0038431C"/>
    <w:rsid w:val="003850F3"/>
    <w:rsid w:val="003852F8"/>
    <w:rsid w:val="00385B66"/>
    <w:rsid w:val="00386ABC"/>
    <w:rsid w:val="00391E4C"/>
    <w:rsid w:val="00391F0D"/>
    <w:rsid w:val="00393639"/>
    <w:rsid w:val="003936E1"/>
    <w:rsid w:val="00393E6A"/>
    <w:rsid w:val="00393E80"/>
    <w:rsid w:val="003A0FD5"/>
    <w:rsid w:val="003A1218"/>
    <w:rsid w:val="003A2084"/>
    <w:rsid w:val="003A3B4F"/>
    <w:rsid w:val="003A4019"/>
    <w:rsid w:val="003A5458"/>
    <w:rsid w:val="003A5D4F"/>
    <w:rsid w:val="003A7E49"/>
    <w:rsid w:val="003B0A37"/>
    <w:rsid w:val="003B2593"/>
    <w:rsid w:val="003B35C6"/>
    <w:rsid w:val="003C0362"/>
    <w:rsid w:val="003C1BAC"/>
    <w:rsid w:val="003C2157"/>
    <w:rsid w:val="003C2C38"/>
    <w:rsid w:val="003C38D0"/>
    <w:rsid w:val="003C4554"/>
    <w:rsid w:val="003C5317"/>
    <w:rsid w:val="003C5762"/>
    <w:rsid w:val="003C727D"/>
    <w:rsid w:val="003C7CBD"/>
    <w:rsid w:val="003D346C"/>
    <w:rsid w:val="003E0BF1"/>
    <w:rsid w:val="003E4AA4"/>
    <w:rsid w:val="003E5B68"/>
    <w:rsid w:val="003E5FF1"/>
    <w:rsid w:val="003E65AB"/>
    <w:rsid w:val="003E68C0"/>
    <w:rsid w:val="003E6CFF"/>
    <w:rsid w:val="003E7E75"/>
    <w:rsid w:val="003F151A"/>
    <w:rsid w:val="003F2647"/>
    <w:rsid w:val="003F3990"/>
    <w:rsid w:val="003F44DF"/>
    <w:rsid w:val="003F5618"/>
    <w:rsid w:val="003F64EB"/>
    <w:rsid w:val="003F69D1"/>
    <w:rsid w:val="00400D0D"/>
    <w:rsid w:val="00401F3C"/>
    <w:rsid w:val="00403EBA"/>
    <w:rsid w:val="004046C1"/>
    <w:rsid w:val="004049B7"/>
    <w:rsid w:val="004055E8"/>
    <w:rsid w:val="00405AD1"/>
    <w:rsid w:val="00412C39"/>
    <w:rsid w:val="00413704"/>
    <w:rsid w:val="00417553"/>
    <w:rsid w:val="00421AD6"/>
    <w:rsid w:val="004231B2"/>
    <w:rsid w:val="004237AD"/>
    <w:rsid w:val="00424204"/>
    <w:rsid w:val="00425171"/>
    <w:rsid w:val="0043055B"/>
    <w:rsid w:val="00430EC5"/>
    <w:rsid w:val="00433CF6"/>
    <w:rsid w:val="00433D79"/>
    <w:rsid w:val="00433EF3"/>
    <w:rsid w:val="00434A4C"/>
    <w:rsid w:val="00440885"/>
    <w:rsid w:val="00441263"/>
    <w:rsid w:val="0044192E"/>
    <w:rsid w:val="0044218D"/>
    <w:rsid w:val="00442D92"/>
    <w:rsid w:val="0044409C"/>
    <w:rsid w:val="00444D71"/>
    <w:rsid w:val="00445BC0"/>
    <w:rsid w:val="004538DF"/>
    <w:rsid w:val="00454386"/>
    <w:rsid w:val="00454C27"/>
    <w:rsid w:val="00455718"/>
    <w:rsid w:val="00455B75"/>
    <w:rsid w:val="0045634D"/>
    <w:rsid w:val="00456DE8"/>
    <w:rsid w:val="004616CB"/>
    <w:rsid w:val="00461CAB"/>
    <w:rsid w:val="004623C0"/>
    <w:rsid w:val="00463BFE"/>
    <w:rsid w:val="004656B6"/>
    <w:rsid w:val="00465829"/>
    <w:rsid w:val="00465BD1"/>
    <w:rsid w:val="00466815"/>
    <w:rsid w:val="00466BCC"/>
    <w:rsid w:val="004675B0"/>
    <w:rsid w:val="00470A12"/>
    <w:rsid w:val="0047134F"/>
    <w:rsid w:val="00472C64"/>
    <w:rsid w:val="00472EB5"/>
    <w:rsid w:val="004767E0"/>
    <w:rsid w:val="004804FF"/>
    <w:rsid w:val="00480FA1"/>
    <w:rsid w:val="00482934"/>
    <w:rsid w:val="00485FD9"/>
    <w:rsid w:val="00487844"/>
    <w:rsid w:val="00492EEA"/>
    <w:rsid w:val="00496C8A"/>
    <w:rsid w:val="004A1ECF"/>
    <w:rsid w:val="004A2870"/>
    <w:rsid w:val="004A3B67"/>
    <w:rsid w:val="004A433A"/>
    <w:rsid w:val="004A5D07"/>
    <w:rsid w:val="004A7B5B"/>
    <w:rsid w:val="004B06F8"/>
    <w:rsid w:val="004B5B7B"/>
    <w:rsid w:val="004B7F21"/>
    <w:rsid w:val="004C00A5"/>
    <w:rsid w:val="004C1E88"/>
    <w:rsid w:val="004C33ED"/>
    <w:rsid w:val="004C47F4"/>
    <w:rsid w:val="004C5841"/>
    <w:rsid w:val="004C5A9F"/>
    <w:rsid w:val="004C6143"/>
    <w:rsid w:val="004D1915"/>
    <w:rsid w:val="004D3917"/>
    <w:rsid w:val="004D48F9"/>
    <w:rsid w:val="004D4A68"/>
    <w:rsid w:val="004D501D"/>
    <w:rsid w:val="004D5BA1"/>
    <w:rsid w:val="004D65C1"/>
    <w:rsid w:val="004D79D7"/>
    <w:rsid w:val="004E0DD3"/>
    <w:rsid w:val="004E1836"/>
    <w:rsid w:val="004E1FD1"/>
    <w:rsid w:val="004E3EAC"/>
    <w:rsid w:val="004E7D74"/>
    <w:rsid w:val="004F16CE"/>
    <w:rsid w:val="004F275F"/>
    <w:rsid w:val="004F36DB"/>
    <w:rsid w:val="004F37C3"/>
    <w:rsid w:val="004F7653"/>
    <w:rsid w:val="00500576"/>
    <w:rsid w:val="005011BE"/>
    <w:rsid w:val="005039A3"/>
    <w:rsid w:val="005113CC"/>
    <w:rsid w:val="00513EDB"/>
    <w:rsid w:val="005147D0"/>
    <w:rsid w:val="0051514D"/>
    <w:rsid w:val="0051619C"/>
    <w:rsid w:val="00517013"/>
    <w:rsid w:val="00517561"/>
    <w:rsid w:val="00520D62"/>
    <w:rsid w:val="00522866"/>
    <w:rsid w:val="00522EB5"/>
    <w:rsid w:val="005272D2"/>
    <w:rsid w:val="00532C94"/>
    <w:rsid w:val="0053311B"/>
    <w:rsid w:val="00533541"/>
    <w:rsid w:val="0053799A"/>
    <w:rsid w:val="005408E5"/>
    <w:rsid w:val="00540C3B"/>
    <w:rsid w:val="00541763"/>
    <w:rsid w:val="005419D7"/>
    <w:rsid w:val="005430C0"/>
    <w:rsid w:val="00543608"/>
    <w:rsid w:val="005449CC"/>
    <w:rsid w:val="00552B1A"/>
    <w:rsid w:val="00554DBC"/>
    <w:rsid w:val="005576C3"/>
    <w:rsid w:val="0056089A"/>
    <w:rsid w:val="00563268"/>
    <w:rsid w:val="00567298"/>
    <w:rsid w:val="00570B11"/>
    <w:rsid w:val="00570D66"/>
    <w:rsid w:val="00572A2E"/>
    <w:rsid w:val="005750B7"/>
    <w:rsid w:val="00576955"/>
    <w:rsid w:val="00576C0D"/>
    <w:rsid w:val="00582668"/>
    <w:rsid w:val="005833B8"/>
    <w:rsid w:val="005852F2"/>
    <w:rsid w:val="00585665"/>
    <w:rsid w:val="00585E89"/>
    <w:rsid w:val="00586716"/>
    <w:rsid w:val="005876ED"/>
    <w:rsid w:val="0059066E"/>
    <w:rsid w:val="00594F79"/>
    <w:rsid w:val="00595E94"/>
    <w:rsid w:val="00596D85"/>
    <w:rsid w:val="005A04D4"/>
    <w:rsid w:val="005A1A4E"/>
    <w:rsid w:val="005A292D"/>
    <w:rsid w:val="005A3B2A"/>
    <w:rsid w:val="005A5B73"/>
    <w:rsid w:val="005A7DBC"/>
    <w:rsid w:val="005B2497"/>
    <w:rsid w:val="005B32A8"/>
    <w:rsid w:val="005B3B71"/>
    <w:rsid w:val="005B4D12"/>
    <w:rsid w:val="005C0DFA"/>
    <w:rsid w:val="005C0F85"/>
    <w:rsid w:val="005C1049"/>
    <w:rsid w:val="005C1748"/>
    <w:rsid w:val="005C2CD3"/>
    <w:rsid w:val="005C55C1"/>
    <w:rsid w:val="005C61D6"/>
    <w:rsid w:val="005C706A"/>
    <w:rsid w:val="005D1A55"/>
    <w:rsid w:val="005D2FE2"/>
    <w:rsid w:val="005D34E0"/>
    <w:rsid w:val="005D7640"/>
    <w:rsid w:val="005E03B2"/>
    <w:rsid w:val="005E7BA8"/>
    <w:rsid w:val="005F151F"/>
    <w:rsid w:val="005F271C"/>
    <w:rsid w:val="005F33F9"/>
    <w:rsid w:val="005F42AA"/>
    <w:rsid w:val="005F4966"/>
    <w:rsid w:val="005F5761"/>
    <w:rsid w:val="005F7806"/>
    <w:rsid w:val="00602346"/>
    <w:rsid w:val="006045B4"/>
    <w:rsid w:val="006054E2"/>
    <w:rsid w:val="0061060C"/>
    <w:rsid w:val="006129CE"/>
    <w:rsid w:val="00614925"/>
    <w:rsid w:val="00614D14"/>
    <w:rsid w:val="00616293"/>
    <w:rsid w:val="00620AA2"/>
    <w:rsid w:val="00621155"/>
    <w:rsid w:val="00622668"/>
    <w:rsid w:val="00622CF8"/>
    <w:rsid w:val="00623930"/>
    <w:rsid w:val="00623E23"/>
    <w:rsid w:val="006244F6"/>
    <w:rsid w:val="00624A06"/>
    <w:rsid w:val="006258EE"/>
    <w:rsid w:val="00625C4B"/>
    <w:rsid w:val="00626690"/>
    <w:rsid w:val="00626700"/>
    <w:rsid w:val="00630AE8"/>
    <w:rsid w:val="0063313F"/>
    <w:rsid w:val="006334A0"/>
    <w:rsid w:val="006337C2"/>
    <w:rsid w:val="00633A65"/>
    <w:rsid w:val="00633F4E"/>
    <w:rsid w:val="00635A64"/>
    <w:rsid w:val="006361F0"/>
    <w:rsid w:val="00637D54"/>
    <w:rsid w:val="00645A3F"/>
    <w:rsid w:val="00652BFA"/>
    <w:rsid w:val="00653A3E"/>
    <w:rsid w:val="006541E1"/>
    <w:rsid w:val="00654F9A"/>
    <w:rsid w:val="00656069"/>
    <w:rsid w:val="00660270"/>
    <w:rsid w:val="00661128"/>
    <w:rsid w:val="006615EB"/>
    <w:rsid w:val="006628E7"/>
    <w:rsid w:val="00663638"/>
    <w:rsid w:val="00665157"/>
    <w:rsid w:val="0066563B"/>
    <w:rsid w:val="00665C4F"/>
    <w:rsid w:val="00665FED"/>
    <w:rsid w:val="006731D2"/>
    <w:rsid w:val="00673C8C"/>
    <w:rsid w:val="00673DD6"/>
    <w:rsid w:val="00676A31"/>
    <w:rsid w:val="00680151"/>
    <w:rsid w:val="0068094E"/>
    <w:rsid w:val="00681BD0"/>
    <w:rsid w:val="006828C3"/>
    <w:rsid w:val="00684C71"/>
    <w:rsid w:val="00687830"/>
    <w:rsid w:val="0069167D"/>
    <w:rsid w:val="006927EC"/>
    <w:rsid w:val="006943E9"/>
    <w:rsid w:val="00697A33"/>
    <w:rsid w:val="006A1156"/>
    <w:rsid w:val="006A1B5F"/>
    <w:rsid w:val="006A70CD"/>
    <w:rsid w:val="006B002A"/>
    <w:rsid w:val="006B0745"/>
    <w:rsid w:val="006B2612"/>
    <w:rsid w:val="006B2C7C"/>
    <w:rsid w:val="006B2F02"/>
    <w:rsid w:val="006B4ED2"/>
    <w:rsid w:val="006B4F1C"/>
    <w:rsid w:val="006C0A5E"/>
    <w:rsid w:val="006C4FCF"/>
    <w:rsid w:val="006C618D"/>
    <w:rsid w:val="006C6E9C"/>
    <w:rsid w:val="006C7527"/>
    <w:rsid w:val="006D0275"/>
    <w:rsid w:val="006D1DE9"/>
    <w:rsid w:val="006D23C3"/>
    <w:rsid w:val="006D3043"/>
    <w:rsid w:val="006D3AC4"/>
    <w:rsid w:val="006D70C9"/>
    <w:rsid w:val="006D7F4E"/>
    <w:rsid w:val="006E0FB4"/>
    <w:rsid w:val="006E2EC8"/>
    <w:rsid w:val="006E45F9"/>
    <w:rsid w:val="006E703D"/>
    <w:rsid w:val="006F2711"/>
    <w:rsid w:val="00700BB8"/>
    <w:rsid w:val="007045D8"/>
    <w:rsid w:val="00704C67"/>
    <w:rsid w:val="00705AF4"/>
    <w:rsid w:val="007062D4"/>
    <w:rsid w:val="00707769"/>
    <w:rsid w:val="0071018A"/>
    <w:rsid w:val="00710EC2"/>
    <w:rsid w:val="00711B03"/>
    <w:rsid w:val="00712C1E"/>
    <w:rsid w:val="00712F96"/>
    <w:rsid w:val="00717B48"/>
    <w:rsid w:val="0072105D"/>
    <w:rsid w:val="00724CE6"/>
    <w:rsid w:val="00724FF1"/>
    <w:rsid w:val="00726409"/>
    <w:rsid w:val="00730EEC"/>
    <w:rsid w:val="00732E3C"/>
    <w:rsid w:val="00737B69"/>
    <w:rsid w:val="00742177"/>
    <w:rsid w:val="00745A3C"/>
    <w:rsid w:val="00752998"/>
    <w:rsid w:val="00752AE0"/>
    <w:rsid w:val="007544D3"/>
    <w:rsid w:val="00754C9A"/>
    <w:rsid w:val="00755F98"/>
    <w:rsid w:val="00756809"/>
    <w:rsid w:val="00756846"/>
    <w:rsid w:val="007622B3"/>
    <w:rsid w:val="0076262C"/>
    <w:rsid w:val="007637A4"/>
    <w:rsid w:val="00763D3F"/>
    <w:rsid w:val="0076452B"/>
    <w:rsid w:val="00765C2A"/>
    <w:rsid w:val="007669AF"/>
    <w:rsid w:val="00771E70"/>
    <w:rsid w:val="007720E0"/>
    <w:rsid w:val="00773AB4"/>
    <w:rsid w:val="00773DC9"/>
    <w:rsid w:val="00774174"/>
    <w:rsid w:val="00774B47"/>
    <w:rsid w:val="0077610F"/>
    <w:rsid w:val="00781A77"/>
    <w:rsid w:val="007831F1"/>
    <w:rsid w:val="00783837"/>
    <w:rsid w:val="0078423F"/>
    <w:rsid w:val="007843B0"/>
    <w:rsid w:val="00787884"/>
    <w:rsid w:val="007878F7"/>
    <w:rsid w:val="007903F6"/>
    <w:rsid w:val="007926CC"/>
    <w:rsid w:val="007927DC"/>
    <w:rsid w:val="007971CE"/>
    <w:rsid w:val="007A42DE"/>
    <w:rsid w:val="007B14C6"/>
    <w:rsid w:val="007B177C"/>
    <w:rsid w:val="007B2857"/>
    <w:rsid w:val="007B2CD4"/>
    <w:rsid w:val="007B2DEC"/>
    <w:rsid w:val="007C0329"/>
    <w:rsid w:val="007C0425"/>
    <w:rsid w:val="007C0DC4"/>
    <w:rsid w:val="007C1C20"/>
    <w:rsid w:val="007C2253"/>
    <w:rsid w:val="007C5F6E"/>
    <w:rsid w:val="007C686F"/>
    <w:rsid w:val="007C7F67"/>
    <w:rsid w:val="007D18FC"/>
    <w:rsid w:val="007D2E87"/>
    <w:rsid w:val="007D45EF"/>
    <w:rsid w:val="007D5B56"/>
    <w:rsid w:val="007D7B21"/>
    <w:rsid w:val="007E035F"/>
    <w:rsid w:val="007E2D3C"/>
    <w:rsid w:val="007E6AEB"/>
    <w:rsid w:val="007F10D1"/>
    <w:rsid w:val="00801BC0"/>
    <w:rsid w:val="00804627"/>
    <w:rsid w:val="00807D99"/>
    <w:rsid w:val="0081576E"/>
    <w:rsid w:val="008250D2"/>
    <w:rsid w:val="00831721"/>
    <w:rsid w:val="00834EEE"/>
    <w:rsid w:val="00836243"/>
    <w:rsid w:val="00837EF6"/>
    <w:rsid w:val="008406A1"/>
    <w:rsid w:val="00841B37"/>
    <w:rsid w:val="00843ABC"/>
    <w:rsid w:val="00843BDF"/>
    <w:rsid w:val="0084667C"/>
    <w:rsid w:val="008478E1"/>
    <w:rsid w:val="0085393A"/>
    <w:rsid w:val="00854B4C"/>
    <w:rsid w:val="00854E83"/>
    <w:rsid w:val="008550FE"/>
    <w:rsid w:val="00855508"/>
    <w:rsid w:val="00856DF4"/>
    <w:rsid w:val="00857481"/>
    <w:rsid w:val="0086008B"/>
    <w:rsid w:val="008602E4"/>
    <w:rsid w:val="00860609"/>
    <w:rsid w:val="00867B50"/>
    <w:rsid w:val="00870E70"/>
    <w:rsid w:val="00871F14"/>
    <w:rsid w:val="00874A1A"/>
    <w:rsid w:val="00874B8D"/>
    <w:rsid w:val="00875B84"/>
    <w:rsid w:val="0087661D"/>
    <w:rsid w:val="00877C28"/>
    <w:rsid w:val="00877EEE"/>
    <w:rsid w:val="0088004A"/>
    <w:rsid w:val="008828C3"/>
    <w:rsid w:val="00882F6F"/>
    <w:rsid w:val="00886AAA"/>
    <w:rsid w:val="00887372"/>
    <w:rsid w:val="008933CE"/>
    <w:rsid w:val="00895124"/>
    <w:rsid w:val="008968E7"/>
    <w:rsid w:val="0089779A"/>
    <w:rsid w:val="008A13DD"/>
    <w:rsid w:val="008A1876"/>
    <w:rsid w:val="008A2592"/>
    <w:rsid w:val="008A2F7A"/>
    <w:rsid w:val="008A4176"/>
    <w:rsid w:val="008A4E12"/>
    <w:rsid w:val="008A5D52"/>
    <w:rsid w:val="008A654B"/>
    <w:rsid w:val="008A6E71"/>
    <w:rsid w:val="008A7905"/>
    <w:rsid w:val="008B2DC4"/>
    <w:rsid w:val="008B42B9"/>
    <w:rsid w:val="008B66C7"/>
    <w:rsid w:val="008B6B23"/>
    <w:rsid w:val="008B7CD9"/>
    <w:rsid w:val="008C05A7"/>
    <w:rsid w:val="008C11EA"/>
    <w:rsid w:val="008C2F28"/>
    <w:rsid w:val="008C4508"/>
    <w:rsid w:val="008C456F"/>
    <w:rsid w:val="008C7424"/>
    <w:rsid w:val="008C7BC6"/>
    <w:rsid w:val="008D0D24"/>
    <w:rsid w:val="008D10E4"/>
    <w:rsid w:val="008D31AA"/>
    <w:rsid w:val="008D4039"/>
    <w:rsid w:val="008D55DF"/>
    <w:rsid w:val="008D642F"/>
    <w:rsid w:val="008D7553"/>
    <w:rsid w:val="008E128F"/>
    <w:rsid w:val="008E1E36"/>
    <w:rsid w:val="008E3B6E"/>
    <w:rsid w:val="008E48F5"/>
    <w:rsid w:val="008E5F05"/>
    <w:rsid w:val="008E672F"/>
    <w:rsid w:val="008E7B60"/>
    <w:rsid w:val="008F0B34"/>
    <w:rsid w:val="008F46E0"/>
    <w:rsid w:val="008F4E63"/>
    <w:rsid w:val="008F6910"/>
    <w:rsid w:val="00900ECF"/>
    <w:rsid w:val="00900F67"/>
    <w:rsid w:val="009134CF"/>
    <w:rsid w:val="00914D37"/>
    <w:rsid w:val="00920B18"/>
    <w:rsid w:val="009218D1"/>
    <w:rsid w:val="009254B1"/>
    <w:rsid w:val="00925D09"/>
    <w:rsid w:val="00926D14"/>
    <w:rsid w:val="00931F63"/>
    <w:rsid w:val="00933FDA"/>
    <w:rsid w:val="00934D88"/>
    <w:rsid w:val="00934F74"/>
    <w:rsid w:val="009377F0"/>
    <w:rsid w:val="00940688"/>
    <w:rsid w:val="009418A7"/>
    <w:rsid w:val="009428A2"/>
    <w:rsid w:val="00942B26"/>
    <w:rsid w:val="00942C96"/>
    <w:rsid w:val="0094391E"/>
    <w:rsid w:val="0094440B"/>
    <w:rsid w:val="00945CE7"/>
    <w:rsid w:val="00961385"/>
    <w:rsid w:val="00962EDA"/>
    <w:rsid w:val="009635F5"/>
    <w:rsid w:val="0096697E"/>
    <w:rsid w:val="00966CF2"/>
    <w:rsid w:val="00967816"/>
    <w:rsid w:val="00970E61"/>
    <w:rsid w:val="00971E1E"/>
    <w:rsid w:val="00977CA0"/>
    <w:rsid w:val="00977D77"/>
    <w:rsid w:val="00981CCA"/>
    <w:rsid w:val="00981DCC"/>
    <w:rsid w:val="00982670"/>
    <w:rsid w:val="009907E5"/>
    <w:rsid w:val="009925C6"/>
    <w:rsid w:val="009932FF"/>
    <w:rsid w:val="00993CE1"/>
    <w:rsid w:val="009A69DB"/>
    <w:rsid w:val="009A6A7A"/>
    <w:rsid w:val="009B33A8"/>
    <w:rsid w:val="009B412F"/>
    <w:rsid w:val="009B4225"/>
    <w:rsid w:val="009B5C7E"/>
    <w:rsid w:val="009B6E49"/>
    <w:rsid w:val="009C0794"/>
    <w:rsid w:val="009C20CC"/>
    <w:rsid w:val="009C4D97"/>
    <w:rsid w:val="009C5ABA"/>
    <w:rsid w:val="009C6140"/>
    <w:rsid w:val="009C78F0"/>
    <w:rsid w:val="009D3C46"/>
    <w:rsid w:val="009D47C8"/>
    <w:rsid w:val="009D779E"/>
    <w:rsid w:val="009E380C"/>
    <w:rsid w:val="009E4DC7"/>
    <w:rsid w:val="009E5B14"/>
    <w:rsid w:val="009E74E8"/>
    <w:rsid w:val="009E76B1"/>
    <w:rsid w:val="009F0FBA"/>
    <w:rsid w:val="009F444D"/>
    <w:rsid w:val="009F4EB6"/>
    <w:rsid w:val="009F6B98"/>
    <w:rsid w:val="009F707F"/>
    <w:rsid w:val="009F7274"/>
    <w:rsid w:val="00A00D21"/>
    <w:rsid w:val="00A040CC"/>
    <w:rsid w:val="00A045F8"/>
    <w:rsid w:val="00A05290"/>
    <w:rsid w:val="00A05D37"/>
    <w:rsid w:val="00A125B5"/>
    <w:rsid w:val="00A15A58"/>
    <w:rsid w:val="00A162F7"/>
    <w:rsid w:val="00A16EA1"/>
    <w:rsid w:val="00A21ED7"/>
    <w:rsid w:val="00A24106"/>
    <w:rsid w:val="00A252F3"/>
    <w:rsid w:val="00A2575E"/>
    <w:rsid w:val="00A26439"/>
    <w:rsid w:val="00A2663B"/>
    <w:rsid w:val="00A31BFA"/>
    <w:rsid w:val="00A33EEC"/>
    <w:rsid w:val="00A33FE2"/>
    <w:rsid w:val="00A35B3D"/>
    <w:rsid w:val="00A35F68"/>
    <w:rsid w:val="00A3722E"/>
    <w:rsid w:val="00A45102"/>
    <w:rsid w:val="00A46048"/>
    <w:rsid w:val="00A4666B"/>
    <w:rsid w:val="00A5250E"/>
    <w:rsid w:val="00A52D24"/>
    <w:rsid w:val="00A53B0C"/>
    <w:rsid w:val="00A53CB2"/>
    <w:rsid w:val="00A60DAC"/>
    <w:rsid w:val="00A614EB"/>
    <w:rsid w:val="00A6254A"/>
    <w:rsid w:val="00A6364F"/>
    <w:rsid w:val="00A64384"/>
    <w:rsid w:val="00A64824"/>
    <w:rsid w:val="00A64E46"/>
    <w:rsid w:val="00A75E52"/>
    <w:rsid w:val="00A8172C"/>
    <w:rsid w:val="00A82EA0"/>
    <w:rsid w:val="00A83780"/>
    <w:rsid w:val="00A845B6"/>
    <w:rsid w:val="00A84CDE"/>
    <w:rsid w:val="00A865CD"/>
    <w:rsid w:val="00A8696A"/>
    <w:rsid w:val="00A86FBF"/>
    <w:rsid w:val="00A87949"/>
    <w:rsid w:val="00A910A7"/>
    <w:rsid w:val="00A95CCB"/>
    <w:rsid w:val="00A963AC"/>
    <w:rsid w:val="00AA0499"/>
    <w:rsid w:val="00AA26B4"/>
    <w:rsid w:val="00AA315E"/>
    <w:rsid w:val="00AA580D"/>
    <w:rsid w:val="00AA6C9B"/>
    <w:rsid w:val="00AA7170"/>
    <w:rsid w:val="00AB159D"/>
    <w:rsid w:val="00AB1C9A"/>
    <w:rsid w:val="00AB2435"/>
    <w:rsid w:val="00AB6480"/>
    <w:rsid w:val="00AC0E06"/>
    <w:rsid w:val="00AC3D11"/>
    <w:rsid w:val="00AC497E"/>
    <w:rsid w:val="00AC695A"/>
    <w:rsid w:val="00AD1ADA"/>
    <w:rsid w:val="00AD3287"/>
    <w:rsid w:val="00AD4613"/>
    <w:rsid w:val="00AD6449"/>
    <w:rsid w:val="00AD7418"/>
    <w:rsid w:val="00AD7939"/>
    <w:rsid w:val="00AE29E9"/>
    <w:rsid w:val="00AE3F2B"/>
    <w:rsid w:val="00AF152B"/>
    <w:rsid w:val="00AF2556"/>
    <w:rsid w:val="00AF2CD3"/>
    <w:rsid w:val="00AF3F6E"/>
    <w:rsid w:val="00AF5E2E"/>
    <w:rsid w:val="00AF7C57"/>
    <w:rsid w:val="00B00C39"/>
    <w:rsid w:val="00B00CFF"/>
    <w:rsid w:val="00B0345E"/>
    <w:rsid w:val="00B0453C"/>
    <w:rsid w:val="00B07AA2"/>
    <w:rsid w:val="00B11BC2"/>
    <w:rsid w:val="00B12E66"/>
    <w:rsid w:val="00B134B6"/>
    <w:rsid w:val="00B164F4"/>
    <w:rsid w:val="00B17681"/>
    <w:rsid w:val="00B22DA4"/>
    <w:rsid w:val="00B24764"/>
    <w:rsid w:val="00B24F76"/>
    <w:rsid w:val="00B26574"/>
    <w:rsid w:val="00B27161"/>
    <w:rsid w:val="00B313B5"/>
    <w:rsid w:val="00B31DBD"/>
    <w:rsid w:val="00B33296"/>
    <w:rsid w:val="00B35EFF"/>
    <w:rsid w:val="00B36ACA"/>
    <w:rsid w:val="00B37751"/>
    <w:rsid w:val="00B408A4"/>
    <w:rsid w:val="00B46C4B"/>
    <w:rsid w:val="00B55310"/>
    <w:rsid w:val="00B55651"/>
    <w:rsid w:val="00B56047"/>
    <w:rsid w:val="00B56EEC"/>
    <w:rsid w:val="00B57BEF"/>
    <w:rsid w:val="00B61C5E"/>
    <w:rsid w:val="00B6412D"/>
    <w:rsid w:val="00B66ACB"/>
    <w:rsid w:val="00B67D5C"/>
    <w:rsid w:val="00B7237B"/>
    <w:rsid w:val="00B765B2"/>
    <w:rsid w:val="00B76A5A"/>
    <w:rsid w:val="00B76BB9"/>
    <w:rsid w:val="00B770AB"/>
    <w:rsid w:val="00B77205"/>
    <w:rsid w:val="00B80FE5"/>
    <w:rsid w:val="00B82152"/>
    <w:rsid w:val="00B82CB4"/>
    <w:rsid w:val="00B83309"/>
    <w:rsid w:val="00B8353A"/>
    <w:rsid w:val="00B83BE8"/>
    <w:rsid w:val="00B83ED0"/>
    <w:rsid w:val="00B85E88"/>
    <w:rsid w:val="00B868D5"/>
    <w:rsid w:val="00B93109"/>
    <w:rsid w:val="00B94ECD"/>
    <w:rsid w:val="00B955CD"/>
    <w:rsid w:val="00B96C14"/>
    <w:rsid w:val="00B97CCE"/>
    <w:rsid w:val="00BA0D08"/>
    <w:rsid w:val="00BA24F3"/>
    <w:rsid w:val="00BA4270"/>
    <w:rsid w:val="00BA43F1"/>
    <w:rsid w:val="00BA50C8"/>
    <w:rsid w:val="00BA617E"/>
    <w:rsid w:val="00BA65B4"/>
    <w:rsid w:val="00BA7484"/>
    <w:rsid w:val="00BA7E2B"/>
    <w:rsid w:val="00BB0709"/>
    <w:rsid w:val="00BB1CB9"/>
    <w:rsid w:val="00BB1E7A"/>
    <w:rsid w:val="00BB2183"/>
    <w:rsid w:val="00BB3647"/>
    <w:rsid w:val="00BB6A77"/>
    <w:rsid w:val="00BB6C8B"/>
    <w:rsid w:val="00BB7558"/>
    <w:rsid w:val="00BC010B"/>
    <w:rsid w:val="00BC0150"/>
    <w:rsid w:val="00BC20EE"/>
    <w:rsid w:val="00BC2510"/>
    <w:rsid w:val="00BC72B5"/>
    <w:rsid w:val="00BD450E"/>
    <w:rsid w:val="00BE0D90"/>
    <w:rsid w:val="00BE47AF"/>
    <w:rsid w:val="00BE6D64"/>
    <w:rsid w:val="00BF0A29"/>
    <w:rsid w:val="00BF16DF"/>
    <w:rsid w:val="00BF17D2"/>
    <w:rsid w:val="00BF384F"/>
    <w:rsid w:val="00BF4B73"/>
    <w:rsid w:val="00BF50EC"/>
    <w:rsid w:val="00C00A08"/>
    <w:rsid w:val="00C06663"/>
    <w:rsid w:val="00C11386"/>
    <w:rsid w:val="00C11414"/>
    <w:rsid w:val="00C11C99"/>
    <w:rsid w:val="00C12073"/>
    <w:rsid w:val="00C12C44"/>
    <w:rsid w:val="00C13390"/>
    <w:rsid w:val="00C1522D"/>
    <w:rsid w:val="00C166C9"/>
    <w:rsid w:val="00C20975"/>
    <w:rsid w:val="00C219F7"/>
    <w:rsid w:val="00C23F16"/>
    <w:rsid w:val="00C24170"/>
    <w:rsid w:val="00C31C02"/>
    <w:rsid w:val="00C31C1C"/>
    <w:rsid w:val="00C3541D"/>
    <w:rsid w:val="00C3572C"/>
    <w:rsid w:val="00C37177"/>
    <w:rsid w:val="00C442E9"/>
    <w:rsid w:val="00C451EA"/>
    <w:rsid w:val="00C50514"/>
    <w:rsid w:val="00C5160F"/>
    <w:rsid w:val="00C51B32"/>
    <w:rsid w:val="00C530E5"/>
    <w:rsid w:val="00C539A1"/>
    <w:rsid w:val="00C53CAE"/>
    <w:rsid w:val="00C5432A"/>
    <w:rsid w:val="00C54836"/>
    <w:rsid w:val="00C565F2"/>
    <w:rsid w:val="00C56C2A"/>
    <w:rsid w:val="00C60C2C"/>
    <w:rsid w:val="00C6251C"/>
    <w:rsid w:val="00C658E5"/>
    <w:rsid w:val="00C659CB"/>
    <w:rsid w:val="00C679C1"/>
    <w:rsid w:val="00C73222"/>
    <w:rsid w:val="00C73ECC"/>
    <w:rsid w:val="00C75081"/>
    <w:rsid w:val="00C75346"/>
    <w:rsid w:val="00C759C7"/>
    <w:rsid w:val="00C76E3F"/>
    <w:rsid w:val="00C77B3D"/>
    <w:rsid w:val="00C806CF"/>
    <w:rsid w:val="00C817EC"/>
    <w:rsid w:val="00C82D7C"/>
    <w:rsid w:val="00C83F17"/>
    <w:rsid w:val="00C9487C"/>
    <w:rsid w:val="00C96BA9"/>
    <w:rsid w:val="00CA2FC8"/>
    <w:rsid w:val="00CA385B"/>
    <w:rsid w:val="00CA5F67"/>
    <w:rsid w:val="00CA7017"/>
    <w:rsid w:val="00CA7E71"/>
    <w:rsid w:val="00CB0882"/>
    <w:rsid w:val="00CB0FB7"/>
    <w:rsid w:val="00CB294B"/>
    <w:rsid w:val="00CB56A0"/>
    <w:rsid w:val="00CB7398"/>
    <w:rsid w:val="00CC1355"/>
    <w:rsid w:val="00CC37F9"/>
    <w:rsid w:val="00CC69A8"/>
    <w:rsid w:val="00CC6AE1"/>
    <w:rsid w:val="00CC72B5"/>
    <w:rsid w:val="00CD12FD"/>
    <w:rsid w:val="00CD329B"/>
    <w:rsid w:val="00CD4295"/>
    <w:rsid w:val="00CF142E"/>
    <w:rsid w:val="00CF2E91"/>
    <w:rsid w:val="00CF4B45"/>
    <w:rsid w:val="00CF5230"/>
    <w:rsid w:val="00CF52D5"/>
    <w:rsid w:val="00D027EB"/>
    <w:rsid w:val="00D03550"/>
    <w:rsid w:val="00D05075"/>
    <w:rsid w:val="00D053F9"/>
    <w:rsid w:val="00D0567D"/>
    <w:rsid w:val="00D05912"/>
    <w:rsid w:val="00D10001"/>
    <w:rsid w:val="00D15059"/>
    <w:rsid w:val="00D152E0"/>
    <w:rsid w:val="00D20858"/>
    <w:rsid w:val="00D213F0"/>
    <w:rsid w:val="00D26130"/>
    <w:rsid w:val="00D26A2E"/>
    <w:rsid w:val="00D26EBC"/>
    <w:rsid w:val="00D30271"/>
    <w:rsid w:val="00D3138B"/>
    <w:rsid w:val="00D348C6"/>
    <w:rsid w:val="00D36E0E"/>
    <w:rsid w:val="00D41626"/>
    <w:rsid w:val="00D459DA"/>
    <w:rsid w:val="00D51F50"/>
    <w:rsid w:val="00D535CA"/>
    <w:rsid w:val="00D5568E"/>
    <w:rsid w:val="00D61021"/>
    <w:rsid w:val="00D61FAD"/>
    <w:rsid w:val="00D63BC6"/>
    <w:rsid w:val="00D669D8"/>
    <w:rsid w:val="00D67FD0"/>
    <w:rsid w:val="00D702D6"/>
    <w:rsid w:val="00D70886"/>
    <w:rsid w:val="00D734C9"/>
    <w:rsid w:val="00D73FB7"/>
    <w:rsid w:val="00D74EFD"/>
    <w:rsid w:val="00D77903"/>
    <w:rsid w:val="00D82CEC"/>
    <w:rsid w:val="00D83167"/>
    <w:rsid w:val="00D84769"/>
    <w:rsid w:val="00D84795"/>
    <w:rsid w:val="00D849D7"/>
    <w:rsid w:val="00D8535D"/>
    <w:rsid w:val="00D85F9D"/>
    <w:rsid w:val="00D86196"/>
    <w:rsid w:val="00D8624B"/>
    <w:rsid w:val="00D862B8"/>
    <w:rsid w:val="00D86A3A"/>
    <w:rsid w:val="00D87588"/>
    <w:rsid w:val="00D902C7"/>
    <w:rsid w:val="00D91933"/>
    <w:rsid w:val="00D920DB"/>
    <w:rsid w:val="00D92200"/>
    <w:rsid w:val="00D97B73"/>
    <w:rsid w:val="00DA0E67"/>
    <w:rsid w:val="00DA109A"/>
    <w:rsid w:val="00DA223E"/>
    <w:rsid w:val="00DA34FB"/>
    <w:rsid w:val="00DA4CED"/>
    <w:rsid w:val="00DA70F4"/>
    <w:rsid w:val="00DB3649"/>
    <w:rsid w:val="00DB5D1C"/>
    <w:rsid w:val="00DB656D"/>
    <w:rsid w:val="00DB674E"/>
    <w:rsid w:val="00DC02DA"/>
    <w:rsid w:val="00DC03FF"/>
    <w:rsid w:val="00DC0492"/>
    <w:rsid w:val="00DC0A14"/>
    <w:rsid w:val="00DC3B59"/>
    <w:rsid w:val="00DC407B"/>
    <w:rsid w:val="00DC6717"/>
    <w:rsid w:val="00DC6C81"/>
    <w:rsid w:val="00DD2564"/>
    <w:rsid w:val="00DD38A6"/>
    <w:rsid w:val="00DD3AA4"/>
    <w:rsid w:val="00DD3D71"/>
    <w:rsid w:val="00DD64F1"/>
    <w:rsid w:val="00DD79AA"/>
    <w:rsid w:val="00DE034D"/>
    <w:rsid w:val="00DE3AE1"/>
    <w:rsid w:val="00DE57D9"/>
    <w:rsid w:val="00DF3D7E"/>
    <w:rsid w:val="00DF3F9A"/>
    <w:rsid w:val="00DF5D91"/>
    <w:rsid w:val="00DF6B7A"/>
    <w:rsid w:val="00DF71C0"/>
    <w:rsid w:val="00DF75F5"/>
    <w:rsid w:val="00E02008"/>
    <w:rsid w:val="00E027C5"/>
    <w:rsid w:val="00E055E6"/>
    <w:rsid w:val="00E06042"/>
    <w:rsid w:val="00E0654B"/>
    <w:rsid w:val="00E075AF"/>
    <w:rsid w:val="00E10C65"/>
    <w:rsid w:val="00E13071"/>
    <w:rsid w:val="00E147D7"/>
    <w:rsid w:val="00E16452"/>
    <w:rsid w:val="00E21127"/>
    <w:rsid w:val="00E27575"/>
    <w:rsid w:val="00E2795B"/>
    <w:rsid w:val="00E27FB6"/>
    <w:rsid w:val="00E3090A"/>
    <w:rsid w:val="00E36BD5"/>
    <w:rsid w:val="00E371B7"/>
    <w:rsid w:val="00E4300A"/>
    <w:rsid w:val="00E433D2"/>
    <w:rsid w:val="00E4413F"/>
    <w:rsid w:val="00E44196"/>
    <w:rsid w:val="00E45FFD"/>
    <w:rsid w:val="00E5081D"/>
    <w:rsid w:val="00E53D61"/>
    <w:rsid w:val="00E559E9"/>
    <w:rsid w:val="00E60269"/>
    <w:rsid w:val="00E62CBC"/>
    <w:rsid w:val="00E62E90"/>
    <w:rsid w:val="00E743E6"/>
    <w:rsid w:val="00E75437"/>
    <w:rsid w:val="00E8279D"/>
    <w:rsid w:val="00E82B7E"/>
    <w:rsid w:val="00E8612B"/>
    <w:rsid w:val="00E8692E"/>
    <w:rsid w:val="00E92717"/>
    <w:rsid w:val="00E9447A"/>
    <w:rsid w:val="00E968CB"/>
    <w:rsid w:val="00E97F3B"/>
    <w:rsid w:val="00EA2287"/>
    <w:rsid w:val="00EA320F"/>
    <w:rsid w:val="00EA496A"/>
    <w:rsid w:val="00EA6263"/>
    <w:rsid w:val="00EA71D2"/>
    <w:rsid w:val="00EA7710"/>
    <w:rsid w:val="00EB0991"/>
    <w:rsid w:val="00EB2C60"/>
    <w:rsid w:val="00EB41A1"/>
    <w:rsid w:val="00EB48CA"/>
    <w:rsid w:val="00EB4DC0"/>
    <w:rsid w:val="00EC4C84"/>
    <w:rsid w:val="00EC5B01"/>
    <w:rsid w:val="00ED09E0"/>
    <w:rsid w:val="00ED461C"/>
    <w:rsid w:val="00ED55F9"/>
    <w:rsid w:val="00ED7462"/>
    <w:rsid w:val="00EE3A7F"/>
    <w:rsid w:val="00EE4143"/>
    <w:rsid w:val="00EF0218"/>
    <w:rsid w:val="00EF23AB"/>
    <w:rsid w:val="00EF357E"/>
    <w:rsid w:val="00EF3B6A"/>
    <w:rsid w:val="00EF3D79"/>
    <w:rsid w:val="00EF5736"/>
    <w:rsid w:val="00EF6AFD"/>
    <w:rsid w:val="00F007AC"/>
    <w:rsid w:val="00F0261B"/>
    <w:rsid w:val="00F04031"/>
    <w:rsid w:val="00F071B6"/>
    <w:rsid w:val="00F101B8"/>
    <w:rsid w:val="00F10704"/>
    <w:rsid w:val="00F1131D"/>
    <w:rsid w:val="00F12E0C"/>
    <w:rsid w:val="00F1309E"/>
    <w:rsid w:val="00F13247"/>
    <w:rsid w:val="00F13E0A"/>
    <w:rsid w:val="00F23D76"/>
    <w:rsid w:val="00F23E18"/>
    <w:rsid w:val="00F24505"/>
    <w:rsid w:val="00F25076"/>
    <w:rsid w:val="00F2754A"/>
    <w:rsid w:val="00F3073A"/>
    <w:rsid w:val="00F322D8"/>
    <w:rsid w:val="00F3257A"/>
    <w:rsid w:val="00F32F74"/>
    <w:rsid w:val="00F349A5"/>
    <w:rsid w:val="00F35EB3"/>
    <w:rsid w:val="00F37643"/>
    <w:rsid w:val="00F377D7"/>
    <w:rsid w:val="00F40DB1"/>
    <w:rsid w:val="00F44A9C"/>
    <w:rsid w:val="00F53B69"/>
    <w:rsid w:val="00F56A8B"/>
    <w:rsid w:val="00F577C2"/>
    <w:rsid w:val="00F60A05"/>
    <w:rsid w:val="00F60DE0"/>
    <w:rsid w:val="00F62E5B"/>
    <w:rsid w:val="00F62E90"/>
    <w:rsid w:val="00F62F32"/>
    <w:rsid w:val="00F70FAE"/>
    <w:rsid w:val="00F723E6"/>
    <w:rsid w:val="00F72866"/>
    <w:rsid w:val="00F73AC4"/>
    <w:rsid w:val="00F73E65"/>
    <w:rsid w:val="00F74C56"/>
    <w:rsid w:val="00F8088F"/>
    <w:rsid w:val="00F82208"/>
    <w:rsid w:val="00F8532B"/>
    <w:rsid w:val="00F864CE"/>
    <w:rsid w:val="00F94209"/>
    <w:rsid w:val="00FA297B"/>
    <w:rsid w:val="00FA4CEF"/>
    <w:rsid w:val="00FA6A73"/>
    <w:rsid w:val="00FB116F"/>
    <w:rsid w:val="00FB30E4"/>
    <w:rsid w:val="00FB32C1"/>
    <w:rsid w:val="00FB3EEC"/>
    <w:rsid w:val="00FB44E1"/>
    <w:rsid w:val="00FB5B34"/>
    <w:rsid w:val="00FB638C"/>
    <w:rsid w:val="00FC0469"/>
    <w:rsid w:val="00FC1683"/>
    <w:rsid w:val="00FC2639"/>
    <w:rsid w:val="00FC2A70"/>
    <w:rsid w:val="00FC364A"/>
    <w:rsid w:val="00FC637F"/>
    <w:rsid w:val="00FD23D6"/>
    <w:rsid w:val="00FE43A3"/>
    <w:rsid w:val="00FE4DA0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3A812"/>
  <w15:docId w15:val="{474792B5-A9BF-4A32-B203-3E5FA571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2D3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D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7E2D3C"/>
    <w:rPr>
      <w:sz w:val="28"/>
      <w:szCs w:val="28"/>
    </w:rPr>
  </w:style>
  <w:style w:type="paragraph" w:styleId="a4">
    <w:name w:val="List Paragraph"/>
    <w:basedOn w:val="a"/>
    <w:uiPriority w:val="34"/>
    <w:qFormat/>
    <w:rsid w:val="007E2D3C"/>
  </w:style>
  <w:style w:type="paragraph" w:customStyle="1" w:styleId="TableParagraph">
    <w:name w:val="Table Paragraph"/>
    <w:basedOn w:val="a"/>
    <w:uiPriority w:val="1"/>
    <w:qFormat/>
    <w:rsid w:val="007E2D3C"/>
  </w:style>
  <w:style w:type="paragraph" w:styleId="a5">
    <w:name w:val="header"/>
    <w:basedOn w:val="a"/>
    <w:link w:val="a6"/>
    <w:uiPriority w:val="99"/>
    <w:unhideWhenUsed/>
    <w:rsid w:val="00AF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556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556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nhideWhenUsed/>
    <w:rsid w:val="009F70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3E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BF4B73"/>
    <w:pPr>
      <w:ind w:left="1200" w:hanging="1200"/>
    </w:pPr>
    <w:rPr>
      <w:rFonts w:hAnsi="標楷體" w:cs="Times New Roman"/>
      <w:kern w:val="2"/>
      <w:sz w:val="24"/>
      <w:szCs w:val="24"/>
      <w:lang w:eastAsia="zh-TW"/>
    </w:rPr>
  </w:style>
  <w:style w:type="character" w:customStyle="1" w:styleId="ad">
    <w:name w:val="本文縮排 字元"/>
    <w:basedOn w:val="a0"/>
    <w:link w:val="ac"/>
    <w:rsid w:val="00BF4B73"/>
    <w:rPr>
      <w:rFonts w:ascii="新細明體" w:eastAsia="新細明體" w:hAnsi="標楷體" w:cs="Times New Roman"/>
      <w:kern w:val="2"/>
      <w:sz w:val="24"/>
      <w:szCs w:val="24"/>
      <w:lang w:eastAsia="zh-TW"/>
    </w:rPr>
  </w:style>
  <w:style w:type="character" w:styleId="HTML">
    <w:name w:val="HTML Typewriter"/>
    <w:rsid w:val="00BF4B73"/>
    <w:rPr>
      <w:rFonts w:ascii="細明體" w:eastAsia="細明體" w:hAnsi="細明體" w:cs="細明體"/>
      <w:sz w:val="24"/>
      <w:szCs w:val="24"/>
    </w:rPr>
  </w:style>
  <w:style w:type="character" w:customStyle="1" w:styleId="yabcontactlistgridsecondlineinfo">
    <w:name w:val="yab_contact_list_grid_second_line_info"/>
    <w:basedOn w:val="a0"/>
    <w:rsid w:val="00BF4B73"/>
  </w:style>
  <w:style w:type="paragraph" w:styleId="HTML0">
    <w:name w:val="HTML Preformatted"/>
    <w:basedOn w:val="a"/>
    <w:link w:val="HTML1"/>
    <w:uiPriority w:val="99"/>
    <w:rsid w:val="00BF4B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1">
    <w:name w:val="HTML 預設格式 字元"/>
    <w:basedOn w:val="a0"/>
    <w:link w:val="HTML0"/>
    <w:uiPriority w:val="99"/>
    <w:rsid w:val="00BF4B73"/>
    <w:rPr>
      <w:rFonts w:ascii="細明體" w:eastAsia="細明體" w:hAnsi="細明體" w:cs="細明體"/>
      <w:sz w:val="24"/>
      <w:szCs w:val="24"/>
      <w:lang w:eastAsia="zh-TW"/>
    </w:rPr>
  </w:style>
  <w:style w:type="table" w:styleId="ae">
    <w:name w:val="Table Grid"/>
    <w:basedOn w:val="a1"/>
    <w:rsid w:val="00BF4B73"/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F4B73"/>
    <w:pPr>
      <w:adjustRightInd w:val="0"/>
      <w:spacing w:line="360" w:lineRule="atLeast"/>
      <w:ind w:left="180" w:right="250"/>
      <w:jc w:val="center"/>
      <w:textAlignment w:val="baseline"/>
    </w:pPr>
    <w:rPr>
      <w:rFonts w:ascii="超研澤ＰＯＰ－２" w:eastAsia="超研澤ＰＯＰ－２" w:hAnsi="Times New Roman" w:cs="Times New Roman"/>
      <w:sz w:val="48"/>
      <w:szCs w:val="20"/>
      <w:u w:val="double"/>
      <w:lang w:eastAsia="zh-TW"/>
    </w:rPr>
  </w:style>
  <w:style w:type="character" w:customStyle="1" w:styleId="af0">
    <w:name w:val="標題 字元"/>
    <w:basedOn w:val="a0"/>
    <w:link w:val="af"/>
    <w:rsid w:val="00BF4B73"/>
    <w:rPr>
      <w:rFonts w:ascii="超研澤ＰＯＰ－２" w:eastAsia="超研澤ＰＯＰ－２" w:hAnsi="Times New Roman" w:cs="Times New Roman"/>
      <w:sz w:val="48"/>
      <w:szCs w:val="20"/>
      <w:u w:val="double"/>
      <w:lang w:eastAsia="zh-TW"/>
    </w:rPr>
  </w:style>
  <w:style w:type="paragraph" w:styleId="af1">
    <w:name w:val="Date"/>
    <w:basedOn w:val="a"/>
    <w:next w:val="a"/>
    <w:link w:val="af2"/>
    <w:rsid w:val="00BF4B73"/>
    <w:pPr>
      <w:jc w:val="right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f2">
    <w:name w:val="日期 字元"/>
    <w:basedOn w:val="a0"/>
    <w:link w:val="af1"/>
    <w:rsid w:val="00BF4B73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3">
    <w:name w:val="Plain Text"/>
    <w:basedOn w:val="a"/>
    <w:link w:val="af4"/>
    <w:rsid w:val="00BF4B73"/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4">
    <w:name w:val="純文字 字元"/>
    <w:basedOn w:val="a0"/>
    <w:link w:val="af3"/>
    <w:rsid w:val="00BF4B73"/>
    <w:rPr>
      <w:rFonts w:ascii="細明體" w:eastAsia="細明體" w:hAnsi="Courier New" w:cs="Times New Roman"/>
      <w:kern w:val="2"/>
      <w:sz w:val="24"/>
      <w:szCs w:val="20"/>
    </w:rPr>
  </w:style>
  <w:style w:type="character" w:styleId="af5">
    <w:name w:val="Strong"/>
    <w:qFormat/>
    <w:rsid w:val="00BF4B73"/>
    <w:rPr>
      <w:b/>
      <w:bCs/>
    </w:rPr>
  </w:style>
  <w:style w:type="character" w:styleId="af6">
    <w:name w:val="page number"/>
    <w:basedOn w:val="a0"/>
    <w:rsid w:val="00BF4B73"/>
  </w:style>
  <w:style w:type="paragraph" w:customStyle="1" w:styleId="Default">
    <w:name w:val="Default"/>
    <w:rsid w:val="00BF4B73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paragraph" w:styleId="af7">
    <w:name w:val="No Spacing"/>
    <w:uiPriority w:val="1"/>
    <w:qFormat/>
    <w:rsid w:val="00131A86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Web">
    <w:name w:val="Normal (Web)"/>
    <w:basedOn w:val="a"/>
    <w:uiPriority w:val="99"/>
    <w:semiHidden/>
    <w:unhideWhenUsed/>
    <w:rsid w:val="006F2711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character" w:styleId="af8">
    <w:name w:val="FollowedHyperlink"/>
    <w:basedOn w:val="a0"/>
    <w:uiPriority w:val="99"/>
    <w:semiHidden/>
    <w:unhideWhenUsed/>
    <w:rsid w:val="00326C36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B6412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6412D"/>
  </w:style>
  <w:style w:type="character" w:customStyle="1" w:styleId="afb">
    <w:name w:val="註解文字 字元"/>
    <w:basedOn w:val="a0"/>
    <w:link w:val="afa"/>
    <w:uiPriority w:val="99"/>
    <w:semiHidden/>
    <w:rsid w:val="00B6412D"/>
    <w:rPr>
      <w:rFonts w:ascii="新細明體" w:eastAsia="新細明體" w:hAnsi="新細明體" w:cs="新細明體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6412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B6412D"/>
    <w:rPr>
      <w:rFonts w:ascii="新細明體" w:eastAsia="新細明體" w:hAnsi="新細明體" w:cs="新細明體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079F4"/>
    <w:rPr>
      <w:color w:val="605E5C"/>
      <w:shd w:val="clear" w:color="auto" w:fill="E1DFDD"/>
    </w:rPr>
  </w:style>
  <w:style w:type="character" w:styleId="afe">
    <w:name w:val="Emphasis"/>
    <w:basedOn w:val="a0"/>
    <w:uiPriority w:val="20"/>
    <w:qFormat/>
    <w:rsid w:val="006C4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KeQ2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F324-CD68-46A7-88B9-5AD52171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796</Words>
  <Characters>4539</Characters>
  <Application>Microsoft Office Word</Application>
  <DocSecurity>0</DocSecurity>
  <Lines>37</Lines>
  <Paragraphs>10</Paragraphs>
  <ScaleCrop>false</ScaleCrop>
  <Company>TPS台灣應急整合服務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九十一年度救護技術員(EMT-1)複訓</dc:title>
  <dc:creator>Jan</dc:creator>
  <cp:lastModifiedBy>USER</cp:lastModifiedBy>
  <cp:revision>2</cp:revision>
  <cp:lastPrinted>2024-05-09T10:56:00Z</cp:lastPrinted>
  <dcterms:created xsi:type="dcterms:W3CDTF">2024-05-24T03:51:00Z</dcterms:created>
  <dcterms:modified xsi:type="dcterms:W3CDTF">2024-05-24T03:51:00Z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2016-07-15T00:00:00Z</vt:filetime>
  </property>
</Properties>
</file>